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 xml:space="preserve">Сведения о доходах, имуществе и обязательствах имущественного характера лиц, замещающих должности </w:t>
      </w:r>
      <w:r w:rsidR="00C90BFE" w:rsidRPr="00FD31DC">
        <w:rPr>
          <w:rFonts w:ascii="Times New Roman" w:hAnsi="Times New Roman" w:cs="Times New Roman"/>
        </w:rPr>
        <w:t>муниципальной службы</w:t>
      </w:r>
    </w:p>
    <w:p w:rsidR="008B7336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 xml:space="preserve">в Собрании депутатов Елизовского городского поселения, и членов их семей </w:t>
      </w:r>
    </w:p>
    <w:p w:rsidR="00C37C9C" w:rsidRPr="00FD31DC" w:rsidRDefault="008B7336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31DC">
        <w:rPr>
          <w:rFonts w:ascii="Times New Roman" w:hAnsi="Times New Roman" w:cs="Times New Roman"/>
        </w:rPr>
        <w:t>за перио</w:t>
      </w:r>
      <w:r w:rsidR="00575A4E" w:rsidRPr="00FD31DC">
        <w:rPr>
          <w:rFonts w:ascii="Times New Roman" w:hAnsi="Times New Roman" w:cs="Times New Roman"/>
        </w:rPr>
        <w:t>д с 01 января по 31 декабря 201</w:t>
      </w:r>
      <w:r w:rsidR="000F2DD9">
        <w:rPr>
          <w:rFonts w:ascii="Times New Roman" w:hAnsi="Times New Roman" w:cs="Times New Roman"/>
        </w:rPr>
        <w:t>7</w:t>
      </w:r>
      <w:r w:rsidRPr="00FD31DC">
        <w:rPr>
          <w:rFonts w:ascii="Times New Roman" w:hAnsi="Times New Roman" w:cs="Times New Roman"/>
        </w:rPr>
        <w:t xml:space="preserve"> года</w:t>
      </w:r>
    </w:p>
    <w:p w:rsidR="008A02E8" w:rsidRPr="00FD31DC" w:rsidRDefault="008A02E8" w:rsidP="008B733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1701"/>
        <w:gridCol w:w="1134"/>
        <w:gridCol w:w="992"/>
        <w:gridCol w:w="1559"/>
        <w:gridCol w:w="1560"/>
        <w:gridCol w:w="1417"/>
        <w:gridCol w:w="1134"/>
        <w:gridCol w:w="1418"/>
      </w:tblGrid>
      <w:tr w:rsidR="008865C9" w:rsidRPr="00FD31DC" w:rsidTr="00A90ADE">
        <w:trPr>
          <w:trHeight w:val="449"/>
        </w:trPr>
        <w:tc>
          <w:tcPr>
            <w:tcW w:w="1809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65C9" w:rsidRPr="00FD31DC" w:rsidRDefault="00A90ADE" w:rsidP="000F2DD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>ванный годовой доход за 201</w:t>
            </w:r>
            <w:r w:rsidR="000F2DD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0" w:type="dxa"/>
            <w:vMerge w:val="restart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865C9" w:rsidRPr="00FD31DC" w:rsidTr="00A90ADE">
        <w:trPr>
          <w:trHeight w:val="357"/>
        </w:trPr>
        <w:tc>
          <w:tcPr>
            <w:tcW w:w="1809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865C9" w:rsidRPr="00FD31DC" w:rsidRDefault="008865C9" w:rsidP="000F2DD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vMerge/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недвижимос-ти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865C9" w:rsidRPr="00FD31DC" w:rsidRDefault="008865C9" w:rsidP="00E912B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</w:tr>
      <w:tr w:rsidR="00C86615" w:rsidRPr="00FD31DC" w:rsidTr="00D46CC3">
        <w:trPr>
          <w:trHeight w:val="554"/>
        </w:trPr>
        <w:tc>
          <w:tcPr>
            <w:tcW w:w="180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Даник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701" w:type="dxa"/>
          </w:tcPr>
          <w:p w:rsidR="00C86615" w:rsidRPr="00FD31DC" w:rsidRDefault="004E765A" w:rsidP="00D2316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уководитель аппарата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C86615" w:rsidRPr="00FD31DC" w:rsidRDefault="000F2DD9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5434513,53</w:t>
            </w:r>
          </w:p>
        </w:tc>
        <w:tc>
          <w:tcPr>
            <w:tcW w:w="1701" w:type="dxa"/>
          </w:tcPr>
          <w:p w:rsidR="00C86615" w:rsidRPr="00FD31DC" w:rsidRDefault="00AA1AFE" w:rsidP="00C75635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C86615" w:rsidRPr="00FD31DC" w:rsidRDefault="000F2DD9" w:rsidP="00EE656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6615" w:rsidRPr="00FD31DC" w:rsidRDefault="000F2DD9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6615" w:rsidRPr="00FD31DC" w:rsidRDefault="008865C9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A90ADE">
        <w:tc>
          <w:tcPr>
            <w:tcW w:w="180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Саенко Геннадий Александрович</w:t>
            </w:r>
          </w:p>
        </w:tc>
        <w:tc>
          <w:tcPr>
            <w:tcW w:w="1701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консультационно-аналитическо</w:t>
            </w:r>
            <w:r w:rsidR="008865C9"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го отдела</w:t>
            </w:r>
          </w:p>
        </w:tc>
        <w:tc>
          <w:tcPr>
            <w:tcW w:w="1418" w:type="dxa"/>
          </w:tcPr>
          <w:p w:rsidR="00C86615" w:rsidRPr="00FD31DC" w:rsidRDefault="00A17525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1524790,26</w:t>
            </w:r>
          </w:p>
        </w:tc>
        <w:tc>
          <w:tcPr>
            <w:tcW w:w="1701" w:type="dxa"/>
          </w:tcPr>
          <w:p w:rsidR="00C86615" w:rsidRPr="00FD31DC" w:rsidRDefault="00AA1A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6615" w:rsidRPr="00FD31DC" w:rsidRDefault="00AA1A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Сarib</w:t>
            </w:r>
            <w:proofErr w:type="spellEnd"/>
          </w:p>
        </w:tc>
        <w:tc>
          <w:tcPr>
            <w:tcW w:w="1560" w:type="dxa"/>
          </w:tcPr>
          <w:p w:rsidR="00C86615" w:rsidRPr="00FD31DC" w:rsidRDefault="00FD31DC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FD31DC" w:rsidP="00BD0509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FD31DC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86615" w:rsidRPr="00FD31DC" w:rsidTr="00A90ADE">
        <w:tc>
          <w:tcPr>
            <w:tcW w:w="1809" w:type="dxa"/>
            <w:vMerge w:val="restart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Чепурко Виктория Станиславовна</w:t>
            </w:r>
          </w:p>
        </w:tc>
        <w:tc>
          <w:tcPr>
            <w:tcW w:w="1701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418" w:type="dxa"/>
          </w:tcPr>
          <w:p w:rsidR="00C86615" w:rsidRPr="00FD31DC" w:rsidRDefault="009114C3" w:rsidP="00575A4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1282763,29</w:t>
            </w:r>
          </w:p>
          <w:p w:rsidR="00C86615" w:rsidRPr="00FD31DC" w:rsidRDefault="00C86615" w:rsidP="00575A4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615" w:rsidRPr="00FD31DC" w:rsidRDefault="00AA1AF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615" w:rsidRPr="00FD31DC" w:rsidRDefault="00C86615" w:rsidP="00CF205E">
            <w:pPr>
              <w:tabs>
                <w:tab w:val="left" w:pos="17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</w:tc>
        <w:tc>
          <w:tcPr>
            <w:tcW w:w="1134" w:type="dxa"/>
          </w:tcPr>
          <w:p w:rsidR="00C86615" w:rsidRPr="00FD31DC" w:rsidRDefault="00C86615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FD31DC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86615" w:rsidRPr="00FD31DC" w:rsidTr="00A90ADE">
        <w:trPr>
          <w:trHeight w:val="903"/>
        </w:trPr>
        <w:tc>
          <w:tcPr>
            <w:tcW w:w="1809" w:type="dxa"/>
            <w:vMerge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86615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1418" w:type="dxa"/>
          </w:tcPr>
          <w:p w:rsidR="00C86615" w:rsidRPr="00FD31DC" w:rsidRDefault="00543B2B" w:rsidP="00FD31DC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1300580,95</w:t>
            </w:r>
          </w:p>
        </w:tc>
        <w:tc>
          <w:tcPr>
            <w:tcW w:w="1701" w:type="dxa"/>
          </w:tcPr>
          <w:p w:rsidR="00C86615" w:rsidRPr="00FD31DC" w:rsidRDefault="00AA1AFE" w:rsidP="001A2B8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6615" w:rsidRPr="00FD31DC" w:rsidRDefault="00AA1AFE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86615" w:rsidRPr="00FD31DC" w:rsidRDefault="00C86615" w:rsidP="00AA1AFE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proofErr w:type="spellStart"/>
            <w:r w:rsidR="00AA1AFE">
              <w:rPr>
                <w:rFonts w:ascii="Times New Roman" w:hAnsi="Times New Roman" w:cs="Times New Roman"/>
                <w:sz w:val="20"/>
                <w:szCs w:val="20"/>
              </w:rPr>
              <w:t>ойота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Corolla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C86615" w:rsidRPr="00FD31DC" w:rsidTr="00A90ADE">
        <w:tc>
          <w:tcPr>
            <w:tcW w:w="180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Дворовенко</w:t>
            </w:r>
            <w:proofErr w:type="spellEnd"/>
            <w:r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Леонидович</w:t>
            </w:r>
          </w:p>
        </w:tc>
        <w:tc>
          <w:tcPr>
            <w:tcW w:w="1701" w:type="dxa"/>
          </w:tcPr>
          <w:p w:rsidR="00C86615" w:rsidRPr="00FD31DC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r w:rsidR="00C86615" w:rsidRPr="00FD31DC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организационного отдела</w:t>
            </w:r>
          </w:p>
        </w:tc>
        <w:tc>
          <w:tcPr>
            <w:tcW w:w="1418" w:type="dxa"/>
          </w:tcPr>
          <w:p w:rsidR="00C86615" w:rsidRPr="00FD31DC" w:rsidRDefault="004E765A" w:rsidP="00543B2B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43B2B">
              <w:rPr>
                <w:rFonts w:ascii="Times New Roman" w:hAnsi="Times New Roman" w:cs="Times New Roman"/>
                <w:sz w:val="20"/>
                <w:szCs w:val="20"/>
              </w:rPr>
              <w:t>111600,87</w:t>
            </w:r>
          </w:p>
        </w:tc>
        <w:tc>
          <w:tcPr>
            <w:tcW w:w="1701" w:type="dxa"/>
          </w:tcPr>
          <w:p w:rsidR="00C86615" w:rsidRPr="00FD31DC" w:rsidRDefault="00543B2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C86615" w:rsidRPr="00FD31DC" w:rsidRDefault="00543B2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</w:t>
            </w:r>
          </w:p>
        </w:tc>
        <w:tc>
          <w:tcPr>
            <w:tcW w:w="992" w:type="dxa"/>
          </w:tcPr>
          <w:p w:rsidR="00C86615" w:rsidRPr="00FD31DC" w:rsidRDefault="00543B2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86615" w:rsidRPr="00FD31DC" w:rsidRDefault="00C86615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1D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6615" w:rsidRPr="00FD31DC" w:rsidRDefault="00FD31DC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C86615" w:rsidRPr="00FD31DC" w:rsidRDefault="00543B2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6615" w:rsidRPr="00FD31DC" w:rsidRDefault="00543B2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86615" w:rsidRPr="00FD31DC" w:rsidRDefault="00543B2B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E765A" w:rsidRPr="00FD31DC" w:rsidTr="00A90ADE">
        <w:tc>
          <w:tcPr>
            <w:tcW w:w="1809" w:type="dxa"/>
            <w:vMerge w:val="restart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Любовь Олеговна</w:t>
            </w:r>
          </w:p>
        </w:tc>
        <w:tc>
          <w:tcPr>
            <w:tcW w:w="1701" w:type="dxa"/>
          </w:tcPr>
          <w:p w:rsidR="004E765A" w:rsidRPr="00FD31DC" w:rsidRDefault="004E765A" w:rsidP="004E765A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председателя </w:t>
            </w:r>
          </w:p>
        </w:tc>
        <w:tc>
          <w:tcPr>
            <w:tcW w:w="1418" w:type="dxa"/>
          </w:tcPr>
          <w:p w:rsidR="004E765A" w:rsidRDefault="004E765A" w:rsidP="005916C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16C4">
              <w:rPr>
                <w:rFonts w:ascii="Times New Roman" w:hAnsi="Times New Roman" w:cs="Times New Roman"/>
                <w:sz w:val="20"/>
                <w:szCs w:val="20"/>
              </w:rPr>
              <w:t>214797,30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долевая 1/5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916C4" w:rsidRDefault="005916C4" w:rsidP="005916C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C4" w:rsidRPr="00FD31DC" w:rsidRDefault="005916C4" w:rsidP="005916C4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категория не установлена </w:t>
            </w:r>
          </w:p>
        </w:tc>
        <w:tc>
          <w:tcPr>
            <w:tcW w:w="1134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5916C4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C4" w:rsidRPr="00FD31DC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9968,0</w:t>
            </w:r>
          </w:p>
        </w:tc>
        <w:tc>
          <w:tcPr>
            <w:tcW w:w="1418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916C4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6C4" w:rsidRPr="00FD31DC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4E765A" w:rsidRPr="00FD31DC" w:rsidTr="00A90ADE">
        <w:tc>
          <w:tcPr>
            <w:tcW w:w="1809" w:type="dxa"/>
            <w:vMerge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65A" w:rsidRPr="00FD31DC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4E765A" w:rsidRDefault="005916C4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343488,66</w:t>
            </w:r>
          </w:p>
        </w:tc>
        <w:tc>
          <w:tcPr>
            <w:tcW w:w="1701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общая долевая 1/5 </w:t>
            </w:r>
          </w:p>
        </w:tc>
        <w:tc>
          <w:tcPr>
            <w:tcW w:w="1134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1024,0</w:t>
            </w: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992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0ADE" w:rsidRDefault="00A90ADE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MPV</w:t>
            </w:r>
          </w:p>
          <w:p w:rsidR="004E765A" w:rsidRPr="00A90ADE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Лодка под мотор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Sanmarine</w:t>
            </w:r>
            <w:proofErr w:type="spellEnd"/>
            <w:r w:rsidRPr="00A90ADE">
              <w:rPr>
                <w:rFonts w:ascii="Times New Roman" w:hAnsi="Times New Roman" w:cs="Times New Roman"/>
                <w:sz w:val="20"/>
                <w:szCs w:val="20"/>
              </w:rPr>
              <w:t xml:space="preserve"> 380</w:t>
            </w:r>
          </w:p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4E765A" w:rsidRPr="00D46CC3" w:rsidRDefault="00D46CC3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не установлена</w:t>
            </w:r>
          </w:p>
        </w:tc>
        <w:tc>
          <w:tcPr>
            <w:tcW w:w="1134" w:type="dxa"/>
          </w:tcPr>
          <w:p w:rsidR="004E765A" w:rsidRPr="004E765A" w:rsidRDefault="00D46CC3" w:rsidP="00D46CC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418" w:type="dxa"/>
          </w:tcPr>
          <w:p w:rsidR="004E765A" w:rsidRPr="00D46CC3" w:rsidRDefault="00D46CC3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</w:tr>
      <w:tr w:rsidR="004E765A" w:rsidRPr="00FD31DC" w:rsidTr="00A90ADE">
        <w:tc>
          <w:tcPr>
            <w:tcW w:w="1809" w:type="dxa"/>
            <w:vMerge w:val="restart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Мищенко Светлана Николаевна</w:t>
            </w:r>
          </w:p>
        </w:tc>
        <w:tc>
          <w:tcPr>
            <w:tcW w:w="1701" w:type="dxa"/>
          </w:tcPr>
          <w:p w:rsidR="004E765A" w:rsidRDefault="004E765A" w:rsidP="00D46CC3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Советник </w:t>
            </w:r>
            <w:r w:rsidR="00D46CC3">
              <w:rPr>
                <w:rFonts w:ascii="Times New Roman" w:hAnsi="Times New Roman" w:cs="Times New Roman"/>
                <w:sz w:val="20"/>
                <w:szCs w:val="20"/>
              </w:rPr>
              <w:t>консультационно-аналитического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</w:tc>
        <w:tc>
          <w:tcPr>
            <w:tcW w:w="1418" w:type="dxa"/>
          </w:tcPr>
          <w:p w:rsidR="004E765A" w:rsidRPr="00D46CC3" w:rsidRDefault="00D46CC3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213184,39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765A" w:rsidRP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8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4E765A" w:rsidRPr="00FD31DC" w:rsidTr="00A90ADE">
        <w:tc>
          <w:tcPr>
            <w:tcW w:w="1809" w:type="dxa"/>
            <w:vMerge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765A" w:rsidRDefault="004E765A" w:rsidP="00301510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E765A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418" w:type="dxa"/>
          </w:tcPr>
          <w:p w:rsidR="004E765A" w:rsidRPr="00FD31DC" w:rsidRDefault="004E765A" w:rsidP="008B7336">
            <w:pPr>
              <w:tabs>
                <w:tab w:val="left" w:pos="1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8B7336" w:rsidRDefault="008B7336" w:rsidP="00D46CC3">
      <w:pPr>
        <w:tabs>
          <w:tab w:val="left" w:pos="1701"/>
        </w:tabs>
        <w:spacing w:after="0" w:line="240" w:lineRule="auto"/>
      </w:pPr>
      <w:bookmarkStart w:id="0" w:name="_GoBack"/>
      <w:bookmarkEnd w:id="0"/>
    </w:p>
    <w:sectPr w:rsidR="008B7336" w:rsidSect="00A90ADE"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BC"/>
    <w:rsid w:val="000048BC"/>
    <w:rsid w:val="00025ECF"/>
    <w:rsid w:val="000526D6"/>
    <w:rsid w:val="000A6EC1"/>
    <w:rsid w:val="000B75E5"/>
    <w:rsid w:val="000E75EE"/>
    <w:rsid w:val="000F2DD9"/>
    <w:rsid w:val="00130871"/>
    <w:rsid w:val="001A2B86"/>
    <w:rsid w:val="001C07AD"/>
    <w:rsid w:val="001C1516"/>
    <w:rsid w:val="001C67A1"/>
    <w:rsid w:val="001D32F7"/>
    <w:rsid w:val="001E217E"/>
    <w:rsid w:val="002015F3"/>
    <w:rsid w:val="0022224E"/>
    <w:rsid w:val="002507E2"/>
    <w:rsid w:val="00266802"/>
    <w:rsid w:val="00271338"/>
    <w:rsid w:val="002809BB"/>
    <w:rsid w:val="002946F7"/>
    <w:rsid w:val="002B1446"/>
    <w:rsid w:val="002B66A3"/>
    <w:rsid w:val="002C6D4D"/>
    <w:rsid w:val="002D6CEE"/>
    <w:rsid w:val="00301510"/>
    <w:rsid w:val="00312808"/>
    <w:rsid w:val="00354832"/>
    <w:rsid w:val="00371A7A"/>
    <w:rsid w:val="003B41A8"/>
    <w:rsid w:val="00413EB1"/>
    <w:rsid w:val="004216B7"/>
    <w:rsid w:val="004334B2"/>
    <w:rsid w:val="004530FC"/>
    <w:rsid w:val="00460391"/>
    <w:rsid w:val="00461BCD"/>
    <w:rsid w:val="00465940"/>
    <w:rsid w:val="00466778"/>
    <w:rsid w:val="0048220A"/>
    <w:rsid w:val="00485D0E"/>
    <w:rsid w:val="004B6B6A"/>
    <w:rsid w:val="004E2A1D"/>
    <w:rsid w:val="004E765A"/>
    <w:rsid w:val="005022C3"/>
    <w:rsid w:val="00522340"/>
    <w:rsid w:val="005314D2"/>
    <w:rsid w:val="00543B2B"/>
    <w:rsid w:val="00575A4E"/>
    <w:rsid w:val="005916C4"/>
    <w:rsid w:val="005C4DE8"/>
    <w:rsid w:val="005C7ED0"/>
    <w:rsid w:val="00613517"/>
    <w:rsid w:val="00651666"/>
    <w:rsid w:val="00654AC1"/>
    <w:rsid w:val="00676BC0"/>
    <w:rsid w:val="006C4B52"/>
    <w:rsid w:val="006E5C96"/>
    <w:rsid w:val="006F1444"/>
    <w:rsid w:val="006F4B3D"/>
    <w:rsid w:val="00703852"/>
    <w:rsid w:val="0072581A"/>
    <w:rsid w:val="00727DE0"/>
    <w:rsid w:val="0073639D"/>
    <w:rsid w:val="00742BC2"/>
    <w:rsid w:val="00752FFB"/>
    <w:rsid w:val="007A36CA"/>
    <w:rsid w:val="007C4C96"/>
    <w:rsid w:val="007F5124"/>
    <w:rsid w:val="008406A8"/>
    <w:rsid w:val="00867AFC"/>
    <w:rsid w:val="008860CA"/>
    <w:rsid w:val="008865C9"/>
    <w:rsid w:val="008A02E8"/>
    <w:rsid w:val="008B7336"/>
    <w:rsid w:val="008E3872"/>
    <w:rsid w:val="00903429"/>
    <w:rsid w:val="009114C3"/>
    <w:rsid w:val="00916A06"/>
    <w:rsid w:val="009857E4"/>
    <w:rsid w:val="009F400C"/>
    <w:rsid w:val="00A0189C"/>
    <w:rsid w:val="00A11467"/>
    <w:rsid w:val="00A17525"/>
    <w:rsid w:val="00A37F55"/>
    <w:rsid w:val="00A90ADE"/>
    <w:rsid w:val="00A91FC9"/>
    <w:rsid w:val="00AA1AFE"/>
    <w:rsid w:val="00AB6470"/>
    <w:rsid w:val="00AB7B74"/>
    <w:rsid w:val="00B00727"/>
    <w:rsid w:val="00B01327"/>
    <w:rsid w:val="00B22369"/>
    <w:rsid w:val="00B401A8"/>
    <w:rsid w:val="00B66C09"/>
    <w:rsid w:val="00B85455"/>
    <w:rsid w:val="00BA21C7"/>
    <w:rsid w:val="00BA3EF3"/>
    <w:rsid w:val="00BB4FE8"/>
    <w:rsid w:val="00BC71DF"/>
    <w:rsid w:val="00BD0509"/>
    <w:rsid w:val="00BD0C4B"/>
    <w:rsid w:val="00BE2EB4"/>
    <w:rsid w:val="00C17DBB"/>
    <w:rsid w:val="00C36A16"/>
    <w:rsid w:val="00C37C9C"/>
    <w:rsid w:val="00C75635"/>
    <w:rsid w:val="00C76A11"/>
    <w:rsid w:val="00C86615"/>
    <w:rsid w:val="00C90BFE"/>
    <w:rsid w:val="00CA2906"/>
    <w:rsid w:val="00CE0571"/>
    <w:rsid w:val="00CF205E"/>
    <w:rsid w:val="00D23163"/>
    <w:rsid w:val="00D46CC3"/>
    <w:rsid w:val="00D61E65"/>
    <w:rsid w:val="00D6300A"/>
    <w:rsid w:val="00DA3B0C"/>
    <w:rsid w:val="00DA7F59"/>
    <w:rsid w:val="00DC71AF"/>
    <w:rsid w:val="00DD771A"/>
    <w:rsid w:val="00DE7F1B"/>
    <w:rsid w:val="00E02A53"/>
    <w:rsid w:val="00E02EDA"/>
    <w:rsid w:val="00E03CB4"/>
    <w:rsid w:val="00E2103B"/>
    <w:rsid w:val="00E728DE"/>
    <w:rsid w:val="00E817EE"/>
    <w:rsid w:val="00E95646"/>
    <w:rsid w:val="00EC1929"/>
    <w:rsid w:val="00EC2A8F"/>
    <w:rsid w:val="00EC78D2"/>
    <w:rsid w:val="00ED1B24"/>
    <w:rsid w:val="00EE6564"/>
    <w:rsid w:val="00F10CCA"/>
    <w:rsid w:val="00F160DF"/>
    <w:rsid w:val="00F34C3F"/>
    <w:rsid w:val="00F545AB"/>
    <w:rsid w:val="00F5519F"/>
    <w:rsid w:val="00FA0C5A"/>
    <w:rsid w:val="00FD31DC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B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EC69-26EC-4E5C-BF7E-23A7AE73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5654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Irina2</dc:creator>
  <cp:lastModifiedBy>675654ge</cp:lastModifiedBy>
  <cp:revision>5</cp:revision>
  <cp:lastPrinted>2015-05-06T00:14:00Z</cp:lastPrinted>
  <dcterms:created xsi:type="dcterms:W3CDTF">2018-04-26T03:13:00Z</dcterms:created>
  <dcterms:modified xsi:type="dcterms:W3CDTF">2018-04-26T04:40:00Z</dcterms:modified>
</cp:coreProperties>
</file>