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87" w:rsidRPr="00372887" w:rsidRDefault="00372887" w:rsidP="003728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19150" cy="1076325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87" w:rsidRPr="00372887" w:rsidRDefault="00372887" w:rsidP="0037288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РОССИЙСКАЯ   ФЕДЕРАЦИЯ</w:t>
      </w:r>
    </w:p>
    <w:p w:rsidR="00372887" w:rsidRPr="00372887" w:rsidRDefault="00372887" w:rsidP="0037288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КАМЧАТСКИЙ КРАЙ</w:t>
      </w:r>
    </w:p>
    <w:p w:rsidR="00372887" w:rsidRPr="00372887" w:rsidRDefault="00372887" w:rsidP="003728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372887" w:rsidRPr="00372887" w:rsidRDefault="00372887" w:rsidP="0037288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ЕЛИЗОВСКОГО ГОРОДСКОГО ПОСЕЛЕНИЯ</w:t>
      </w:r>
    </w:p>
    <w:p w:rsidR="00372887" w:rsidRPr="00372887" w:rsidRDefault="00372887" w:rsidP="003728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887" w:rsidRPr="00372887" w:rsidRDefault="00372887" w:rsidP="003728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30.09.2019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№ 1006-п</w:t>
      </w:r>
    </w:p>
    <w:p w:rsidR="00372887" w:rsidRPr="00372887" w:rsidRDefault="00372887" w:rsidP="003728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Елизово</w:t>
      </w:r>
    </w:p>
    <w:p w:rsidR="00372887" w:rsidRPr="00372887" w:rsidRDefault="00372887" w:rsidP="00372887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887" w:rsidRPr="00372887" w:rsidRDefault="00372887" w:rsidP="00372887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Елизовского городского поселения муниципальной услуг 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  <w:t>по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земельных участков и установления сервитута, публичного сервитута</w:t>
      </w:r>
    </w:p>
    <w:p w:rsidR="00372887" w:rsidRPr="00372887" w:rsidRDefault="00372887" w:rsidP="0037288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887" w:rsidRPr="00372887" w:rsidRDefault="00372887" w:rsidP="0037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Елизовского городского поселения, Постановлением администрации Елизовского городского поселения от 19.12.2018 № 2219-п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</w:p>
    <w:p w:rsidR="00372887" w:rsidRPr="00372887" w:rsidRDefault="00372887" w:rsidP="00372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887" w:rsidRPr="00372887" w:rsidRDefault="00372887" w:rsidP="0037288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372887" w:rsidRPr="00372887" w:rsidRDefault="00372887" w:rsidP="0037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887" w:rsidRPr="00372887" w:rsidRDefault="00372887" w:rsidP="0037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Утвердить административный регламент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выдаче разрешения на использование земель</w:t>
      </w:r>
      <w:r w:rsidRPr="0037288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земельных участков и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установления сервитута, публичного сервитута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372887" w:rsidRPr="00372887" w:rsidRDefault="00372887" w:rsidP="0037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72887" w:rsidRPr="00372887" w:rsidRDefault="00372887" w:rsidP="0037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(обнародования).</w:t>
      </w:r>
    </w:p>
    <w:p w:rsidR="00372887" w:rsidRPr="00372887" w:rsidRDefault="00372887" w:rsidP="0037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администрации Елизовского городского поселения.</w:t>
      </w:r>
    </w:p>
    <w:p w:rsidR="00372887" w:rsidRPr="00372887" w:rsidRDefault="00372887" w:rsidP="00372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887" w:rsidRPr="00372887" w:rsidRDefault="00372887" w:rsidP="00372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887" w:rsidRPr="00372887" w:rsidRDefault="00372887" w:rsidP="003728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372887" w:rsidRPr="00372887" w:rsidRDefault="00372887" w:rsidP="00372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Елизовского городского поселения 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Д.Б. Щипицын</w:t>
      </w: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887" w:rsidRPr="00372887" w:rsidRDefault="00372887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B2575" w:rsidRPr="00372887" w:rsidRDefault="00EB2575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EB2575" w:rsidRPr="00372887" w:rsidRDefault="00EB2575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EB2575" w:rsidRPr="00372887" w:rsidRDefault="00EB2575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Елизовского городского поселения</w:t>
      </w:r>
    </w:p>
    <w:p w:rsidR="00EB2575" w:rsidRPr="00372887" w:rsidRDefault="00EB2575" w:rsidP="00AC0E4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372887" w:rsidRPr="003728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30.09.2019</w:t>
      </w:r>
      <w:r w:rsidRPr="003728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№ </w:t>
      </w:r>
      <w:r w:rsidR="00372887" w:rsidRPr="003728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1006</w:t>
      </w:r>
      <w:r w:rsidRPr="003728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-п</w:t>
      </w:r>
    </w:p>
    <w:p w:rsidR="00AC0E4A" w:rsidRPr="00372887" w:rsidRDefault="00CE36E9" w:rsidP="00AC0E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br/>
      </w:r>
      <w:r w:rsidR="00C758E0" w:rsidRPr="003728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Административный регламент </w:t>
      </w:r>
    </w:p>
    <w:p w:rsidR="00AC0E4A" w:rsidRPr="00372887" w:rsidRDefault="00C758E0" w:rsidP="00AC0E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3728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предоставлению администрацией Елизовского городского поселения муниципальной услуги</w:t>
      </w:r>
      <w:r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по в</w:t>
      </w:r>
      <w:r w:rsidR="00CE36E9"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ыдач</w:t>
      </w:r>
      <w:r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е </w:t>
      </w:r>
      <w:r w:rsidR="00CE36E9"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разрешения на использование земель</w:t>
      </w:r>
    </w:p>
    <w:p w:rsidR="00AC0E4A" w:rsidRPr="00372887" w:rsidRDefault="00CE36E9" w:rsidP="00AC0E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или земельного участка, находящ</w:t>
      </w:r>
      <w:r w:rsidR="00F62245"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егося</w:t>
      </w:r>
      <w:r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в муниципальной собственности или государственн</w:t>
      </w:r>
      <w:r w:rsidR="00F62245"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ая</w:t>
      </w:r>
      <w:r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собственность </w:t>
      </w:r>
      <w:r w:rsidR="00AC0E4A"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на которы</w:t>
      </w:r>
      <w:r w:rsidR="00F62245"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й</w:t>
      </w:r>
      <w:r w:rsidR="00AC0E4A"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не разграничена, без </w:t>
      </w:r>
      <w:r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предоставления земельных участков и установления сервитута,</w:t>
      </w:r>
      <w:r w:rsidR="00C758E0"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</w:t>
      </w:r>
    </w:p>
    <w:p w:rsidR="00D70309" w:rsidRPr="00372887" w:rsidRDefault="00C758E0" w:rsidP="00AC0E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372887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публичного сервитута</w:t>
      </w:r>
    </w:p>
    <w:p w:rsidR="00AC0E4A" w:rsidRPr="00372887" w:rsidRDefault="00AC0E4A" w:rsidP="00AC0E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C0E4A" w:rsidRPr="00372887" w:rsidRDefault="00D70309" w:rsidP="00AC0E4A">
      <w:pPr>
        <w:pStyle w:val="10"/>
        <w:spacing w:before="0" w:line="240" w:lineRule="auto"/>
        <w:ind w:firstLine="0"/>
        <w:jc w:val="center"/>
        <w:rPr>
          <w:rFonts w:eastAsia="Times New Roman" w:cs="Times New Roman"/>
          <w:color w:val="000000" w:themeColor="text1"/>
        </w:rPr>
      </w:pPr>
      <w:r w:rsidRPr="00372887">
        <w:rPr>
          <w:rFonts w:eastAsia="Times New Roman" w:cs="Times New Roman"/>
          <w:color w:val="000000" w:themeColor="text1"/>
        </w:rPr>
        <w:t>Общие положения</w:t>
      </w:r>
    </w:p>
    <w:p w:rsidR="00104EE6" w:rsidRPr="00372887" w:rsidRDefault="00104EE6" w:rsidP="00104EE6">
      <w:pPr>
        <w:rPr>
          <w:color w:val="000000" w:themeColor="text1"/>
        </w:rPr>
      </w:pPr>
    </w:p>
    <w:p w:rsidR="00AC0E4A" w:rsidRPr="00372887" w:rsidRDefault="00AC0E4A" w:rsidP="00954109">
      <w:pPr>
        <w:pStyle w:val="10"/>
        <w:keepLines w:val="0"/>
        <w:numPr>
          <w:ilvl w:val="1"/>
          <w:numId w:val="3"/>
        </w:numPr>
        <w:spacing w:before="0" w:line="240" w:lineRule="auto"/>
        <w:ind w:hanging="83"/>
        <w:rPr>
          <w:color w:val="000000" w:themeColor="text1"/>
        </w:rPr>
      </w:pPr>
      <w:r w:rsidRPr="00372887">
        <w:rPr>
          <w:color w:val="000000" w:themeColor="text1"/>
        </w:rPr>
        <w:t>Предмет регулирования административного регламента.</w:t>
      </w:r>
    </w:p>
    <w:p w:rsidR="00D70309" w:rsidRPr="00372887" w:rsidRDefault="00D70309" w:rsidP="00947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Административный регламент по предоставлению администрацией Елизовского городского поселения</w:t>
      </w:r>
      <w:r w:rsidR="0045611D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F62245" w:rsidRPr="003728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выдаче разрешения на использование земель</w:t>
      </w:r>
      <w:r w:rsidR="00F62245" w:rsidRPr="0037288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F62245" w:rsidRPr="003728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или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без предоставления земельных участков и установления сервитута, публичного сервитута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Административный регламент) разработан в целях регулирования предоставления и доступности муниципальной услуги </w:t>
      </w:r>
      <w:r w:rsidR="00F62245" w:rsidRPr="003728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выдаче разрешения на использование земель</w:t>
      </w:r>
      <w:r w:rsidR="00F62245" w:rsidRPr="0037288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F62245" w:rsidRPr="003728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или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без предоставления земельных участков и установления сервитута, публичного сервитута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муниципальная услуга).</w:t>
      </w:r>
    </w:p>
    <w:p w:rsidR="0066769F" w:rsidRPr="00372887" w:rsidRDefault="00D70309" w:rsidP="006676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 использованием </w:t>
      </w:r>
      <w:r w:rsidR="00D02156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информационной системы портал государственных и муниципальных услуг (функций) </w:t>
      </w:r>
      <w:r w:rsidR="0066769F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 (далее – РПГУ)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CE36E9" w:rsidRPr="00372887" w:rsidRDefault="00CE36E9" w:rsidP="00947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Предоставление муниципальной услуги осуществляется в соответствии с настоящ</w:t>
      </w:r>
      <w:r w:rsidR="00D8644E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 Административным регламентом:</w:t>
      </w:r>
    </w:p>
    <w:p w:rsidR="00D70309" w:rsidRPr="00372887" w:rsidRDefault="003E5C4D" w:rsidP="0095410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C06E2E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инженерных изысканий либо капитального </w:t>
      </w:r>
      <w:r w:rsidR="00C06E2E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текущего ремонта линейного объекта; на срок не более одного года;</w:t>
      </w:r>
    </w:p>
    <w:p w:rsidR="00D70309" w:rsidRPr="00372887" w:rsidRDefault="00C06E2E" w:rsidP="0095410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D70309" w:rsidRPr="00372887" w:rsidRDefault="00C06E2E" w:rsidP="0095410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:rsidR="003E5C4D" w:rsidRPr="00372887" w:rsidRDefault="00C06E2E" w:rsidP="0095410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</w:t>
      </w:r>
      <w:r w:rsidR="003E5C4D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65A" w:rsidRPr="00372887" w:rsidRDefault="00A0065A" w:rsidP="00A006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Настоящий Административный регламент не распространяется на земельные участки, находящиеся в муниципальной собственности или государственная собственность на которые не разграничена, предоставленные гражданам или юридическим лицам.</w:t>
      </w:r>
    </w:p>
    <w:p w:rsidR="00DF6221" w:rsidRPr="00372887" w:rsidRDefault="00A0065A" w:rsidP="00D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не дает получателю муниципальной услуги право на строительство или реконструкцию объектов капитального строительства.</w:t>
      </w:r>
    </w:p>
    <w:p w:rsidR="00D70309" w:rsidRPr="00372887" w:rsidRDefault="00D70309" w:rsidP="00D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Круг заявителей.</w:t>
      </w:r>
    </w:p>
    <w:p w:rsidR="00D70309" w:rsidRPr="00372887" w:rsidRDefault="00D70309" w:rsidP="00947B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физическим и юридическим лицам, индивидуальным предпринимателям,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планирующи</w:t>
      </w:r>
      <w:r w:rsidRPr="003728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использование земель или земельных участков в целях, указанных в подпунктах 1 - 4 пункта 1.</w:t>
      </w:r>
      <w:r w:rsidRPr="003728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раздела 1 </w:t>
      </w:r>
      <w:r w:rsidRPr="003728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настоящего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Административного регламента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заявители).</w:t>
      </w:r>
    </w:p>
    <w:p w:rsidR="00C41FCE" w:rsidRPr="00372887" w:rsidRDefault="00C41FCE" w:rsidP="00C41FCE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От имени заявителей за предоставлением муниципальной услуги могут обратиться лица, имеющие право в соответствии с законодательством Российской Федерации, либо в силу наделения их заявителем полномочиями, в порядке</w:t>
      </w:r>
      <w:r w:rsidR="00FE233E" w:rsidRPr="0037288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установленном законодательством Российской Федерации,  выступать от имени заявителей (далее – представители заявителей).</w:t>
      </w:r>
    </w:p>
    <w:p w:rsidR="00D02156" w:rsidRPr="00372887" w:rsidRDefault="003C032D" w:rsidP="003C032D">
      <w:pPr>
        <w:keepNext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1.3.</w:t>
      </w:r>
      <w:r w:rsidRPr="0037288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="00D02156" w:rsidRPr="0037288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Требования к порядку информирования о предоставлении  муниципальной услуги.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Заявитель имеет возможность получить информацию о порядке предоставления муниципальной услуги следующим образом: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в форме публичного информирования: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в официальных средствах массовой информации администрации Елизовского городского поселения (официальное печатное издание – информационный бюллетень «Мой город»);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на официальном сайте администрации Елизовского городского поселения – htt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p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s://</w:t>
      </w:r>
      <w:hyperlink r:id="rId9" w:history="1">
        <w:r w:rsidRPr="0037288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www.admelizovo.ru</w:t>
        </w:r>
      </w:hyperlink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 xml:space="preserve">на информационных стендах в административном здании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>администрации Елизовского городского поселения;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в федеральной государственной информационной системе Единый портал государственных и муниципальных услуг (функций) (далее – ЕПГУ – htt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p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s://</w:t>
      </w:r>
      <w:hyperlink r:id="rId10" w:history="1">
        <w:r w:rsidRPr="0037288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www.gosusiugi.ru</w:t>
        </w:r>
      </w:hyperlink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в государственной информационной системе портал государственных и муниципальных услуг (функций) Камчатского края htt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p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s://</w:t>
      </w:r>
      <w:hyperlink r:id="rId11" w:history="1">
        <w:r w:rsidRPr="0037288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www.gosusiugi41.ru</w:t>
        </w:r>
      </w:hyperlink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на портале МФЦ Камчатского края - portalmfc.kamgov.ru.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на информационных стендах, расположенных в зонах информирования и ожидания МФЦ.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в форме индивидуального информирования: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устного: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•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по телефонам для справок (консультаций) администрации Елизовского городского поселения, Управления архитектуры и градостроительства администрации Елизовского городского поселения, Управления имущественных отношений администрации Елизовского городского поселения;</w:t>
      </w:r>
    </w:p>
    <w:p w:rsidR="00D02156" w:rsidRPr="00372887" w:rsidRDefault="00D02156" w:rsidP="00D02156">
      <w:pPr>
        <w:widowControl w:val="0"/>
        <w:numPr>
          <w:ilvl w:val="0"/>
          <w:numId w:val="23"/>
        </w:numPr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 телефону Це</w:t>
      </w:r>
      <w:r w:rsidR="003D367D"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тра Телефонного Обслуживания МФЦ Камчатского края - 8(4152) 302-402;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•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лично на приёме у руководителя, заместителя руководителя, специалистов Управления архитектуры и градостроительства администрации Елизовского городского поселения, Управления имущественных отношений администрации Елизовского городского поселения специалистов МФЦ Камчатского края;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письменного: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•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путём получения ответов на заявления, запросы, обращения, поступившие в Управление архитектуры и градостроительства администрации Елизовского городского поселения, Управления имущественных отношений администрации Елизовского городского поселения по почте, посредством факсимильной связи, на электронный адрес;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•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 xml:space="preserve">путём получения ответов на заявления, запросы, обращения, поступившие в МФЦ Камчатского края по почте, посредством факсимильной связи, на электронный адрес: </w:t>
      </w:r>
      <w:hyperlink r:id="rId12" w:history="1">
        <w:r w:rsidRPr="0037288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mfcpk@mfc.kamgov.ru</w:t>
        </w:r>
      </w:hyperlink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•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МФЦ Камчатского края по почте, посредством факсимильной связи, на электронный адрес.</w:t>
      </w:r>
    </w:p>
    <w:p w:rsidR="00D02156" w:rsidRPr="00372887" w:rsidRDefault="00B2290C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На информационных</w:t>
      </w:r>
      <w:r w:rsidR="00D02156"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стенд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ах</w:t>
      </w:r>
      <w:r w:rsidR="00D02156"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в административном здании администрации Елизовского городского поселения, на официальном сайте администрации Елизовского городского поселения и на ЕПГУ и РПГУ, в многофункциональном центре размещается следующая информация:</w:t>
      </w:r>
    </w:p>
    <w:p w:rsidR="00D02156" w:rsidRPr="00372887" w:rsidRDefault="00D02156" w:rsidP="00D02156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место нахождения и график работы администрации Елизовского городского поселения, Управления архитектуры и градостроительства администрации Елизовского городского поселения,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>Управления имущественных отношений администрации Елизовского городского поселения,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многофункциональных центров;</w:t>
      </w:r>
    </w:p>
    <w:p w:rsidR="00D02156" w:rsidRPr="00372887" w:rsidRDefault="00D02156" w:rsidP="00D02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справочные телефоны администрации Елизовского городского поселения, Управления архитектуры и градостроительства администрации Елизовского городского поселения,</w:t>
      </w:r>
      <w:r w:rsidRPr="00372887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Управления имущественных отношений администрации Елизовского городского поселения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МФЦ Камчатского края, в том числе номер телефона-автоинформатора (при наличии);</w:t>
      </w:r>
    </w:p>
    <w:p w:rsidR="00D02156" w:rsidRPr="00372887" w:rsidRDefault="00D02156" w:rsidP="00D021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адрес официального сайта администрации Елизовского городского поселения, а также электронной почты администрации Елизовского городского поселения, Управления архитектуры и градостроительства администрации Елизовского городского поселения,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Управления имущественных отношений администрации Елизовского городского поселения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МФЦ Камчатского края в сети «Интернет»;</w:t>
      </w:r>
    </w:p>
    <w:p w:rsidR="00D02156" w:rsidRPr="00372887" w:rsidRDefault="00D02156" w:rsidP="00D02156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документов, необходимых для получения муниципальной услуги;</w:t>
      </w:r>
    </w:p>
    <w:p w:rsidR="00D02156" w:rsidRPr="00372887" w:rsidRDefault="00D02156" w:rsidP="00D02156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D02156" w:rsidRPr="00372887" w:rsidRDefault="00D02156" w:rsidP="00D02156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порядке досудебного (внесудебного) обжалования решений и действий (бездействия) органа, предоставляющего муниципальную услугу, 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</w:rPr>
        <w:t>должностных лиц, муниципальных служащих,</w:t>
      </w:r>
      <w:r w:rsidRPr="00372887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специалистов</w:t>
      </w:r>
      <w:r w:rsidRPr="00372887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</w:rPr>
        <w:t>МФЦ Камчатского края, предоставляющих муниципальную услугу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02156" w:rsidRPr="00372887" w:rsidRDefault="00D02156" w:rsidP="00D02156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 Административного регламента с приложениями.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3)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 xml:space="preserve">Информирование и консультирование по телефону осуществляется во время ответа на телефонный звонок заинтересованного лица. 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При ответах на телефонные звонки и при общении с заявителями в случае их личного обращения, специалисты администрации Елизовского городского поселения, Управления архитектуры и градостроительства, Управления имущественных отношений администрации Елизовского городского поселения, МФЦ Камчатского края должны: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назвать свою фамилию, имя, отчество, должность, а также наименование отдела, Управления администрации Елизовского городского поселения, МФЦ Камчатского края, в который обратился заявитель;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подробно и в вежливой, корректной форме ответить обратившимся заявителям на интересующие их вопросы;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корректно и внимательно относиться к заявителю, не унижать его чести и достоинства;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при устном информировании использовать официально-деловой стиль речи;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произносить во время разговора слова чётко, избегать «параллельных разговоров» с окружающими людьми, не прерывать разговор по причине поступления звонка на телефонный аппарат;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 xml:space="preserve">принять все необходимые меры для предоставления полного и оперативного ответа на поставленные вопросы. При невозможности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>самостоятельно ответить на поставленные вопросы заявитель должен быть переадресован (переведен) на соответствующих должностных лиц или специалистов, или же заявителю должен быть сообщен телефонный номер, по которому можно получить необходимую информацию;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соблюдать время ответа на обращение, которое не должно превышать 10 (десяти) минут. В случае, если для подготовки ответа требуется продолжительное время, заявителю может быть предложено обратиться за необходимой информацией в письменном виде, а также через соответствующий официальный сайт или электронную почту, либо назначить другое удобное для заявителя время для информирования;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Специалисты Управления архитектуры и градостроительства администрации Елизовского городского поселения, Управления имущественных отношений администрации Елизовского городского поселения, МФЦ Камчатского края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Специалисты Управления архитектуры и градостроительства администрации Елизовского городского</w:t>
      </w:r>
      <w:r w:rsidR="00B30E09"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поселения, Управления имущественных отношений администрации Елизовского городского поселения, МФЦ вправе устно сообщить информацию по следующим вопросам: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категории заявителей, имеющих право на получение муниципальной услуги;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перечень документов, требуемых от заявителя, необходимых для получения муниципальной услуги;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требования к заверению документов и сведений;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входящие номера, под которыми зарегистрированы в системе делопроизводства заявления и прилагающиеся к ним материалы.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Заявитель имеет право на получение сведений о стадии прохождения его заявления.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Информирование по иным вопросам осуществляется на основании письменного обращения.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4)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Информирование и консультирование посредством почтового отправления осуществляется путём направления ответа на обращение заинтересованного лица.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Датой получения обращения является дата его регистрации как входящего документа. 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Ответ на обращение заинтересованного лица направляется почтой по адресу, указанному заинтересованным лицом в его обращении, в срок, не превышающий 30 (тридцати) дней со дня поступления письменного обращения. В исключительных случаях, а также в случае направления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>запроса для получения документов, необходимых для рассмотрения обращения, руководитель Управления архитектуры и градостроительства администрации Елизовского городского поселения вправе продлить срок рассмотрения обращения не более чем на 30 (тридцать) дней, уведомив о продлении срока его рассмотрения заявителя, направившего обращение.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Гражданин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должность соответствующего лица, а также свои фамилию, имя, отчество (последнее – при наличии), почтовый адрес, по которому должен быть направлен ответ. Если в письменном обращении не указана фамилия заинтересованного лица, направившего обращение, или почтовый адрес, по которому должен быть направлен ответ, ответ на обращение не дается. 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5)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 xml:space="preserve">Информирование и консультирование в электронном виде осуществляется посредством: 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размещения консультационно-справочной информации на официальном сайте администрации Елизовского городского поселения, портале МФЦ;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 xml:space="preserve">индивидуального консультирования по электронной почте. 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Консультирование путём размещения справочной информации на официальном сайте администрации Елизовского городского поселения, портале МФЦ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поселения, Управления архитектуры и градостроительства администрации Елизовского городского поселения, Управления имущественных отношений администрации Елизовского городского поселения либо МФЦ. 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в срок, не превышающий 30 (тридцати) дней со дня поступления обращения.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6)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Информирование и консультирование по вопросам предоставления муниципальной услуги предоставляется заявителям так же с использованием ЕПГУ и РПГУ.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На ЕПГУ и РПГУ размещается следующая информация:</w:t>
      </w:r>
    </w:p>
    <w:p w:rsidR="006A37D0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="006A37D0"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время и дата для записи на личный прием для подачи заявления и документов;</w:t>
      </w:r>
    </w:p>
    <w:p w:rsidR="00D02156" w:rsidRPr="00372887" w:rsidRDefault="006A37D0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="00D02156"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</w:t>
      </w:r>
      <w:r w:rsidR="00D02156"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>вправе представить по собственной инициативе;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круг заявителей;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срок предоставления муниципальной услуги;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размер платы, взимаемой за предоставление муниципальной услуги;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исчерпывающий перечень оснований для отказа в предоставлении муниципальной услуги;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формы заявлений (уведомлений, сообщений), используемые при предоставлении муниципальной услуги.</w:t>
      </w:r>
    </w:p>
    <w:p w:rsidR="00D02156" w:rsidRPr="00372887" w:rsidRDefault="00D02156" w:rsidP="00D02156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Информация на ЕПГУ и РПГУ о порядке и сроках предоставления муниципальной услуги на основании сведений, содержащихся в государственной информационной системе Реестр государственных и муниципальных услуг (функций) Камчатского края (далее-РГУ), предоставляется заявителю бесплатно.</w:t>
      </w:r>
    </w:p>
    <w:p w:rsidR="00D02156" w:rsidRPr="00372887" w:rsidRDefault="00D02156" w:rsidP="00D021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A353D" w:rsidRPr="00372887" w:rsidRDefault="00D02156" w:rsidP="00D021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7)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 xml:space="preserve">Обеспечивается полнота, актуальность и достоверность справочной информации, размещаемой на официальном сайте администрации Елизовского городского поселения, информационном стенде в административном здании администрации Елизовского городского поселения, ЕПГУ и РПГУ, </w:t>
      </w:r>
      <w:r w:rsidR="00B30E09"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МФЦ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FB1276" w:rsidRPr="00372887" w:rsidRDefault="00FB1276" w:rsidP="00D021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ED2710" w:rsidRPr="00372887" w:rsidRDefault="00ED2710" w:rsidP="00D02156">
      <w:pPr>
        <w:pStyle w:val="10"/>
        <w:spacing w:before="0" w:line="240" w:lineRule="auto"/>
        <w:jc w:val="center"/>
        <w:rPr>
          <w:color w:val="000000" w:themeColor="text1"/>
        </w:rPr>
      </w:pPr>
      <w:r w:rsidRPr="00372887">
        <w:rPr>
          <w:color w:val="000000" w:themeColor="text1"/>
        </w:rPr>
        <w:t>Стандарт предоставления муниципальной услуги</w:t>
      </w:r>
    </w:p>
    <w:p w:rsidR="00D02156" w:rsidRPr="00372887" w:rsidRDefault="00D02156" w:rsidP="00D02156">
      <w:pPr>
        <w:pStyle w:val="10"/>
        <w:numPr>
          <w:ilvl w:val="0"/>
          <w:numId w:val="0"/>
        </w:numPr>
        <w:spacing w:before="0" w:line="240" w:lineRule="auto"/>
        <w:ind w:firstLine="709"/>
        <w:jc w:val="both"/>
        <w:rPr>
          <w:color w:val="000000" w:themeColor="text1"/>
        </w:rPr>
      </w:pPr>
    </w:p>
    <w:p w:rsidR="00947B1F" w:rsidRPr="00372887" w:rsidRDefault="00ED2710" w:rsidP="00D02156">
      <w:pPr>
        <w:pStyle w:val="10"/>
        <w:numPr>
          <w:ilvl w:val="0"/>
          <w:numId w:val="0"/>
        </w:numPr>
        <w:spacing w:before="0" w:line="240" w:lineRule="auto"/>
        <w:ind w:firstLine="709"/>
        <w:jc w:val="both"/>
        <w:rPr>
          <w:color w:val="000000" w:themeColor="text1"/>
        </w:rPr>
      </w:pPr>
      <w:r w:rsidRPr="00372887">
        <w:rPr>
          <w:color w:val="000000" w:themeColor="text1"/>
        </w:rPr>
        <w:t>2.1.</w:t>
      </w:r>
      <w:r w:rsidRPr="00372887">
        <w:rPr>
          <w:color w:val="000000" w:themeColor="text1"/>
        </w:rPr>
        <w:tab/>
        <w:t>Наименование муниципальной услуги – выдача разрешения на использование земель или земельного участка, находящихся в муниципальной собственности или государственной собственность на которые не разграничена, без предоставления земельных участков и установления сервитута, публичного сервитута.</w:t>
      </w:r>
    </w:p>
    <w:p w:rsidR="00947B1F" w:rsidRPr="00372887" w:rsidRDefault="00ED2710" w:rsidP="00D02156">
      <w:pPr>
        <w:pStyle w:val="10"/>
        <w:numPr>
          <w:ilvl w:val="0"/>
          <w:numId w:val="0"/>
        </w:numPr>
        <w:spacing w:before="0" w:line="240" w:lineRule="auto"/>
        <w:ind w:firstLine="709"/>
        <w:jc w:val="both"/>
        <w:rPr>
          <w:rFonts w:eastAsia="Times New Roman"/>
          <w:color w:val="000000" w:themeColor="text1"/>
        </w:rPr>
      </w:pPr>
      <w:r w:rsidRPr="00372887">
        <w:rPr>
          <w:rFonts w:eastAsia="Times New Roman"/>
          <w:color w:val="000000" w:themeColor="text1"/>
        </w:rPr>
        <w:t>2.2.</w:t>
      </w:r>
      <w:r w:rsidRPr="00372887">
        <w:rPr>
          <w:rFonts w:eastAsia="Times New Roman"/>
          <w:color w:val="000000" w:themeColor="text1"/>
        </w:rPr>
        <w:tab/>
        <w:t>Наименование органа, предоставляющего муниципальную услугу.</w:t>
      </w:r>
    </w:p>
    <w:p w:rsidR="00947B1F" w:rsidRPr="00372887" w:rsidRDefault="00947B1F" w:rsidP="00B2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администрацией Елизовского городского поселения  (далее –</w:t>
      </w:r>
      <w:r w:rsidR="0045611D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дминистрация) в лице Управления делами администрации Елизовского городского 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(далее – Управление делами), Управления имущественных отношений администрации Елизовского городского поселения (далее Управление имущества)</w:t>
      </w:r>
      <w:r w:rsidR="00B27531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Управления архитектуры и градостроительства администрации Елизовского городского поселения (далее – Управление архитектуры).</w:t>
      </w:r>
    </w:p>
    <w:p w:rsidR="00ED2710" w:rsidRPr="00372887" w:rsidRDefault="00ED2710" w:rsidP="00B2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требованиями пункта 3 части 1 статьи 7 Федерального закона от 17.07.2010 № 210-ФЗ «Об организации предоставления государственных и муниципальных услуг»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2710" w:rsidRPr="00372887" w:rsidRDefault="00ED2710" w:rsidP="004E1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</w:t>
      </w:r>
      <w:r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Описание результата предоставления муниципальной услуги.</w:t>
      </w:r>
    </w:p>
    <w:p w:rsidR="00947B1F" w:rsidRPr="00372887" w:rsidRDefault="00ED2710" w:rsidP="004E17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Результатом предоставления муниципальной услуги являются:</w:t>
      </w:r>
    </w:p>
    <w:p w:rsidR="004E171C" w:rsidRPr="00372887" w:rsidRDefault="004E171C" w:rsidP="004E17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2.3.1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выдача заявителю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B46612"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46612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разрешение на использование земельного участка)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</w:p>
    <w:p w:rsidR="004E171C" w:rsidRPr="00372887" w:rsidRDefault="004E171C" w:rsidP="004E17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2.3.2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выдача заявителю решения об отказе в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947B1F" w:rsidRPr="00372887" w:rsidRDefault="00B27531" w:rsidP="004E17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2.4.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445C4B" w:rsidRPr="00372887" w:rsidRDefault="00B27531" w:rsidP="00445C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Полный срок оказания муниципальной услуги, в том числе с учётом направления запросов в рамках межведомственного взаимодействия, составляет </w:t>
      </w:r>
      <w:r w:rsidR="0065539A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25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дней со дня регистрации заявления</w:t>
      </w:r>
      <w:r w:rsidR="00445C4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предоставлении муниципальной услуги.</w:t>
      </w:r>
    </w:p>
    <w:p w:rsidR="00B27531" w:rsidRPr="00372887" w:rsidRDefault="00B27531" w:rsidP="00B27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Приостановление предоставления муниципальной услуги не предусмотрено законодательством Российской Федерации.</w:t>
      </w:r>
    </w:p>
    <w:p w:rsidR="0041693A" w:rsidRPr="00372887" w:rsidRDefault="0041693A" w:rsidP="00B27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1693A" w:rsidRPr="00372887" w:rsidRDefault="0041693A" w:rsidP="00B27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27531" w:rsidRPr="00372887" w:rsidRDefault="00B27531" w:rsidP="00B27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Срок выдачи (направления) решения, являющегося результатом предоставления муниципальной услуги – в течение 3 (трех) дней со дня его принятия.</w:t>
      </w:r>
    </w:p>
    <w:p w:rsidR="00B27531" w:rsidRPr="00372887" w:rsidRDefault="00B27531" w:rsidP="00445C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2.5.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Нормативные правовые акты, регулирующие предоставление муниципальной услуги.</w:t>
      </w:r>
    </w:p>
    <w:p w:rsidR="00F62245" w:rsidRPr="00372887" w:rsidRDefault="00F62245" w:rsidP="00EC31D9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в соответствии с нормативными правовыми актами, перечень которых (с указанием их реквизитов и источников официального опубликования) размещен на официальном сайте администрации Елизовского городского поселения по адресу </w:t>
      </w:r>
      <w:hyperlink r:id="rId13" w:history="1">
        <w:r w:rsidRPr="00372887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www.</w:t>
        </w:r>
        <w:r w:rsidRPr="00372887"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en-US"/>
          </w:rPr>
          <w:t>admelizovo</w:t>
        </w:r>
        <w:r w:rsidRPr="00372887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372887"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372887">
        <w:rPr>
          <w:rFonts w:ascii="Times New Roman" w:hAnsi="Times New Roman"/>
          <w:color w:val="000000" w:themeColor="text1"/>
          <w:sz w:val="28"/>
          <w:szCs w:val="28"/>
        </w:rPr>
        <w:t>, вкладка «Муниципальны</w:t>
      </w:r>
      <w:r w:rsidR="00EC31D9" w:rsidRPr="00372887">
        <w:rPr>
          <w:rFonts w:ascii="Times New Roman" w:hAnsi="Times New Roman"/>
          <w:color w:val="000000" w:themeColor="text1"/>
          <w:sz w:val="28"/>
          <w:szCs w:val="28"/>
        </w:rPr>
        <w:t>е услуги», также на ЕПГУ и РПГУ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0B77" w:rsidRPr="00372887" w:rsidRDefault="00445C4B" w:rsidP="0045611D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2.6.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C0B77" w:rsidRPr="00372887" w:rsidRDefault="00EC31D9" w:rsidP="0045611D">
      <w:pPr>
        <w:pStyle w:val="12"/>
        <w:rPr>
          <w:rFonts w:cs="Times New Roman"/>
          <w:b w:val="0"/>
          <w:color w:val="000000" w:themeColor="text1"/>
        </w:rPr>
      </w:pPr>
      <w:r w:rsidRPr="00372887">
        <w:rPr>
          <w:rFonts w:cs="Times New Roman"/>
          <w:b w:val="0"/>
          <w:color w:val="000000" w:themeColor="text1"/>
        </w:rPr>
        <w:t xml:space="preserve">2.6.1. </w:t>
      </w:r>
      <w:r w:rsidR="004C0B77" w:rsidRPr="00372887">
        <w:rPr>
          <w:rFonts w:cs="Times New Roman"/>
          <w:b w:val="0"/>
          <w:color w:val="000000" w:themeColor="text1"/>
        </w:rPr>
        <w:t>Для предоставления Муниципальной услуги необходимы следующие документы, которые Заявитель должен предоставить самостоятельно:</w:t>
      </w:r>
    </w:p>
    <w:p w:rsidR="001073FD" w:rsidRPr="00372887" w:rsidRDefault="007F738E" w:rsidP="0045611D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41693A" w:rsidRPr="0037288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4C0B77" w:rsidRPr="00372887">
        <w:rPr>
          <w:rFonts w:ascii="Times New Roman" w:hAnsi="Times New Roman"/>
          <w:color w:val="000000" w:themeColor="text1"/>
          <w:sz w:val="28"/>
          <w:szCs w:val="28"/>
        </w:rPr>
        <w:t>аявление по форме приложения</w:t>
      </w:r>
      <w:r w:rsidR="00CE36E9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E36E9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1073FD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CE36E9" w:rsidRPr="00372887">
        <w:rPr>
          <w:rFonts w:ascii="Times New Roman" w:hAnsi="Times New Roman"/>
          <w:color w:val="000000" w:themeColor="text1"/>
          <w:sz w:val="28"/>
          <w:szCs w:val="28"/>
        </w:rPr>
        <w:t>Административному регламенту;</w:t>
      </w:r>
    </w:p>
    <w:p w:rsidR="007F738E" w:rsidRPr="00372887" w:rsidRDefault="007F738E" w:rsidP="0045611D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41693A" w:rsidRPr="0037288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5611D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081" w:rsidRPr="0037288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36E9" w:rsidRPr="00372887" w:rsidRDefault="00A55081" w:rsidP="004561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4A57EA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41693A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997D7B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 w:rsidR="00997D7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A87A53" w:rsidRPr="00372887" w:rsidRDefault="00A87A53" w:rsidP="0045611D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1073FD" w:rsidRPr="00372887" w:rsidRDefault="001073FD" w:rsidP="004561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При подаче заявления и документов с использованием РПГУ направляются скан - копии документов.</w:t>
      </w:r>
    </w:p>
    <w:p w:rsidR="0041693A" w:rsidRPr="00372887" w:rsidRDefault="0045611D" w:rsidP="0045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2.6.2.  </w:t>
      </w:r>
      <w:r w:rsidR="00A87A53" w:rsidRPr="00372887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DF6221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</w:t>
      </w:r>
    </w:p>
    <w:p w:rsidR="0041693A" w:rsidRPr="00372887" w:rsidRDefault="0041693A" w:rsidP="0045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693A" w:rsidRPr="00372887" w:rsidRDefault="0041693A" w:rsidP="0045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693A" w:rsidRPr="00372887" w:rsidRDefault="0041693A" w:rsidP="0045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F6221" w:rsidRPr="00372887" w:rsidRDefault="00DF6221" w:rsidP="0041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lastRenderedPageBreak/>
        <w:t>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dpi.</w:t>
      </w:r>
    </w:p>
    <w:p w:rsidR="00DF6221" w:rsidRPr="00372887" w:rsidRDefault="00DF6221" w:rsidP="0045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Наименования скан - копий документов должны соответствовать наименованиям документов на бумажном носителе.  </w:t>
      </w:r>
    </w:p>
    <w:p w:rsidR="00DF6221" w:rsidRPr="00372887" w:rsidRDefault="00DF6221" w:rsidP="0045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Копия документа, удостоверяющего личность заявителя, прилагаемого к заявлению о предоставлении муниципальной услуги, должна содержать страницы: вторую, третью, с пятой по двенадцатую, 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</w:p>
    <w:p w:rsidR="00DF6221" w:rsidRPr="00372887" w:rsidRDefault="00DF6221" w:rsidP="0045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/>
          <w:color w:val="000000" w:themeColor="text1"/>
          <w:sz w:val="28"/>
          <w:szCs w:val="28"/>
        </w:rPr>
        <w:t>2.7</w:t>
      </w:r>
      <w:r w:rsidRPr="00372887">
        <w:rPr>
          <w:rFonts w:ascii="Times New Roman" w:eastAsia="Calibri" w:hAnsi="Times New Roman"/>
          <w:color w:val="000000" w:themeColor="text1"/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DF6221" w:rsidRPr="00372887" w:rsidRDefault="00DF6221" w:rsidP="0045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/>
          <w:color w:val="000000" w:themeColor="text1"/>
          <w:sz w:val="28"/>
          <w:szCs w:val="28"/>
        </w:rPr>
        <w:t>2.7.1</w:t>
      </w:r>
      <w:r w:rsidRPr="00372887"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  <w:r w:rsidRPr="00372887">
        <w:rPr>
          <w:rFonts w:ascii="Times New Roman" w:hAnsi="Times New Roman"/>
          <w:bCs/>
          <w:color w:val="000000" w:themeColor="text1"/>
          <w:sz w:val="28"/>
          <w:szCs w:val="28"/>
        </w:rPr>
        <w:t>Для предоставления муниципальной услуги необходимы следующие документы, находящиеся в распоряжении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2887">
        <w:rPr>
          <w:rFonts w:ascii="Times New Roman" w:eastAsia="Calibri" w:hAnsi="Times New Roman"/>
          <w:color w:val="000000" w:themeColor="text1"/>
          <w:sz w:val="28"/>
          <w:szCs w:val="28"/>
        </w:rPr>
        <w:t>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организациях:</w:t>
      </w:r>
    </w:p>
    <w:p w:rsidR="00DF6221" w:rsidRPr="00372887" w:rsidRDefault="00CE36E9" w:rsidP="0045611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выписка из Единого государственного реестра недвижимости;</w:t>
      </w:r>
    </w:p>
    <w:p w:rsidR="00DF6221" w:rsidRPr="00372887" w:rsidRDefault="00CE36E9" w:rsidP="0045611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копия лицензии, удостоверяющей право проведения работ по геологическому изучению недр</w:t>
      </w:r>
      <w:r w:rsidR="00A5508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BB1A56" w:rsidRPr="00372887" w:rsidRDefault="00CE36E9" w:rsidP="0045611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</w:t>
      </w:r>
      <w:r w:rsidR="00A5508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ые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</w:t>
      </w:r>
      <w:r w:rsidR="00A5508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подтверждающи</w:t>
      </w:r>
      <w:r w:rsidR="00A5508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5508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основания для использования земель или земельного </w:t>
      </w:r>
      <w:r w:rsidR="00BB1A56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участка в целях,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предусмотренных </w:t>
      </w:r>
      <w:r w:rsidR="00DF622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</w:t>
      </w:r>
      <w:r w:rsidR="00BB1A56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</w:t>
      </w:r>
      <w:r w:rsidR="00DF622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</w:t>
      </w:r>
      <w:r w:rsidR="00BB1A56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статьи 39.34 Земельного кодекса Российской Федерации.</w:t>
      </w:r>
    </w:p>
    <w:p w:rsidR="00DF6221" w:rsidRPr="00372887" w:rsidRDefault="00DF6221" w:rsidP="0045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2.7.2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Указанные документы запрашиваются Управлением </w:t>
      </w:r>
      <w:r w:rsidR="00BB1A56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архитектуры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DF6221" w:rsidRPr="00372887" w:rsidRDefault="00DF6221" w:rsidP="0045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DF6221" w:rsidRPr="00372887" w:rsidRDefault="00DF6221" w:rsidP="0045611D">
      <w:pPr>
        <w:pStyle w:val="2"/>
        <w:keepNext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rFonts w:eastAsia="Calibri"/>
          <w:color w:val="000000" w:themeColor="text1"/>
        </w:rPr>
      </w:pPr>
      <w:r w:rsidRPr="00372887">
        <w:rPr>
          <w:rFonts w:eastAsia="Calibri"/>
          <w:color w:val="000000" w:themeColor="text1"/>
        </w:rPr>
        <w:t>Запрет требовать от заявителя представления документов и информации или осуществления действий.</w:t>
      </w:r>
    </w:p>
    <w:p w:rsidR="00DF6221" w:rsidRPr="00372887" w:rsidRDefault="00DF6221" w:rsidP="00DF6221">
      <w:pPr>
        <w:pStyle w:val="7"/>
        <w:spacing w:before="0" w:line="240" w:lineRule="auto"/>
        <w:jc w:val="both"/>
        <w:rPr>
          <w:color w:val="000000" w:themeColor="text1"/>
          <w:sz w:val="28"/>
          <w:szCs w:val="28"/>
        </w:rPr>
      </w:pPr>
      <w:bookmarkStart w:id="0" w:name="P143"/>
      <w:bookmarkEnd w:id="0"/>
      <w:r w:rsidRPr="00372887">
        <w:rPr>
          <w:color w:val="000000" w:themeColor="text1"/>
          <w:sz w:val="28"/>
          <w:szCs w:val="28"/>
        </w:rPr>
        <w:tab/>
        <w:t xml:space="preserve">Должностные лица или муниципальные служащие не вправе требовать </w:t>
      </w:r>
      <w:r w:rsidRPr="00372887">
        <w:rPr>
          <w:color w:val="000000" w:themeColor="text1"/>
          <w:sz w:val="28"/>
          <w:szCs w:val="28"/>
        </w:rPr>
        <w:lastRenderedPageBreak/>
        <w:t>от заявителя:</w:t>
      </w:r>
    </w:p>
    <w:p w:rsidR="00DF6221" w:rsidRPr="00372887" w:rsidRDefault="00DF6221" w:rsidP="00954109">
      <w:pPr>
        <w:pStyle w:val="7"/>
        <w:numPr>
          <w:ilvl w:val="0"/>
          <w:numId w:val="9"/>
        </w:numPr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72887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муниципальной услуги;</w:t>
      </w:r>
    </w:p>
    <w:p w:rsidR="00DF6221" w:rsidRPr="00372887" w:rsidRDefault="00DF6221" w:rsidP="00954109">
      <w:pPr>
        <w:pStyle w:val="7"/>
        <w:numPr>
          <w:ilvl w:val="0"/>
          <w:numId w:val="9"/>
        </w:numPr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72887">
        <w:rPr>
          <w:color w:val="000000" w:themeColor="text1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Pr="00372887">
        <w:rPr>
          <w:rFonts w:eastAsia="Calibri"/>
          <w:color w:val="000000" w:themeColor="text1"/>
          <w:sz w:val="28"/>
          <w:szCs w:val="28"/>
        </w:rPr>
        <w:t>администрации Елизовского городского поселения</w:t>
      </w:r>
      <w:r w:rsidRPr="00372887">
        <w:rPr>
          <w:color w:val="000000" w:themeColor="text1"/>
          <w:sz w:val="28"/>
          <w:szCs w:val="28"/>
        </w:rPr>
        <w:t>, органов государственной власти, иных органов местного самоуправления муниципальных образований в Камчатском крае,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DF6221" w:rsidRPr="00372887" w:rsidRDefault="00DF6221" w:rsidP="00954109">
      <w:pPr>
        <w:pStyle w:val="7"/>
        <w:numPr>
          <w:ilvl w:val="0"/>
          <w:numId w:val="9"/>
        </w:numPr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72887">
        <w:rPr>
          <w:rFonts w:eastAsia="Calibri"/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6221" w:rsidRPr="00372887" w:rsidRDefault="00DF6221" w:rsidP="00954109">
      <w:pPr>
        <w:pStyle w:val="7"/>
        <w:numPr>
          <w:ilvl w:val="0"/>
          <w:numId w:val="10"/>
        </w:numPr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72887">
        <w:rPr>
          <w:rFonts w:eastAsia="Calibri"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6221" w:rsidRPr="00372887" w:rsidRDefault="00DF6221" w:rsidP="00DF6221">
      <w:pPr>
        <w:pStyle w:val="7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72887">
        <w:rPr>
          <w:rFonts w:eastAsia="Calibri"/>
          <w:color w:val="000000" w:themeColor="text1"/>
          <w:sz w:val="28"/>
          <w:szCs w:val="28"/>
        </w:rPr>
        <w:t>б)</w:t>
      </w:r>
      <w:r w:rsidRPr="00372887">
        <w:rPr>
          <w:rFonts w:eastAsia="Calibri"/>
          <w:color w:val="000000" w:themeColor="text1"/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6221" w:rsidRPr="00372887" w:rsidRDefault="00DF6221" w:rsidP="00DF6221">
      <w:pPr>
        <w:pStyle w:val="7"/>
        <w:spacing w:before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72887">
        <w:rPr>
          <w:rFonts w:eastAsia="Calibri"/>
          <w:color w:val="000000" w:themeColor="text1"/>
          <w:sz w:val="28"/>
          <w:szCs w:val="28"/>
        </w:rPr>
        <w:t>в)</w:t>
      </w:r>
      <w:r w:rsidRPr="00372887">
        <w:rPr>
          <w:rFonts w:eastAsia="Calibri"/>
          <w:color w:val="000000" w:themeColor="text1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6221" w:rsidRPr="00372887" w:rsidRDefault="00DF6221" w:rsidP="00DF6221">
      <w:pPr>
        <w:pStyle w:val="7"/>
        <w:spacing w:before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72887">
        <w:rPr>
          <w:rFonts w:eastAsia="Calibri"/>
          <w:color w:val="000000" w:themeColor="text1"/>
          <w:sz w:val="28"/>
          <w:szCs w:val="28"/>
        </w:rPr>
        <w:t>г)</w:t>
      </w:r>
      <w:r w:rsidRPr="00372887">
        <w:rPr>
          <w:rFonts w:eastAsia="Calibri"/>
          <w:color w:val="000000" w:themeColor="text1"/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372887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372887">
        <w:rPr>
          <w:rFonts w:eastAsia="Calibri"/>
          <w:color w:val="000000" w:themeColor="text1"/>
          <w:sz w:val="28"/>
          <w:szCs w:val="28"/>
        </w:rPr>
        <w:t xml:space="preserve"> Федерального закона</w:t>
      </w:r>
      <w:r w:rsidRPr="00372887">
        <w:rPr>
          <w:color w:val="000000" w:themeColor="text1"/>
          <w:sz w:val="28"/>
          <w:szCs w:val="28"/>
        </w:rPr>
        <w:t xml:space="preserve"> от 27.07.2010  № 210-ФЗ «Об организации предоставления государственных и муниципальных услуг»</w:t>
      </w:r>
      <w:r w:rsidRPr="00372887">
        <w:rPr>
          <w:rFonts w:eastAsia="Calibri"/>
          <w:color w:val="000000" w:themeColor="text1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372887">
          <w:rPr>
            <w:rFonts w:eastAsia="Calibri"/>
            <w:color w:val="000000" w:themeColor="text1"/>
            <w:sz w:val="28"/>
            <w:szCs w:val="28"/>
          </w:rPr>
          <w:t xml:space="preserve">частью 1.1 статьи </w:t>
        </w:r>
        <w:r w:rsidRPr="00372887">
          <w:rPr>
            <w:rFonts w:eastAsia="Calibri"/>
            <w:color w:val="000000" w:themeColor="text1"/>
            <w:sz w:val="28"/>
            <w:szCs w:val="28"/>
          </w:rPr>
          <w:lastRenderedPageBreak/>
          <w:t>16</w:t>
        </w:r>
      </w:hyperlink>
      <w:r w:rsidRPr="00372887">
        <w:rPr>
          <w:rFonts w:eastAsia="Calibri"/>
          <w:color w:val="000000" w:themeColor="text1"/>
          <w:sz w:val="28"/>
          <w:szCs w:val="28"/>
        </w:rPr>
        <w:t xml:space="preserve"> настоящего Федерального закона</w:t>
      </w:r>
      <w:r w:rsidRPr="00372887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372887">
        <w:rPr>
          <w:rFonts w:eastAsia="Calibri"/>
          <w:color w:val="000000" w:themeColor="text1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DF6221" w:rsidRPr="00372887" w:rsidRDefault="00DF6221" w:rsidP="00984EA6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84EA6" w:rsidRPr="00372887" w:rsidRDefault="00984EA6" w:rsidP="00984EA6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84EA6" w:rsidRPr="00372887" w:rsidRDefault="00984EA6" w:rsidP="00984EA6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непредставление заявителем документа, удостоверяющего его личность;</w:t>
      </w:r>
    </w:p>
    <w:p w:rsidR="00984EA6" w:rsidRPr="00372887" w:rsidRDefault="00984EA6" w:rsidP="00984EA6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непредставление представителем заявителя документа, удостоверяющего его личность и полномочия;</w:t>
      </w:r>
    </w:p>
    <w:p w:rsidR="00984EA6" w:rsidRPr="00372887" w:rsidRDefault="00984EA6" w:rsidP="00984EA6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представление заявителем неполного комплекта документов, необходимых для получения муниципальной услуги, предусмотренных настоящим Административным регламентом; </w:t>
      </w:r>
    </w:p>
    <w:p w:rsidR="00984EA6" w:rsidRPr="00372887" w:rsidRDefault="00984EA6" w:rsidP="00984EA6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представленных заявителем документах содержатся противоречивые сведения; </w:t>
      </w:r>
    </w:p>
    <w:p w:rsidR="00984EA6" w:rsidRPr="00372887" w:rsidRDefault="00984EA6" w:rsidP="00984EA6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представление копий документов без оригиналов для сверки. </w:t>
      </w:r>
    </w:p>
    <w:p w:rsidR="00DF6221" w:rsidRPr="00372887" w:rsidRDefault="00DF6221" w:rsidP="00DF6221">
      <w:pPr>
        <w:pStyle w:val="7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72887">
        <w:rPr>
          <w:rFonts w:eastAsia="Calibri"/>
          <w:color w:val="000000" w:themeColor="text1"/>
          <w:sz w:val="28"/>
          <w:szCs w:val="28"/>
        </w:rPr>
        <w:t>2.10.</w:t>
      </w:r>
      <w:r w:rsidRPr="00372887">
        <w:rPr>
          <w:rFonts w:eastAsia="Calibri"/>
          <w:color w:val="000000" w:themeColor="text1"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услуги.</w:t>
      </w:r>
    </w:p>
    <w:p w:rsidR="00DF6221" w:rsidRPr="00372887" w:rsidRDefault="00DF6221" w:rsidP="00DF62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F6221" w:rsidRPr="00372887" w:rsidRDefault="00DF6221" w:rsidP="00DF62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В предоставлении муниципальной услуги отказывается при наличии одного из следующих оснований:</w:t>
      </w:r>
    </w:p>
    <w:p w:rsidR="00DF6221" w:rsidRPr="00372887" w:rsidRDefault="00CE36E9" w:rsidP="004561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заявление о выдаче разрешения подано с нарушением требований, установленных пунктами 3 и 4</w:t>
      </w:r>
      <w:r w:rsidR="00E149F8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16" w:history="1">
        <w:r w:rsidRPr="0037288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Правил выдачи разрешения на использование земель или земельного участка, находящихся в государственной или муниципальной собственности</w:t>
        </w:r>
      </w:hyperlink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утвержденных </w:t>
      </w:r>
      <w:hyperlink r:id="rId17" w:history="1">
        <w:r w:rsidRPr="0037288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постановлением Правительства Российской Федерации от 27.11.2014 </w:t>
        </w:r>
        <w:r w:rsidR="00E149F8" w:rsidRPr="0037288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37288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1244 </w:t>
        </w:r>
        <w:r w:rsidR="00E149F8" w:rsidRPr="0037288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37288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  </w:r>
      </w:hyperlink>
      <w:r w:rsidR="00E149F8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1DF7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Правила выдачи разрешения от 27.11.2014 № 1244)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F6221" w:rsidRPr="00372887" w:rsidRDefault="00CE36E9" w:rsidP="004561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заявлении указаны цели использования земель или земельных участков или объекты, предполагаемые к размещению, не предусмотренные </w:t>
      </w:r>
      <w:r w:rsidR="006E23C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пункт</w:t>
      </w:r>
      <w:r w:rsidR="00BB1A56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</w:t>
      </w:r>
      <w:r w:rsidR="006E23C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</w:t>
      </w:r>
      <w:r w:rsidR="00BB1A56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статьи 39.34 Земельного кодекса Р</w:t>
      </w:r>
      <w:r w:rsidR="009241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оссийской Федерации;</w:t>
      </w:r>
      <w:r w:rsidR="006E23C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DF6221" w:rsidRPr="00372887" w:rsidRDefault="00CE36E9" w:rsidP="004561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земельный участок, на использование которого испрашивается разрешение, предоставлен фи</w:t>
      </w:r>
      <w:r w:rsidR="009241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зическому или юридическому лицу;</w:t>
      </w:r>
    </w:p>
    <w:p w:rsidR="00DF6221" w:rsidRPr="00372887" w:rsidRDefault="002F51CD" w:rsidP="004561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указанный в заявлении земельный участок является изъятым из оборота или ограниченным в обороте;</w:t>
      </w:r>
    </w:p>
    <w:p w:rsidR="00DF6221" w:rsidRPr="00372887" w:rsidRDefault="002F51CD" w:rsidP="004561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</w:t>
      </w:r>
      <w:r w:rsidR="00D32550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занный в заявлении земельный участок является зарезервированным для государственных или муниципальных нужд в случае, если указанный в заявлении срок размещения </w:t>
      </w:r>
      <w:r w:rsidR="00D32550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 превышает срок действия решения о резервировании земельного участка;</w:t>
      </w:r>
    </w:p>
    <w:p w:rsidR="00DF6221" w:rsidRPr="00372887" w:rsidRDefault="00D32550" w:rsidP="004561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указанный в заявлении земельный участок является предметом аукциона, извещение о проведении кот</w:t>
      </w:r>
      <w:r w:rsidR="00252648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рого размещено в соответствии п.19 ст.39.11 Земельного кодекса Российской Федерации;</w:t>
      </w:r>
    </w:p>
    <w:p w:rsidR="00DF6221" w:rsidRPr="00372887" w:rsidRDefault="00D32550" w:rsidP="004561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отношении земельного участка, указанного в заявлении, поступило предусмотренное пп. 6 п.4 ст.39.11</w:t>
      </w:r>
      <w:r w:rsidR="00D6751F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аренды при условии, что такой земельный участок образован в соответствии с пп. 4 п.4 ст.39.11 Земельного кодекса Российской Федерации и Администрацией не принято решение об отказе в проведении этого аукциона по основаниям, предусмотренным п.8 ст.39.11 Земельного кодекса Российской Федерации;</w:t>
      </w:r>
    </w:p>
    <w:p w:rsidR="00DF6221" w:rsidRPr="00372887" w:rsidRDefault="00D6751F" w:rsidP="004561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отношении земельного участка, указанного в заявлении, опубликовано и размещено извещение о предоставлении земельного участка для индивидуального жилищного строительства, ведения личного подсобного хоз</w:t>
      </w:r>
      <w:r w:rsidR="00B15EB7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йства, садоводства или осуществления крестьянским (фермерским) хозяйством его деятельности в соответствии с пп.1 п.1 ст.39.18 Земельного кодекса Российской Федерации</w:t>
      </w:r>
      <w:r w:rsidR="00252648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F6221" w:rsidRPr="00372887" w:rsidRDefault="00252648" w:rsidP="009541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федерального, регионального или местного значения и цели размещения на нем объекта, указанные в заявлении, не связаны с размещением объектов федерального, регионального или местного значения;</w:t>
      </w:r>
    </w:p>
    <w:p w:rsidR="00DF6221" w:rsidRPr="00372887" w:rsidRDefault="00252648" w:rsidP="009541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планируемый к размещению объект является объектом федеральног</w:t>
      </w:r>
      <w:r w:rsidR="008373EA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о,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3C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егионального или местного значения и не предусмотрен документами территориального планирования Российской Федерации, Камчатского края, Елизовского городского поселения;</w:t>
      </w:r>
    </w:p>
    <w:p w:rsidR="00DF6221" w:rsidRPr="00372887" w:rsidRDefault="00252648" w:rsidP="009541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указанный в заявлении земельный участок предназначен для размещения здания, сооружения в соответствии с государственными программами Российской Федерации и (или) Камчатского края и цели размещения на нем объекта, указанные в заявлении, не связаны с размещением таких зданий, сооружений;</w:t>
      </w:r>
    </w:p>
    <w:p w:rsidR="00DF6221" w:rsidRPr="00372887" w:rsidRDefault="00252648" w:rsidP="009541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указанный в заявлении земельный участок не отнесен к определенной категории земель;</w:t>
      </w:r>
    </w:p>
    <w:p w:rsidR="00DF6221" w:rsidRPr="00372887" w:rsidRDefault="00252648" w:rsidP="009541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отношении земельного участка, указанного в заявлении,  принято решение о предварительном согласовании его предоставления, срок действия которого не истек, и с заявлением о выдаче разрешения обратилось иное не указанное в этом решении лицо;</w:t>
      </w:r>
    </w:p>
    <w:p w:rsidR="00DF6221" w:rsidRPr="00372887" w:rsidRDefault="00875537" w:rsidP="009541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указанный в заявлении земельный участок изъят для государственных или муниципальных нужд и цели размещения на нем объекта, указанные в заявлении, не соответствуют целям, для которых такой земельный участок был изъят;</w:t>
      </w:r>
    </w:p>
    <w:p w:rsidR="00A2616D" w:rsidRPr="00372887" w:rsidRDefault="002F7222" w:rsidP="009541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р</w:t>
      </w:r>
      <w:r w:rsidR="00DE23C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азмещение объекта не соответствует нормам и правилам их размещения, установленных Правилами благоустройства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содержания территории Елизовского городского поселения</w:t>
      </w:r>
      <w:r w:rsidR="00A2616D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477AD" w:rsidRPr="00372887" w:rsidRDefault="006E23CB" w:rsidP="00A2616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/>
          <w:color w:val="000000" w:themeColor="text1"/>
          <w:sz w:val="28"/>
          <w:szCs w:val="28"/>
        </w:rPr>
        <w:t>2.11.</w:t>
      </w:r>
      <w:r w:rsidRPr="00372887">
        <w:rPr>
          <w:rFonts w:ascii="Times New Roman" w:eastAsia="Calibri" w:hAnsi="Times New Roman"/>
          <w:color w:val="000000" w:themeColor="text1"/>
          <w:sz w:val="28"/>
          <w:szCs w:val="28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F477AD" w:rsidRPr="00372887">
        <w:rPr>
          <w:rFonts w:ascii="Times New Roman" w:eastAsia="Calibri" w:hAnsi="Times New Roman"/>
          <w:color w:val="000000" w:themeColor="text1"/>
          <w:sz w:val="28"/>
          <w:szCs w:val="28"/>
        </w:rPr>
        <w:t>:</w:t>
      </w:r>
    </w:p>
    <w:p w:rsidR="00F477AD" w:rsidRPr="00372887" w:rsidRDefault="00F477AD" w:rsidP="00F477A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изготовление схемы 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 предполагаемого к использованию земель или части земельного участка. Выдаваемый документ - </w:t>
      </w:r>
      <w:r w:rsidRPr="0037288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схема 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C660A2" w:rsidRPr="00372887" w:rsidRDefault="00C660A2" w:rsidP="001E766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2.12.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6E23C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Порядок, размер и основания взимания платы за платы за предоставление муниципальной услуги или государственной пошлины, взимаемой за предоставление муниципальной услуги.</w:t>
      </w:r>
    </w:p>
    <w:p w:rsidR="00C660A2" w:rsidRPr="00372887" w:rsidRDefault="006E23CB" w:rsidP="001E766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Государственная пошлина или иная плата за предоставление муниципальной услуги не взимается.</w:t>
      </w:r>
    </w:p>
    <w:p w:rsidR="00C660A2" w:rsidRPr="00372887" w:rsidRDefault="006E23CB" w:rsidP="001E766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2.13.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C660A2" w:rsidRPr="00372887" w:rsidRDefault="006E23CB" w:rsidP="001E766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Порядок, размер и основания взимания платы </w:t>
      </w:r>
      <w:r w:rsidR="009F6AA4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 документы указанные в части 2.11 раздела 2 настоящего Административного регламента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сторонами на основании договора, заключенного между заявителем и организацией, предоставляющими необходимые и обязательные услуги.</w:t>
      </w:r>
    </w:p>
    <w:p w:rsidR="00C660A2" w:rsidRPr="00372887" w:rsidRDefault="006E23CB" w:rsidP="001E766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2.14.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C52B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C660A2" w:rsidRPr="00372887" w:rsidRDefault="006E23CB" w:rsidP="001E766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C660A2" w:rsidRPr="00372887" w:rsidRDefault="006E23CB" w:rsidP="001E766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7C3C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C660A2" w:rsidRPr="00372887" w:rsidRDefault="006E23CB" w:rsidP="001E766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EA553D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7C3C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личного обращения заявителя в Управление, заявление регистрируется в день его обращения. Срок регистрации заявлений  – до 15 минут.</w:t>
      </w:r>
    </w:p>
    <w:p w:rsidR="006E23CB" w:rsidRPr="00372887" w:rsidRDefault="006E23CB" w:rsidP="001E766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</w:t>
      </w:r>
      <w:r w:rsidR="00EA553D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7C3C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поступления заявления посредством почтового отправления, а также в форме электронных документов, через функционал электронной приемной РПГУ заявление регистрируется в день поступления.</w:t>
      </w:r>
    </w:p>
    <w:p w:rsidR="00C660A2" w:rsidRPr="00372887" w:rsidRDefault="006E23CB" w:rsidP="001E7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поступления заявления в нерабочий день в форме электронных документов, через функционал электронной приемной РПГУ указанное заявление регистрируется не позднее рабочего дня, следующим за днем поступления.</w:t>
      </w:r>
    </w:p>
    <w:p w:rsidR="00C660A2" w:rsidRPr="00372887" w:rsidRDefault="006E23CB" w:rsidP="001E7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EA553D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7C3C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Регистрация запроса заявителя о предоставлении муниципальной услуги, переданного на бумажном носителе из МФЦ в Управление, осуществляется в срок не позднее рабочего дня, следующего за днем поступления в Управление.</w:t>
      </w:r>
    </w:p>
    <w:p w:rsidR="00C660A2" w:rsidRPr="00372887" w:rsidRDefault="006E23CB" w:rsidP="001E7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7C3C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E23CB" w:rsidRPr="00372887" w:rsidRDefault="006E23CB" w:rsidP="001E7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C660A2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место расположения, график работы, номера справочных телефонов;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адрес официального сайта и электронной почты;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перечень документов, необходимых для получения муниципальной услуги;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образцы и формы документов;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перечень нормативных правовых актов, регулирующих предоставление муниципальных услуг;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порядок обжалования решений и действий (бездействия) должностных лиц и муниципальных служащих.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возможности),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Заявителям инвалидам, имеющим стойкие расстройства функции зрения, обеспечивается сопровождение и оказание им помощи в здании администрации Елизовского городского поселения при получении ими услуги, а так же на территорию администрации Елизовского городского поселения допускаются собаки – проводники.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 (предоставление муниципальной услуги по месту жительства инвалида или в дистанционном режиме).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2.1</w:t>
      </w:r>
      <w:r w:rsidR="007C3C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E23CB" w:rsidRPr="00372887" w:rsidRDefault="00C660A2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7C3C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6E23C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Показателями доступности предоставления муниципальной услуги являются: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наличие различных каналов получения информации о предоставлении муниципальной услуги; 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наличие полной, актуальной и достоверной информации о порядке предоставления муниципальной услуги;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предоставление возможности подачи заявления о предоставлении муниципальной услуги и документов через РПГУ, МФЦ;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предоставление возможности получения информации о ходе предоставления муниципальной услуги, в том числе через РПГУ, МФЦ, а также предоставления услуги в личный кабинет заявителя (при заполнении заявления через РПГУ);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возможность досудебного (внесудебного) рассмотрения жалоб в процессе предоставления муниципальной услуги;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транспортная доступность к местам предоставления муниципальной услуги.</w:t>
      </w:r>
    </w:p>
    <w:p w:rsidR="006E23CB" w:rsidRPr="00372887" w:rsidRDefault="00C660A2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7C3C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</w:t>
      </w:r>
      <w:r w:rsidR="006E23C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Показателями качества муниципальной услуги являются: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соблюдение сроков предоставления муниципальной услуги;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своевременное получение муниципальной услуги в соответствии со стандартом предоставления муниципальной услуги;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6E23CB" w:rsidRPr="00372887" w:rsidRDefault="00C660A2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7C3C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.3</w:t>
      </w:r>
      <w:r w:rsidR="006E23C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Взаимодействие заявителя со специалистами Управления, осуществляется при личном обращении заявителя: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при подаче документов, необходимых для предоставления муниципальной услуги;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при получении результата предоставления муниципальной услуги.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Продолжительность взаимодействия заявителя со специалистами Управления при предоставлении муниципальной услуги составляет: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при подаче документов, указанных в </w:t>
      </w:r>
      <w:r w:rsidR="007C3C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частях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2.6.</w:t>
      </w:r>
      <w:r w:rsidR="007C3CD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2.7.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услуги, от 5 до 15 минут;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при получении результата предоставления муниципальной услуги не более 15 минут.</w:t>
      </w:r>
    </w:p>
    <w:p w:rsidR="006E23CB" w:rsidRPr="00372887" w:rsidRDefault="00C660A2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EE1035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</w:t>
      </w:r>
      <w:r w:rsidR="006E23C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Показатели доступности и качества муниципальной услуги при предоставлении в электронном виде: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возможность получения информации о порядке и сроках предоставления услуги, с использованием ЕПГУ, РПГУ;</w:t>
      </w:r>
    </w:p>
    <w:p w:rsidR="00F34798" w:rsidRPr="00372887" w:rsidRDefault="00F34798" w:rsidP="00F34798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возможность записи на прием для подачи лично заявления и документов о предоставлении муниципальной услуги посредством РПГУ;</w:t>
      </w:r>
    </w:p>
    <w:p w:rsidR="006E23CB" w:rsidRPr="00372887" w:rsidRDefault="006E23CB" w:rsidP="00F34798">
      <w:pPr>
        <w:pStyle w:val="af5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возможность формирования запроса для подачи заявления заявителем на РПГУ;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возможность приема и регистрации Управлением заявления и иных документов, необходимых для предоставления муниципальной услуги, поданных посредством РПГУ;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получение результата предоставления муниципальной услуги -документа на бумажном носителе или при наличии технической возможности в форме электронного документа;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возможность оценки доступности и качества муниципальной услуги на РПГУ;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возможность направления в электронной форме жалобы на решения и действия (бездействия) должностного лица в ходе предоставления</w:t>
      </w:r>
      <w:r w:rsidR="00F34798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муниципальной услуги Управлением архитектуры и Управления имущественных отношений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F34798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в электронной форме.</w:t>
      </w:r>
    </w:p>
    <w:p w:rsidR="006E23CB" w:rsidRPr="00372887" w:rsidRDefault="00C660A2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F34798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6E23C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Требования к электронным документам, предоставляемым </w:t>
      </w:r>
      <w:r w:rsidR="001C52B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заявителем для получения услуги.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Прилагаемые к заявлению электронные документы представляются в одном из следующих форматов: doc, docx, rtf, pdf.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случае, когда документ состоит из нескольких файлов или документы имеют подписи в формате файла SIG, их необходимо направить в виде электронного архива формата zip, rar.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 целях представления электронных документов сканирование документов на бумажном носителе осуществляется: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непосредственно с оригинала документа в масштабе 1:1 (не допускается сканирование с копий) с разрешением 300 dpi;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 черно-белом режиме при отсутствии в документе графических изображений;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 режиме полной цветопередачи при наличии в документе цветных графических изображений либо цветного текста;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 режиме «оттенки серого» при наличии в документе изображений, отличных от цветного изображения.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Документы в электронном виде могут быть подписаны ЭП.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Наименования электронных документов должны соответствовать наименованиям документов на бумажном носителе.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F34798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.2.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Особенности получения муниципальной услуги через МФЦ.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взаимодействии, заключенного между администрацией Елизовского городского поселения и МФЦ.</w:t>
      </w:r>
    </w:p>
    <w:p w:rsidR="006E23CB" w:rsidRPr="00372887" w:rsidRDefault="00C660A2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F34798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.3</w:t>
      </w:r>
      <w:r w:rsidR="006E23CB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Особенности предоставления муниципальной услуги  в электронной форме.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авторизоваться на РПГУ с использованием подтвержденной учетной записи, зарегистрированной в ЕСИА;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из списка муниципальных услуг выбрать соответствующую муниципальную услугу;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нажатием кнопки «получить услугу» инициализировать операцию по заполнению электронной формы заявления по форме;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отправить электронную форму запроса в Управление.</w:t>
      </w: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Заявителем направляются электронные копии документов, необходимые для предоставления муниципальной услуги, подписанные электронной подписью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Управление только в случае принятия решения о предоставлении муниципальной услуги.</w:t>
      </w:r>
    </w:p>
    <w:p w:rsidR="006E23CB" w:rsidRPr="00372887" w:rsidRDefault="006E23CB" w:rsidP="006E23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E23CB" w:rsidRPr="00372887" w:rsidRDefault="006E23CB" w:rsidP="00F34798">
      <w:pPr>
        <w:shd w:val="clear" w:color="auto" w:fill="FFFFFF"/>
        <w:spacing w:after="0" w:line="240" w:lineRule="auto"/>
        <w:ind w:left="142" w:right="-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в МФЦ</w:t>
      </w:r>
    </w:p>
    <w:p w:rsidR="006E23CB" w:rsidRPr="00372887" w:rsidRDefault="006E23CB" w:rsidP="006E23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E23CB" w:rsidRPr="00372887" w:rsidRDefault="006E23CB" w:rsidP="00C66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Предоставление муниципальной услуги включает в себя следующие административные процедуры (действия):</w:t>
      </w:r>
    </w:p>
    <w:p w:rsidR="00C660A2" w:rsidRPr="00372887" w:rsidRDefault="00C660A2" w:rsidP="009541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10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прием и регистрация заявления с прилагаемыми документами</w:t>
      </w:r>
      <w:r w:rsidR="00CE36E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C05540" w:rsidRPr="00372887" w:rsidRDefault="00965CEF" w:rsidP="009541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с прилагаемыми к нему документами</w:t>
      </w:r>
      <w:r w:rsidR="00CE36E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C05540" w:rsidRPr="00372887" w:rsidRDefault="00C05540" w:rsidP="009541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межведомственных запросов;</w:t>
      </w:r>
    </w:p>
    <w:p w:rsidR="00DB44C7" w:rsidRPr="00372887" w:rsidRDefault="00FD3681" w:rsidP="009541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10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выдаче разрешения</w:t>
      </w:r>
      <w:r w:rsidR="002A0769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DB44C7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</w:t>
      </w:r>
      <w:r w:rsidR="002A0769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B44C7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</w:t>
      </w:r>
      <w:r w:rsidR="003E52FF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</w:t>
      </w:r>
      <w:r w:rsidR="00DB44C7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разрешения </w:t>
      </w:r>
      <w:r w:rsidR="002A0769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44C7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использовании земельного участка и </w:t>
      </w:r>
      <w:r w:rsidR="00DB44C7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выдача и направление заявителю результата предоставления муниципальной услуги</w:t>
      </w:r>
      <w:r w:rsidR="00DB63C7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C660A2" w:rsidRPr="00372887" w:rsidRDefault="00C660A2" w:rsidP="009541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10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органа</w:t>
      </w:r>
      <w:r w:rsidRPr="003728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предоставляющего муниципальную услугу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, должностного лица органа</w:t>
      </w:r>
      <w:r w:rsidRPr="003728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предоставляющего муниципальную услугу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муниципального служащего, </w:t>
      </w:r>
      <w:r w:rsidRPr="00372887">
        <w:rPr>
          <w:rFonts w:ascii="Times New Roman" w:hAnsi="Times New Roman"/>
          <w:bCs/>
          <w:color w:val="000000" w:themeColor="text1"/>
          <w:sz w:val="28"/>
          <w:szCs w:val="28"/>
        </w:rPr>
        <w:t>предоставляющего муниципальную услугу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4109" w:rsidRPr="00372887" w:rsidRDefault="00954109" w:rsidP="00AA7AF8">
      <w:pPr>
        <w:pStyle w:val="10"/>
        <w:numPr>
          <w:ilvl w:val="0"/>
          <w:numId w:val="0"/>
        </w:numPr>
        <w:spacing w:before="0"/>
        <w:ind w:firstLine="360"/>
        <w:jc w:val="both"/>
        <w:rPr>
          <w:rFonts w:cs="Times New Roman"/>
          <w:color w:val="000000" w:themeColor="text1"/>
        </w:rPr>
      </w:pPr>
      <w:r w:rsidRPr="00372887">
        <w:rPr>
          <w:rFonts w:cs="Times New Roman"/>
          <w:color w:val="000000" w:themeColor="text1"/>
        </w:rPr>
        <w:t>3.2.</w:t>
      </w:r>
      <w:r w:rsidRPr="00372887">
        <w:rPr>
          <w:rFonts w:cs="Times New Roman"/>
          <w:color w:val="000000" w:themeColor="text1"/>
        </w:rPr>
        <w:tab/>
        <w:t>Прием и регистрация заявления с прилагаемыми документами.</w:t>
      </w:r>
    </w:p>
    <w:p w:rsidR="00954109" w:rsidRPr="00372887" w:rsidRDefault="00954109" w:rsidP="00AA7AF8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3.2.1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Основания для начала административной процедуры.</w:t>
      </w:r>
    </w:p>
    <w:p w:rsidR="00954109" w:rsidRPr="00372887" w:rsidRDefault="00954109" w:rsidP="00AA7AF8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предоставление в Управление </w:t>
      </w:r>
      <w:r w:rsidR="002A0769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делами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заявления и прилагаемых к нему документов в порядке, установленном част</w:t>
      </w:r>
      <w:r w:rsidR="00F34798" w:rsidRPr="00372887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2.</w:t>
      </w:r>
      <w:r w:rsidR="00F34798" w:rsidRPr="00372887">
        <w:rPr>
          <w:rFonts w:ascii="Times New Roman" w:hAnsi="Times New Roman"/>
          <w:color w:val="000000" w:themeColor="text1"/>
          <w:sz w:val="28"/>
          <w:szCs w:val="28"/>
        </w:rPr>
        <w:t>6-</w:t>
      </w:r>
      <w:r w:rsidR="00AE786B" w:rsidRPr="00372887">
        <w:rPr>
          <w:rFonts w:ascii="Times New Roman" w:hAnsi="Times New Roman"/>
          <w:color w:val="000000" w:themeColor="text1"/>
          <w:sz w:val="28"/>
          <w:szCs w:val="28"/>
        </w:rPr>
        <w:t>2-7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3.2.2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Административная процедура предполагает следующие административные действия</w:t>
      </w:r>
      <w:r w:rsidR="00F34798" w:rsidRPr="003728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E786B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Поступившее от заявителя или его представителя заявление регистрируется специалистом Управления</w:t>
      </w:r>
      <w:r w:rsidR="00F34798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делами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, ответственным за прием и регистрацию документов в сроки, установленные частью 2.1</w:t>
      </w:r>
      <w:r w:rsidR="00F34798" w:rsidRPr="0037288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При личном обращении заявителя с заявлением с документами, специалист Управления</w:t>
      </w:r>
      <w:r w:rsidR="00F34798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делами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удостоверяет личность заявителя. В случае подачи заявления с документами представителем заявителя специалист удостоверяет его личность и проверяет его полномочия;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устанавливает предмет обращения, 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проверяет правильность заполнения заявления. В случае несоответствия заявления – осуществляется информирование заявителя о необходимости повторного заполнения заявления, с предоставлением бумажной формы для заполнения;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проверяет комплектность представленных документов (в случае представления их заявителем по собственной инициативе) на соответствие требованиям законодательства Российской Федерации, в случае несоответствия представленных документов по форме или содержанию требованиям законодательства Российской Федерации или их отсутствия – информирует об этом заявителя;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Документы, поступившие почтовым отправлением, регистрируются в день их поступления в Управление</w:t>
      </w:r>
      <w:r w:rsidR="002A0769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делами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, а документы, поступившие в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lastRenderedPageBreak/>
        <w:t>электронной форме, в том числе посредством РПГУ, – не позднее рабочего дня, следующего за днем их поступления.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При получении заявления в форме электронного документа уполномоченное должностное лицо не позднее рабочего дня, следующего за днем поступления заявления, направляет заявителю уведомление в электронной форме, подтверждающее получение и регистрацию заявления. 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В случае пр</w:t>
      </w:r>
      <w:r w:rsidR="00F34798" w:rsidRPr="00372887">
        <w:rPr>
          <w:rFonts w:ascii="Times New Roman" w:hAnsi="Times New Roman"/>
          <w:color w:val="000000" w:themeColor="text1"/>
          <w:sz w:val="28"/>
          <w:szCs w:val="28"/>
        </w:rPr>
        <w:t>едставления заявления через МФЦ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, уполномоченное должностное лицо МФЦ осуществляет: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процедуру приема заявления. Принятое заявление регистрируется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размещается в форме электронных копий и направляется для рассмотрения в </w:t>
      </w:r>
      <w:r w:rsidR="00F34798" w:rsidRPr="00372887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выдает заявителю расписку о приеме заявления и документов с указанием ФИО уполномоченного должностного лица, принявшего заявление, даты приема, срока оказания услуги, контактов </w:t>
      </w:r>
      <w:r w:rsidR="00F34798" w:rsidRPr="00372887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действия 15 минут.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Зарегистрированный пакет оригиналов документов передается в Управление</w:t>
      </w:r>
      <w:r w:rsidR="002A0769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делами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определенном соглашением между МФЦ Камчатского края и администрацией Елизовского городского поселения.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3.2.3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Сведения о должностном лице.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</w:t>
      </w:r>
      <w:r w:rsidR="00F34798" w:rsidRPr="00372887">
        <w:rPr>
          <w:rFonts w:ascii="Times New Roman" w:hAnsi="Times New Roman"/>
          <w:color w:val="000000" w:themeColor="text1"/>
          <w:sz w:val="28"/>
          <w:szCs w:val="28"/>
        </w:rPr>
        <w:t>ры, указанной в подпункте 3.2.2</w:t>
      </w:r>
      <w:r w:rsidR="00F83C4C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являю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тся специалист Управления</w:t>
      </w:r>
      <w:r w:rsidR="00AA7AF8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делами</w:t>
      </w:r>
      <w:r w:rsidR="00F34798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и МФЦ,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в обязанности котор</w:t>
      </w:r>
      <w:r w:rsidR="00AA083A" w:rsidRPr="00372887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входит выполнение указанных административных действий в соответ</w:t>
      </w:r>
      <w:r w:rsidR="00F34798" w:rsidRPr="00372887">
        <w:rPr>
          <w:rFonts w:ascii="Times New Roman" w:hAnsi="Times New Roman"/>
          <w:color w:val="000000" w:themeColor="text1"/>
          <w:sz w:val="28"/>
          <w:szCs w:val="28"/>
        </w:rPr>
        <w:t>ствии с должностной инструкцией.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3.2.4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Критерии принятия решений.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Критерием принятия решения в рамках настоящей административной процедуры является наличие заявления и прилагаемых к нему документов.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3.2.5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Результат административной процедуры и порядок передачи результата.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принятое заявление с прилагаемыми документами и выдача заявителю </w:t>
      </w:r>
      <w:r w:rsidR="002A0769" w:rsidRPr="00372887">
        <w:rPr>
          <w:rFonts w:ascii="Times New Roman" w:hAnsi="Times New Roman"/>
          <w:color w:val="000000" w:themeColor="text1"/>
          <w:sz w:val="28"/>
          <w:szCs w:val="28"/>
        </w:rPr>
        <w:t>расписки о приеме заявления и документов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при личном приеме. 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3.2.6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 присвоение заявлению регистрационного номера, в том числе при подаче заявления в электронной форме.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Рассмотрение заявления с прилагаемыми к нему документами.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3.3.1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Основание для начала административной процедуры.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по рассмотрению </w:t>
      </w:r>
      <w:r w:rsidRPr="00372887">
        <w:rPr>
          <w:rFonts w:ascii="Times New Roman" w:eastAsia="Arial Unicode MS" w:hAnsi="Times New Roman"/>
          <w:color w:val="000000" w:themeColor="text1"/>
          <w:sz w:val="28"/>
          <w:szCs w:val="28"/>
        </w:rPr>
        <w:t>заявления о предоставлении муниципальной услуги с прилагаемыми документами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, является наличие зарегистрированного заявления с прилагаемыми документами.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lastRenderedPageBreak/>
        <w:t>3.3.2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Административная процедура предполагает следующие административные действия</w:t>
      </w:r>
      <w:r w:rsidR="00AE786B" w:rsidRPr="003728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4109" w:rsidRPr="00372887" w:rsidRDefault="00AE786B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П</w:t>
      </w:r>
      <w:r w:rsidR="00954109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роверка полноты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и соответствия</w:t>
      </w:r>
      <w:r w:rsidR="00954109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всем требованиям </w:t>
      </w:r>
      <w:r w:rsidR="00954109" w:rsidRPr="00372887">
        <w:rPr>
          <w:rFonts w:ascii="Times New Roman" w:hAnsi="Times New Roman"/>
          <w:color w:val="000000" w:themeColor="text1"/>
          <w:sz w:val="28"/>
          <w:szCs w:val="28"/>
        </w:rPr>
        <w:t>установленным настоящим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 Административным р</w:t>
      </w:r>
      <w:r w:rsidR="00954109" w:rsidRPr="00372887">
        <w:rPr>
          <w:rFonts w:ascii="Times New Roman" w:hAnsi="Times New Roman"/>
          <w:color w:val="000000" w:themeColor="text1"/>
          <w:sz w:val="28"/>
          <w:szCs w:val="28"/>
        </w:rPr>
        <w:t>егламентом к их содержанию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оформлению </w:t>
      </w:r>
      <w:r w:rsidR="00954109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и комплектности.</w:t>
      </w:r>
    </w:p>
    <w:p w:rsidR="00AE786B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3.3.3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Сведения о должностном лице.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</w:t>
      </w:r>
      <w:r w:rsidR="0066308F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ры, указанной в подпункте 3.3.2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является специалист Управления</w:t>
      </w:r>
      <w:r w:rsidR="0066308F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76FC" w:rsidRPr="00372887">
        <w:rPr>
          <w:rFonts w:ascii="Times New Roman" w:hAnsi="Times New Roman"/>
          <w:color w:val="000000" w:themeColor="text1"/>
          <w:sz w:val="28"/>
          <w:szCs w:val="28"/>
        </w:rPr>
        <w:t>архитектуры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, в обязанности котор</w:t>
      </w:r>
      <w:r w:rsidR="003E52FF" w:rsidRPr="00372887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входит выполнение указанных административных действий в соответствии с должностной инструкцией.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3.3.4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Критерии принятия решений.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Критерием принятия решения в рамках настоящей административной процедуры является установление соответствия заявления и приложенных документов к их содержанию и комплектности, включая требованиям частей 2</w:t>
      </w:r>
      <w:r w:rsidR="003E52FF" w:rsidRPr="0037288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F76FC" w:rsidRPr="0037288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и 2.</w:t>
      </w:r>
      <w:r w:rsidR="00FF76FC" w:rsidRPr="00372887">
        <w:rPr>
          <w:rFonts w:ascii="Times New Roman" w:hAnsi="Times New Roman"/>
          <w:color w:val="000000" w:themeColor="text1"/>
          <w:sz w:val="28"/>
          <w:szCs w:val="28"/>
        </w:rPr>
        <w:t>7 нас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тоящего Административного регламента. 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3.3.5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Результат административной процедуры и порядок передачи результата.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3.3.5.1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Результатом выполнения административной процедуры по критерию, предусмотренному подпунктом 3.3.4. части 3.3 раздела 3 настоящего Административного регламента является установление недостающих документов, предусмотренных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частью </w:t>
      </w:r>
      <w:r w:rsidR="00C952A0" w:rsidRPr="00372887">
        <w:rPr>
          <w:rFonts w:ascii="Times New Roman" w:hAnsi="Times New Roman"/>
          <w:color w:val="000000" w:themeColor="text1"/>
          <w:sz w:val="28"/>
          <w:szCs w:val="28"/>
        </w:rPr>
        <w:t>2.7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регламента, предоставление которых заявителем самостоятельно необязательно, но необходимых для принятия решения о согласовании местоположения границ земельного участка.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3.3.6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 установление недостающих документов, предусмотренных частью 2.</w:t>
      </w:r>
      <w:r w:rsidR="00C952A0" w:rsidRPr="0037288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регламента, предоставление которых заявителем самостоятельно необязательно.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Формирование и направление межведомственных запросов.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3.4.1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Основание для начала административной процедуры.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исполнения административной процедуры по формированию и направлению межведомственных запросов, является полнота и соответствие установленным настоящим Административным регламентов требованиям к их содержанию и комплектности, включая требованиям частей 2.</w:t>
      </w:r>
      <w:r w:rsidR="00C952A0" w:rsidRPr="0037288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и 2.</w:t>
      </w:r>
      <w:r w:rsidR="00C952A0" w:rsidRPr="0037288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 зарегистрированного заявления с прилагаемыми документами и </w:t>
      </w:r>
      <w:r w:rsidR="00425917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3D367D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представлен</w:t>
      </w:r>
      <w:r w:rsidR="00425917" w:rsidRPr="00372887">
        <w:rPr>
          <w:rFonts w:ascii="Times New Roman" w:hAnsi="Times New Roman"/>
          <w:color w:val="000000" w:themeColor="text1"/>
          <w:sz w:val="28"/>
          <w:szCs w:val="28"/>
        </w:rPr>
        <w:t>ных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заявителем по собственной инициативе документов и сведений, предусмотренных частью 2.</w:t>
      </w:r>
      <w:r w:rsidR="00C952A0" w:rsidRPr="0037288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регламента, необходимых для предоставления муниципальной услуги. 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lastRenderedPageBreak/>
        <w:t>3.4.2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Административная процедура предполагает следующие административные действия: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Документы, указанные в части 2.</w:t>
      </w:r>
      <w:r w:rsidR="00C952A0" w:rsidRPr="0037288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. раздела 2 настоящего Административного регламента, запрашиваются специалистом Управления</w:t>
      </w:r>
      <w:r w:rsidR="00C952A0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архитектуры</w:t>
      </w:r>
      <w:r w:rsidRPr="0037288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ответственным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 муниципальной услуги. 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запрос возможно осуществить с использованием системы межведомственного электронного взаимодействия специалист </w:t>
      </w:r>
      <w:r w:rsidRPr="00372887">
        <w:rPr>
          <w:rFonts w:ascii="Times New Roman" w:hAnsi="Times New Roman"/>
          <w:iCs/>
          <w:color w:val="000000" w:themeColor="text1"/>
          <w:sz w:val="28"/>
          <w:szCs w:val="28"/>
        </w:rPr>
        <w:t>Управления</w:t>
      </w:r>
      <w:r w:rsidR="00425917" w:rsidRPr="0037288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архитектуры</w:t>
      </w:r>
      <w:r w:rsidRPr="0037288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ответственный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за предоставление муниципальной услуги направляет такой запрос самостоятельно.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При получении ответ</w:t>
      </w:r>
      <w:r w:rsidR="00425917" w:rsidRPr="0037288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на межведомственный запрос специалист приобщает его к пакету документов, предоставленному заявителем.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Максимальный срок административной процедуры 10 дней</w:t>
      </w:r>
      <w:r w:rsidR="00C952A0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с момента регистрации заявления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3.4.3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Сведения о должностном лице.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указанной в пункте 3.4.2 части 3.4 раздела 3, является специалист Управления</w:t>
      </w:r>
      <w:r w:rsidR="00C952A0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архитектуры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, в обязанности которого входит выполнение указанных административных действий в соответствии с должностной инструкцией.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3.4.4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Критерии принятия решений.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</w:t>
      </w:r>
      <w:r w:rsidR="009123C5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оставления муниципальной услуги 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3.4.5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Результат административной процедуры и порядок передачи результата.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54109" w:rsidRPr="00372887" w:rsidRDefault="00954109" w:rsidP="00954109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3.4.6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форме.</w:t>
      </w:r>
    </w:p>
    <w:p w:rsidR="006B4ACB" w:rsidRPr="00372887" w:rsidRDefault="00954109" w:rsidP="006B4ACB">
      <w:pPr>
        <w:pStyle w:val="af5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Способ фиксации результата административной процедуры: </w:t>
      </w:r>
      <w:r w:rsidR="009B072C" w:rsidRPr="00372887">
        <w:rPr>
          <w:rFonts w:ascii="Times New Roman" w:hAnsi="Times New Roman"/>
          <w:color w:val="000000" w:themeColor="text1"/>
          <w:sz w:val="28"/>
          <w:szCs w:val="28"/>
        </w:rPr>
        <w:t>передача  заявления и сформированного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полного пакета документов, необходимых для предоставления муниципальной услуги</w:t>
      </w:r>
      <w:r w:rsidR="009B072C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5917" w:rsidRPr="00372887">
        <w:rPr>
          <w:rFonts w:ascii="Times New Roman" w:hAnsi="Times New Roman"/>
          <w:color w:val="000000" w:themeColor="text1"/>
          <w:sz w:val="28"/>
          <w:szCs w:val="28"/>
        </w:rPr>
        <w:t>Главе администрации Елизовского городского поселения для согласования принятия решения.</w:t>
      </w:r>
    </w:p>
    <w:p w:rsidR="0089275D" w:rsidRPr="00372887" w:rsidRDefault="00817551" w:rsidP="00472E9E">
      <w:pPr>
        <w:pStyle w:val="12"/>
        <w:tabs>
          <w:tab w:val="left" w:pos="709"/>
        </w:tabs>
        <w:rPr>
          <w:rFonts w:cs="Times New Roman"/>
          <w:b w:val="0"/>
          <w:color w:val="000000" w:themeColor="text1"/>
        </w:rPr>
      </w:pPr>
      <w:r w:rsidRPr="00372887">
        <w:rPr>
          <w:rFonts w:eastAsia="Times New Roman" w:cs="Times New Roman"/>
          <w:b w:val="0"/>
          <w:color w:val="000000" w:themeColor="text1"/>
          <w:spacing w:val="2"/>
        </w:rPr>
        <w:t>3.</w:t>
      </w:r>
      <w:r w:rsidR="009123C5" w:rsidRPr="00372887">
        <w:rPr>
          <w:rFonts w:eastAsia="Times New Roman" w:cs="Times New Roman"/>
          <w:b w:val="0"/>
          <w:color w:val="000000" w:themeColor="text1"/>
          <w:spacing w:val="2"/>
        </w:rPr>
        <w:t>5.</w:t>
      </w:r>
      <w:r w:rsidR="006B6F34" w:rsidRPr="00372887">
        <w:rPr>
          <w:rFonts w:cs="Times New Roman"/>
          <w:b w:val="0"/>
          <w:color w:val="000000" w:themeColor="text1"/>
        </w:rPr>
        <w:tab/>
      </w:r>
      <w:r w:rsidR="00472E9E" w:rsidRPr="00372887">
        <w:rPr>
          <w:rFonts w:cs="Times New Roman"/>
          <w:b w:val="0"/>
          <w:color w:val="000000" w:themeColor="text1"/>
        </w:rPr>
        <w:t xml:space="preserve">Принятие решения о выдаче разрешения </w:t>
      </w:r>
      <w:r w:rsidR="00465243" w:rsidRPr="00372887">
        <w:rPr>
          <w:rFonts w:cs="Times New Roman"/>
          <w:b w:val="0"/>
          <w:color w:val="000000" w:themeColor="text1"/>
        </w:rPr>
        <w:t>на</w:t>
      </w:r>
      <w:r w:rsidR="00472E9E" w:rsidRPr="00372887">
        <w:rPr>
          <w:rFonts w:cs="Times New Roman"/>
          <w:b w:val="0"/>
          <w:color w:val="000000" w:themeColor="text1"/>
        </w:rPr>
        <w:t xml:space="preserve"> использовани</w:t>
      </w:r>
      <w:r w:rsidR="00465243" w:rsidRPr="00372887">
        <w:rPr>
          <w:rFonts w:cs="Times New Roman"/>
          <w:b w:val="0"/>
          <w:color w:val="000000" w:themeColor="text1"/>
        </w:rPr>
        <w:t>е</w:t>
      </w:r>
      <w:r w:rsidR="00472E9E" w:rsidRPr="00372887">
        <w:rPr>
          <w:rFonts w:cs="Times New Roman"/>
          <w:b w:val="0"/>
          <w:color w:val="000000" w:themeColor="text1"/>
        </w:rPr>
        <w:t xml:space="preserve"> земельного участка или об отказе выдаче разрешения </w:t>
      </w:r>
      <w:r w:rsidR="00465243" w:rsidRPr="00372887">
        <w:rPr>
          <w:rFonts w:cs="Times New Roman"/>
          <w:b w:val="0"/>
          <w:color w:val="000000" w:themeColor="text1"/>
        </w:rPr>
        <w:t>на</w:t>
      </w:r>
      <w:r w:rsidR="00472E9E" w:rsidRPr="00372887">
        <w:rPr>
          <w:rFonts w:cs="Times New Roman"/>
          <w:b w:val="0"/>
          <w:color w:val="000000" w:themeColor="text1"/>
        </w:rPr>
        <w:t xml:space="preserve"> использовани</w:t>
      </w:r>
      <w:r w:rsidR="00465243" w:rsidRPr="00372887">
        <w:rPr>
          <w:rFonts w:cs="Times New Roman"/>
          <w:b w:val="0"/>
          <w:color w:val="000000" w:themeColor="text1"/>
        </w:rPr>
        <w:t>е</w:t>
      </w:r>
      <w:r w:rsidR="00472E9E" w:rsidRPr="00372887">
        <w:rPr>
          <w:rFonts w:cs="Times New Roman"/>
          <w:b w:val="0"/>
          <w:color w:val="000000" w:themeColor="text1"/>
        </w:rPr>
        <w:t xml:space="preserve"> земельного участка и </w:t>
      </w:r>
      <w:r w:rsidR="00472E9E" w:rsidRPr="00372887">
        <w:rPr>
          <w:rFonts w:eastAsia="Calibri" w:cs="Times New Roman"/>
          <w:b w:val="0"/>
          <w:color w:val="000000" w:themeColor="text1"/>
        </w:rPr>
        <w:t>выдача и направление заявителю результата предоставления муниципальной услуги</w:t>
      </w:r>
      <w:r w:rsidR="00FD3681" w:rsidRPr="00372887">
        <w:rPr>
          <w:rFonts w:cs="Times New Roman"/>
          <w:b w:val="0"/>
          <w:color w:val="000000" w:themeColor="text1"/>
        </w:rPr>
        <w:t>.</w:t>
      </w:r>
    </w:p>
    <w:p w:rsidR="0036694E" w:rsidRPr="00372887" w:rsidRDefault="0036694E" w:rsidP="0036694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72E9E" w:rsidRPr="0037288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Основания для начала административной процедуры.</w:t>
      </w:r>
    </w:p>
    <w:p w:rsidR="009B072C" w:rsidRPr="00372887" w:rsidRDefault="0036694E" w:rsidP="0036694E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по принятию решения о предоставлении услуги является </w:t>
      </w:r>
      <w:r w:rsidR="009B072C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</w:t>
      </w:r>
      <w:r w:rsidR="00425917" w:rsidRPr="00372887">
        <w:rPr>
          <w:rFonts w:ascii="Times New Roman" w:hAnsi="Times New Roman"/>
          <w:color w:val="000000" w:themeColor="text1"/>
          <w:sz w:val="28"/>
          <w:szCs w:val="28"/>
        </w:rPr>
        <w:t>Главой администрации Елизовского городского поселения</w:t>
      </w:r>
      <w:r w:rsidR="00733B55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072C" w:rsidRPr="00372887">
        <w:rPr>
          <w:rFonts w:ascii="Times New Roman" w:hAnsi="Times New Roman"/>
          <w:color w:val="000000" w:themeColor="text1"/>
          <w:sz w:val="28"/>
          <w:szCs w:val="28"/>
        </w:rPr>
        <w:t>заявления и сформированного полного пакета документов, необходимых для предоставления муниципальной услуги .</w:t>
      </w:r>
    </w:p>
    <w:p w:rsidR="0036694E" w:rsidRPr="00372887" w:rsidRDefault="0036694E" w:rsidP="0036694E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B072C" w:rsidRPr="0037288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45602A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Административная процедура предполагает следующие административные действия:</w:t>
      </w:r>
    </w:p>
    <w:p w:rsidR="005B2074" w:rsidRPr="00372887" w:rsidRDefault="00733B55" w:rsidP="005B20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lastRenderedPageBreak/>
        <w:t>3.5.2.1  По результатам проверки заявления, документов приложенных к нему, и иных имеющихся документов, в том числе по результатам получения информации по запросам,</w:t>
      </w:r>
      <w:r w:rsidR="005B2074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отсутствия оснований для отказа в предоставлении муниципальной услуги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2074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Главой </w:t>
      </w:r>
      <w:r w:rsidR="00673B37" w:rsidRPr="00372887">
        <w:rPr>
          <w:rFonts w:ascii="Times New Roman" w:hAnsi="Times New Roman"/>
          <w:color w:val="000000" w:themeColor="text1"/>
          <w:sz w:val="28"/>
          <w:szCs w:val="28"/>
        </w:rPr>
        <w:t>администрации Елизовского городского поселения</w:t>
      </w:r>
      <w:r w:rsidR="005B2074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решение о согласовании в </w:t>
      </w:r>
      <w:r w:rsidR="008120BF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подготовке документации по </w:t>
      </w:r>
      <w:r w:rsidR="005B2074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выдаче </w:t>
      </w:r>
      <w:r w:rsidR="005B2074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решения о разрешении на использование земельного участка или</w:t>
      </w:r>
      <w:r w:rsidR="00673B37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73B37" w:rsidRPr="00372887">
        <w:rPr>
          <w:rFonts w:ascii="Times New Roman" w:hAnsi="Times New Roman"/>
          <w:color w:val="000000" w:themeColor="text1"/>
          <w:sz w:val="28"/>
          <w:szCs w:val="28"/>
        </w:rPr>
        <w:t>в случае наличия оснований</w:t>
      </w:r>
      <w:r w:rsidR="008120BF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для отказа</w:t>
      </w:r>
      <w:r w:rsidR="00673B37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Глава администрации Елизовского городского поселения согласовывает</w:t>
      </w:r>
      <w:r w:rsidR="008120BF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подготовку документации </w:t>
      </w:r>
      <w:r w:rsidR="00673B37" w:rsidRPr="00372887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5B2074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отказе в </w:t>
      </w:r>
      <w:r w:rsidR="005B2074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выдаче </w:t>
      </w:r>
      <w:r w:rsidR="005B2074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</w:t>
      </w:r>
      <w:r w:rsidR="00425917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 w:rsidR="005B2074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использование земельного участка. </w:t>
      </w:r>
    </w:p>
    <w:p w:rsidR="00733B55" w:rsidRPr="00372887" w:rsidRDefault="005B2074" w:rsidP="00DB63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3.5.2.2. При сог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ласовании Главой администрации Елизовского городского поселения </w:t>
      </w:r>
      <w:r w:rsidR="008120BF" w:rsidRPr="00372887">
        <w:rPr>
          <w:rFonts w:ascii="Times New Roman" w:hAnsi="Times New Roman"/>
          <w:color w:val="000000" w:themeColor="text1"/>
          <w:sz w:val="28"/>
          <w:szCs w:val="28"/>
        </w:rPr>
        <w:t>подготовки документации по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выдаче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решения о разрешении на использование земельного участка </w:t>
      </w:r>
      <w:r w:rsidR="00733B55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Управления имущественных отношений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33B55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 позднее 23 (двадцати трех) дней со дня регистрации заявления </w:t>
      </w:r>
      <w:r w:rsidR="00DB63C7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подгот</w:t>
      </w:r>
      <w:r w:rsidR="00733B55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DB63C7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733B55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ливает проект решения о разрешении </w:t>
      </w:r>
      <w:r w:rsidR="001E479C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</w:t>
      </w:r>
      <w:r w:rsidR="00733B55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использовани</w:t>
      </w:r>
      <w:r w:rsidR="001E479C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земельного участка.</w:t>
      </w:r>
    </w:p>
    <w:p w:rsidR="00C84B59" w:rsidRPr="00372887" w:rsidRDefault="00C84B59" w:rsidP="00C84B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 должно содержать,  в том числе:</w:t>
      </w:r>
    </w:p>
    <w:p w:rsidR="00C84B59" w:rsidRPr="00372887" w:rsidRDefault="00C84B59" w:rsidP="00C84B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указание об обязанности лица, получившего разрешение, привести используемые на основании разрешения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участка;</w:t>
      </w:r>
    </w:p>
    <w:p w:rsidR="00C84B59" w:rsidRPr="00372887" w:rsidRDefault="00C84B59" w:rsidP="00C84B59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указание о возможности досрочного прекращения действия разрешения со дня предоставления земельного участка гражданину или юридическому лицу и сроки направления уполномоченным органом заявителю соответствующего уведомления.</w:t>
      </w:r>
    </w:p>
    <w:p w:rsidR="00CA0201" w:rsidRPr="00372887" w:rsidRDefault="00733B55" w:rsidP="00733B55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Согласованный проект решения </w:t>
      </w:r>
      <w:r w:rsidRPr="003728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427AA7" w:rsidRPr="003728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разрешении на использование земельного участка</w:t>
      </w:r>
      <w:r w:rsidR="00427AA7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427AA7" w:rsidRPr="0037288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) передается на рассмотрение и подписание </w:t>
      </w:r>
      <w:r w:rsidR="00CA0201" w:rsidRPr="00372887">
        <w:rPr>
          <w:rFonts w:ascii="Times New Roman" w:hAnsi="Times New Roman"/>
          <w:color w:val="000000" w:themeColor="text1"/>
          <w:sz w:val="28"/>
          <w:szCs w:val="28"/>
        </w:rPr>
        <w:t>Руководителю Управления имущественных отношений.</w:t>
      </w:r>
    </w:p>
    <w:p w:rsidR="005B2074" w:rsidRPr="00372887" w:rsidRDefault="005B2074" w:rsidP="005B20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3.5.2.</w:t>
      </w:r>
      <w:r w:rsidR="00673B37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При сог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ласовании Главой администрации Елизовского городского поселения решения</w:t>
      </w:r>
      <w:r w:rsidR="008120BF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о подготовке документации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выдаче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разрешения на использование земельного участка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специалист Управления архитектуры и градостроительства</w:t>
      </w:r>
      <w:r w:rsidR="00673B37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 позднее 23 (двадцати трех) дней со дня регистрации заявления подготавливает проект решения об отказе в выдаче разрешении на использование земельного участка; </w:t>
      </w:r>
    </w:p>
    <w:p w:rsidR="005B2074" w:rsidRPr="00372887" w:rsidRDefault="005B2074" w:rsidP="005B2074">
      <w:pPr>
        <w:pStyle w:val="af5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 решении об отказе в выдаче разрешения на использование земельного участка должны быть указаны все основания, предусмотренные частью 2.10 раздела 2 настоящего Административного регламента</w:t>
      </w:r>
      <w:r w:rsidR="00673B37" w:rsidRPr="0037288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</w:p>
    <w:p w:rsidR="005B2074" w:rsidRPr="00372887" w:rsidRDefault="005B2074" w:rsidP="005B2074">
      <w:pPr>
        <w:pStyle w:val="af5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случае если заявление подано с нарушением требований, предусмотренных пунктами 3 и 4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Правила выдачи разрешения от 27.11.2014 № 1244, в</w:t>
      </w:r>
      <w:r w:rsidRPr="0037288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решении об отказе в выдаче разрешения на использование земельного участка должно быть, в чем состоит такое нарушение.</w:t>
      </w:r>
    </w:p>
    <w:p w:rsidR="005B2074" w:rsidRPr="00372887" w:rsidRDefault="008120BF" w:rsidP="005B2074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r w:rsidR="005B2074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роект решения об отказе </w:t>
      </w:r>
      <w:r w:rsidR="005B2074" w:rsidRPr="0037288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 выдаче разрешения на использование земельного участка</w:t>
      </w:r>
      <w:r w:rsidR="005B2074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передается на рассмотрение и подписание </w:t>
      </w:r>
      <w:r w:rsidR="00673B37" w:rsidRPr="00372887">
        <w:rPr>
          <w:rFonts w:ascii="Times New Roman" w:hAnsi="Times New Roman"/>
          <w:color w:val="000000" w:themeColor="text1"/>
          <w:sz w:val="28"/>
          <w:szCs w:val="28"/>
        </w:rPr>
        <w:t>Главе администрации Елизовского городского поселения</w:t>
      </w:r>
      <w:r w:rsidR="005B2074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E479C" w:rsidRPr="00372887" w:rsidRDefault="001E479C" w:rsidP="001E479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3.5.3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120BF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Сведения о должностном лице.</w:t>
      </w:r>
    </w:p>
    <w:p w:rsidR="001E479C" w:rsidRPr="00372887" w:rsidRDefault="001E479C" w:rsidP="001E479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3.5.3.1 Должностным лицом, ответственным за выполнение административных действий, входящих в состав административной процедуры, указанной в подпункте 3.5.2.</w:t>
      </w:r>
      <w:r w:rsidR="00673B37" w:rsidRPr="0037288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пункта 3.5.2 части 3.5 раздела 3, является специалист Управления имущественных отношений, в обязанности которого входит выполнение указанных административных действий в соответ</w:t>
      </w:r>
      <w:r w:rsidR="00673B37" w:rsidRPr="00372887">
        <w:rPr>
          <w:rFonts w:ascii="Times New Roman" w:hAnsi="Times New Roman"/>
          <w:color w:val="000000" w:themeColor="text1"/>
          <w:sz w:val="28"/>
          <w:szCs w:val="28"/>
        </w:rPr>
        <w:t>ствии с должностной инструкцией;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должностным лицом, ответственным за принятие решени</w:t>
      </w:r>
      <w:r w:rsidR="00673B37" w:rsidRPr="0037288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A55FCC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разрешении на использование земельного участка или об отказе в выдаче разрешения на использование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28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земельного участка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, является </w:t>
      </w:r>
      <w:r w:rsidR="00A55FCC" w:rsidRPr="00372887">
        <w:rPr>
          <w:rFonts w:ascii="Times New Roman" w:hAnsi="Times New Roman"/>
          <w:color w:val="000000" w:themeColor="text1"/>
          <w:sz w:val="28"/>
          <w:szCs w:val="28"/>
        </w:rPr>
        <w:t>Руководитель Управления имущественных отношений.</w:t>
      </w:r>
    </w:p>
    <w:p w:rsidR="00673B37" w:rsidRPr="00372887" w:rsidRDefault="00673B37" w:rsidP="00673B37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3.5.3.2 Должностным лицом, ответственным за выполнение административных действий, входящих в состав административной процедуры, указанной в подпункте 3.5.2.3 пункта 3.5.2 части 3.5 раздела 3, является специалист Управления архитектуры и градостроительства администрации Елизовского городского поселения, в обязанности которого входит выполнение указанных административных действий в соответствии с должностной инструкцией; должностным лицом, ответственным за принятие решения об отказе в выдаче разрешения на использование </w:t>
      </w:r>
      <w:r w:rsidRPr="003728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земельного участка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, является </w:t>
      </w:r>
      <w:r w:rsidR="008120BF" w:rsidRPr="00372887">
        <w:rPr>
          <w:rFonts w:ascii="Times New Roman" w:hAnsi="Times New Roman"/>
          <w:color w:val="000000" w:themeColor="text1"/>
          <w:sz w:val="28"/>
          <w:szCs w:val="28"/>
        </w:rPr>
        <w:t>Глава администрации Елизовского городского поселения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479C" w:rsidRPr="00372887" w:rsidRDefault="001E479C" w:rsidP="001E479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3.5.4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Критерии принятия решений.</w:t>
      </w:r>
    </w:p>
    <w:p w:rsidR="001E479C" w:rsidRPr="00372887" w:rsidRDefault="001E479C" w:rsidP="001E479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Критерии принятия решения: полный пакет документов, необходимых для пред</w:t>
      </w:r>
      <w:r w:rsidR="004552FF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оставления муниципальной услуги и наличие (отсутствие) оснований для её предоставления. </w:t>
      </w:r>
    </w:p>
    <w:p w:rsidR="001E479C" w:rsidRPr="00372887" w:rsidRDefault="001E479C" w:rsidP="001E479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3.5.5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Результат административной процедуры и порядок передачи результата.</w:t>
      </w:r>
    </w:p>
    <w:p w:rsidR="001E479C" w:rsidRPr="00372887" w:rsidRDefault="001E479C" w:rsidP="001E479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4552FF" w:rsidRPr="00372887">
        <w:rPr>
          <w:rFonts w:ascii="Times New Roman" w:hAnsi="Times New Roman"/>
          <w:color w:val="000000" w:themeColor="text1"/>
          <w:sz w:val="28"/>
          <w:szCs w:val="28"/>
        </w:rPr>
        <w:t>о выдаче</w:t>
      </w:r>
      <w:r w:rsidR="00C84B59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разрешении на использование земельного участка либо об отказе в выдаче разрешения на использование  </w:t>
      </w:r>
      <w:r w:rsidR="00C84B59" w:rsidRPr="003728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земельного участка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479C" w:rsidRPr="00372887" w:rsidRDefault="001E479C" w:rsidP="001E479C">
      <w:pPr>
        <w:pStyle w:val="af5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r w:rsidR="00C84B59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о разрешении на использование земельного участка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подписывается </w:t>
      </w:r>
      <w:r w:rsidR="00C84B59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Руководителем имущественных отношений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на следующий день после его получения</w:t>
      </w:r>
      <w:r w:rsidR="008120BF" w:rsidRPr="003728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479C" w:rsidRPr="00372887" w:rsidRDefault="001E479C" w:rsidP="001E479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После подписания </w:t>
      </w:r>
      <w:r w:rsidR="00C84B59" w:rsidRPr="00372887">
        <w:rPr>
          <w:rFonts w:ascii="Times New Roman" w:hAnsi="Times New Roman"/>
          <w:color w:val="000000" w:themeColor="text1"/>
          <w:sz w:val="28"/>
          <w:szCs w:val="28"/>
        </w:rPr>
        <w:t>Руководителем имущественных отношений решения о разрешении на использование земельного участка</w:t>
      </w:r>
      <w:r w:rsidRPr="003728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его регистрация осуществляется специалистом Управления </w:t>
      </w:r>
      <w:r w:rsidR="00C84B59" w:rsidRPr="00372887">
        <w:rPr>
          <w:rFonts w:ascii="Times New Roman" w:hAnsi="Times New Roman"/>
          <w:color w:val="000000" w:themeColor="text1"/>
          <w:sz w:val="28"/>
          <w:szCs w:val="28"/>
        </w:rPr>
        <w:t>имущественных отношений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в журнале </w:t>
      </w:r>
      <w:r w:rsidR="00FE53A8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выдачи разрешений на использование земель или земельных участков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дня, в котором оно подписано. </w:t>
      </w:r>
    </w:p>
    <w:p w:rsidR="00894E6E" w:rsidRPr="00372887" w:rsidRDefault="00894E6E" w:rsidP="00894E6E">
      <w:pPr>
        <w:pStyle w:val="af5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разрешения на использование </w:t>
      </w:r>
      <w:r w:rsidRPr="003728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земельного участка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подписывается Главой администрации Елизовского городского поселения на следующий день после его получения.</w:t>
      </w:r>
    </w:p>
    <w:p w:rsidR="00894E6E" w:rsidRPr="00372887" w:rsidRDefault="00894E6E" w:rsidP="00894E6E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После подписания Главой администрации Елизовского городского поселения об отказе в выдаче разрешения на использование </w:t>
      </w:r>
      <w:r w:rsidRPr="003728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земельного </w:t>
      </w:r>
      <w:r w:rsidRPr="00372887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участка,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его регистрация осуществляется специалистом Управления делами в журнале учета исходящих документов в течение дня, в котором оно подписано. </w:t>
      </w:r>
    </w:p>
    <w:p w:rsidR="001E479C" w:rsidRPr="00372887" w:rsidRDefault="001E479C" w:rsidP="001E479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894E6E" w:rsidRPr="0037288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4B59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о разрешении на использование земельного участка или об отказе в выдаче разрешения на использование  </w:t>
      </w:r>
      <w:r w:rsidR="00C84B59" w:rsidRPr="003728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земельного участка 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выдается способом, указанным в заявлении в течение </w:t>
      </w:r>
      <w:r w:rsidR="00C84B59" w:rsidRPr="00372887">
        <w:rPr>
          <w:rFonts w:ascii="Times New Roman" w:hAnsi="Times New Roman"/>
          <w:color w:val="000000" w:themeColor="text1"/>
          <w:sz w:val="28"/>
          <w:szCs w:val="28"/>
        </w:rPr>
        <w:t>3 рабочих д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ней со дня принятия такого решения.</w:t>
      </w:r>
    </w:p>
    <w:p w:rsidR="001E479C" w:rsidRPr="00372887" w:rsidRDefault="001E479C" w:rsidP="001E479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3.5.6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форме.</w:t>
      </w:r>
    </w:p>
    <w:p w:rsidR="001E479C" w:rsidRPr="00372887" w:rsidRDefault="001E479C" w:rsidP="001E479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 присвоение решению регистрационного номера и направление решения заявителю</w:t>
      </w:r>
      <w:r w:rsidR="00C84B59"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8FB" w:rsidRPr="003728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A2A37" w:rsidRPr="00372887" w:rsidRDefault="00AA2A37" w:rsidP="00AA2A37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Если указан способ: в электронной форме. В данном случае документы готовятся в формате pdf, подписываются квалифицированной электронной подписью уполномоченного должностного лица)</w:t>
      </w:r>
    </w:p>
    <w:p w:rsidR="00AA2A37" w:rsidRPr="00372887" w:rsidRDefault="00AA2A37" w:rsidP="00AA2A37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Указанные документы в формате электронного архива zip, rar направляются в личный кабинет заявителя.</w:t>
      </w:r>
    </w:p>
    <w:p w:rsidR="00AA2A37" w:rsidRPr="00372887" w:rsidRDefault="00AA2A37" w:rsidP="00AA2A37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Максимальная продолжительность административной процедуры рассмотрения представленных документов и принятия решения о выдаче разрешения или об отказе в его выдаче составляет 3 (три)  рабочих дня.</w:t>
      </w:r>
    </w:p>
    <w:p w:rsidR="00DB63C7" w:rsidRPr="00372887" w:rsidRDefault="00DB63C7" w:rsidP="00DB6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Выдача разрешения </w:t>
      </w:r>
      <w:r w:rsidR="00AC1DF7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использование земельного участка 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</w:t>
      </w:r>
      <w:r w:rsidR="007A057A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отказе в выдаче такого разрешения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6C1CCF" w:rsidRPr="00372887" w:rsidRDefault="00DB63C7" w:rsidP="00DB6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</w:t>
      </w:r>
      <w:r w:rsidR="006C1CCF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принятия решения об 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</w:t>
      </w:r>
      <w:r w:rsidR="006C1CCF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выдаче разрешения </w:t>
      </w:r>
      <w:r w:rsidR="006C1CCF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использование земельного участка 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документы возвращаются заявителю. </w:t>
      </w:r>
      <w:r w:rsidR="006C1CCF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неявк</w:t>
      </w:r>
      <w:r w:rsidR="006C1CCF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заявителя в </w:t>
      </w:r>
      <w:r w:rsidR="006C1CCF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течении 3-х рабочих дней за указанным результатом </w:t>
      </w:r>
      <w:r w:rsidR="00894E6E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 </w:t>
      </w:r>
      <w:r w:rsidR="00465243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выборе</w:t>
      </w:r>
      <w:r w:rsidR="00894E6E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способа получения результата – лично)</w:t>
      </w:r>
      <w:r w:rsidR="00E368FB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результ</w:t>
      </w:r>
      <w:r w:rsidR="00894E6E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</w:t>
      </w:r>
      <w:r w:rsidR="00E368FB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муниципальной услуги направляется </w:t>
      </w:r>
      <w:r w:rsidR="006C1CCF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заявителю заказным письмом с приложением представленных им документов.</w:t>
      </w:r>
    </w:p>
    <w:p w:rsidR="00093578" w:rsidRPr="00372887" w:rsidRDefault="00093578" w:rsidP="000935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неявки заявителя в установленный срок за разрешением на использование земельного участка (при </w:t>
      </w:r>
      <w:r w:rsidR="00465243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выборе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способа получения результата – лично), документ </w:t>
      </w:r>
      <w:r w:rsidR="00465243"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направляется заявителю заказным письмом с приложением представленных им документов</w:t>
      </w: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093578" w:rsidRPr="00372887" w:rsidRDefault="00093578" w:rsidP="000935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вправе отозвать свое заявление на любом этапе рассмотрения документов до регистрации подготовленного разрешения на использование земельного участка или решения об отказе в его выдаче.</w:t>
      </w:r>
    </w:p>
    <w:p w:rsidR="00093578" w:rsidRPr="00372887" w:rsidRDefault="00093578" w:rsidP="000935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Отзыв заявления оформляется письмом заявителя(официального представителя) или соответствующей записью на подлиннике ранее поданного заявления о предоставлении муниципальной услуги. При этом заявление остается в Управлении архитектуры, документы возвращаются заявителю.</w:t>
      </w:r>
    </w:p>
    <w:p w:rsidR="00DB63C7" w:rsidRPr="00372887" w:rsidRDefault="00DB63C7" w:rsidP="00DB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AF7621"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Досудебное (внесудебное) обжалование решений и действий (бездействия) органа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предоставляющего муниципальную услугу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должностного лица органа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предоставляющего муниципальную услугу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муниципального служащего, 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предоставляющего муниципальную услугу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порядке, предусмотренном </w:t>
      </w:r>
      <w:hyperlink w:anchor="sub_1128" w:history="1">
        <w:r w:rsidR="00923858" w:rsidRPr="0037288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частя</w:t>
        </w:r>
        <w:r w:rsidRPr="0037288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ми 5.1-5.4</w:t>
        </w:r>
      </w:hyperlink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3858"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5 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регламента.</w:t>
      </w:r>
    </w:p>
    <w:p w:rsidR="00E34083" w:rsidRPr="00372887" w:rsidRDefault="00E34083" w:rsidP="00E3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3.2.5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Получение сведений о ходе выполнения запроса о предоставлении муниципальной услуги.</w:t>
      </w:r>
    </w:p>
    <w:p w:rsidR="00E34083" w:rsidRPr="00372887" w:rsidRDefault="00E34083" w:rsidP="00E3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почты, в форме смс-уведомления по выбору заявителя.</w:t>
      </w:r>
    </w:p>
    <w:p w:rsidR="00E34083" w:rsidRPr="00372887" w:rsidRDefault="00E34083" w:rsidP="00E3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E34083" w:rsidRPr="00372887" w:rsidRDefault="00E34083" w:rsidP="00E3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уведомление о приеме и регистрации заявления и иных документов, необходимых для предоставления муниципальной услуги;</w:t>
      </w:r>
    </w:p>
    <w:p w:rsidR="00E34083" w:rsidRPr="00372887" w:rsidRDefault="00E34083" w:rsidP="00E3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уведомление о начале процедуры предоставления муниципальной услуги;</w:t>
      </w:r>
    </w:p>
    <w:p w:rsidR="00E34083" w:rsidRPr="00372887" w:rsidRDefault="00E34083" w:rsidP="00E3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уведомление о возможности получить результат предоставления муниципальной услуги либо мотивированный отказ в предоставлении государственной услуги;</w:t>
      </w:r>
    </w:p>
    <w:p w:rsidR="00E34083" w:rsidRPr="00372887" w:rsidRDefault="00E34083" w:rsidP="00E3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3.2.6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Осуществление оценки качества предоставления муниципальной услуги.</w:t>
      </w:r>
    </w:p>
    <w:p w:rsidR="003D367D" w:rsidRPr="00372887" w:rsidRDefault="003D367D" w:rsidP="00E3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4083" w:rsidRPr="00372887" w:rsidRDefault="00E34083" w:rsidP="00E3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18" w:history="1">
        <w:r w:rsidRPr="0037288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постановлением</w:t>
        </w:r>
      </w:hyperlink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12.12. 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3.2.7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Досудебное (внесудебное) обжалование решений и действий (бездействия) органа предоставляющего муниципальную услугу, должностного лица органа предоставляющего муниципальную услугу либо муниципального служащего, предоставляющего муниципальную услугу осуществляется в порядке, предусмотренном </w:t>
      </w:r>
      <w:hyperlink w:anchor="sub_1128" w:history="1">
        <w:r w:rsidRPr="0037288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пунктами 5.1-5.4</w:t>
        </w:r>
      </w:hyperlink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E34083" w:rsidRPr="00372887" w:rsidRDefault="00E34083" w:rsidP="00E3408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3.3.</w:t>
      </w:r>
      <w:r w:rsidRPr="0037288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услуг.</w:t>
      </w:r>
    </w:p>
    <w:p w:rsidR="00E34083" w:rsidRPr="00372887" w:rsidRDefault="00E34083" w:rsidP="00E3408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3.3.1</w:t>
      </w:r>
      <w:r w:rsidRPr="0037288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>Предоставление государственной услуги многофункциональным центром включает в себя следующие административные процедуры: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left="6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прием заявления гражданина о предоставлении муниципальной услуги и иных документов, необходимых для предоставления муниципальной услуги;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информирование гражданина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многофункциональном центре;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выдача гражданину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Управлением,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досудебное (внесудебное) обжалование решений и действий (бездействия) многофункциональных центров и их работников.</w:t>
      </w:r>
      <w:bookmarkStart w:id="1" w:name="sub_602"/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Порядок выполнения административных процедур многофункциональными центрами</w:t>
      </w:r>
      <w:bookmarkStart w:id="2" w:name="sub_1134"/>
      <w:bookmarkEnd w:id="1"/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личное обращение гражданина с заявлением и документами, необходимыми для предоставления муниципальной услуги, в любой многофункциональный центр в пределах территории Российской Федерации по выбору гражданина независимо от его места жительства, места пребывания, места фактического проживания или места нахождения, в случае, если между Управлением, предоставляющей муниципальную услугу, указанными в </w:t>
      </w:r>
      <w:hyperlink w:anchor="sub_1091" w:history="1">
        <w:r w:rsidR="007A057A" w:rsidRPr="0037288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части</w:t>
        </w:r>
        <w:r w:rsidRPr="0037288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2.6.</w:t>
        </w:r>
        <w:r w:rsidR="007A057A" w:rsidRPr="0037288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раздела 2 настоящего</w:t>
        </w:r>
      </w:hyperlink>
      <w:r w:rsidR="007A057A" w:rsidRPr="00372887">
        <w:rPr>
          <w:color w:val="000000" w:themeColor="text1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регламента, и многофункциональным центром заключено соглашение о взаимодействии и подача указанного заявления предусмотрена перечнем муниципальных услуг, предоставляемых в многофункциональном центре, предусмотренным соглашением.</w:t>
      </w:r>
      <w:bookmarkEnd w:id="2"/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могут обращаться путем подачи заявления в многофункциональный центр непосредственно, через представителя.</w:t>
      </w:r>
      <w:bookmarkStart w:id="3" w:name="sub_11343"/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обязанность по представлению которых возложена на гражданина, через многофункциональный центр днем обращения за предоставлением муниципальной услуги считается дата приема заявления многофункциональным центром.</w:t>
      </w:r>
      <w:bookmarkEnd w:id="3"/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документы, необходимые для получения муниципальной услуги, могут быть представлены многофункциональным центром в 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электронном виде по защищенным каналам связи, заверенные усиленной </w:t>
      </w:r>
      <w:hyperlink r:id="rId19" w:history="1">
        <w:r w:rsidRPr="0037288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квалифицированной электронной подписью</w:t>
        </w:r>
      </w:hyperlink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оригиналы названных заявления и документов на бумажных носителях в Управление не представляются.</w:t>
      </w:r>
      <w:bookmarkStart w:id="4" w:name="sub_606"/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3.3.2.1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Административная процедура по приему заявления гражданина о предоставлении муниципальной услуги и иных документов, необходимых для предоставления муниципальной услуги.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поступлении заявления специалист МФЦ в день его поступления: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удостоверяет личность заявителя и проверяет его полномочия, правильность заполнения заявления и перечень прилагаемых к заявлению документов;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регистрирует заявление и прилагаемые к нему документы в автоматизированной информационной системе АИС «МФЦ» (далее – АИС «МФЦ») с автоматическим присвоением ему персонального регистрационного номера;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выдает заявителю расписку о приеме заявления и документов к рассмотрению с указанием ФИО специалиста, принявшего заявления, даты приема, срока оказания услуги, контактов Управления.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выполнения действия 15 минут.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направляет в течение 1 (одного) рабочего дня в Управление отсканированный образ заявления о предоставлении муниципальной услуги в формате сканированных электронных образов (JPG).Максимальный срок выполнения действия 15 минут. 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заявления с приложением документов передается в течение двух рабочих дней запроса и документов о предоставлении муниципальной услуги из МФЦ в Управление по реестру приема-передачи документов.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документов в Управление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определяет предмет обращения;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проводит проверку полномочий лица, подающего документы;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проводит проверку правильности заполнения запроса;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заверяет электронное дело своей электронной подписью (далее – ЭП);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направляет копии документов и реестр документов в Управление:</w:t>
      </w:r>
    </w:p>
    <w:p w:rsidR="00E34083" w:rsidRPr="00372887" w:rsidRDefault="00E34083" w:rsidP="0095410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 (в составе пакетов электронных дел) в день обращения заявителя в МФЦ;</w:t>
      </w:r>
    </w:p>
    <w:p w:rsidR="00E34083" w:rsidRPr="00372887" w:rsidRDefault="00E34083" w:rsidP="0095410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бумажных носителях (в случае необходимости обязательного предоставления оригиналов документов) – в течение 3 (трех) рабочих 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3.3.2.2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Административная процедура по информированию гражданина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</w:t>
      </w:r>
      <w:bookmarkStart w:id="5" w:name="sub_1135"/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гражданина о порядке предоставления муниципальной  услуги в многофункциональном центре, о ходе предоставления муниципальной  услуги, указанной в том числе в комплексном запросе, или о готовности документов, являющихся результатом предоставления муниципальной услуги, указанной в комплексном запросе, осуществляется:</w:t>
      </w:r>
    </w:p>
    <w:bookmarkEnd w:id="5"/>
    <w:p w:rsidR="00E34083" w:rsidRPr="00372887" w:rsidRDefault="00E34083" w:rsidP="00E340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ходе личного приема гражданина;</w:t>
      </w:r>
    </w:p>
    <w:p w:rsidR="00E34083" w:rsidRPr="00372887" w:rsidRDefault="00E34083" w:rsidP="00E340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телефону;</w:t>
      </w:r>
    </w:p>
    <w:p w:rsidR="00E34083" w:rsidRPr="00372887" w:rsidRDefault="00E34083" w:rsidP="00E340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электронной почте.</w:t>
      </w:r>
      <w:bookmarkStart w:id="6" w:name="sub_1136"/>
    </w:p>
    <w:p w:rsidR="00E34083" w:rsidRPr="00372887" w:rsidRDefault="00E34083" w:rsidP="00E3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гражданина в многофункциональный центр с запросом о результате предоставления муниципальной услуги посредством электронной почты, многофункциональный центр направляет ответ гражданину не позднее рабочего дня, следующего за днем получения многофункциональным центром указанного запроса.</w:t>
      </w:r>
      <w:bookmarkEnd w:id="6"/>
    </w:p>
    <w:p w:rsidR="00E34083" w:rsidRPr="00372887" w:rsidRDefault="00E34083" w:rsidP="00E3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3.3.2.3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Административная процедура по выдаче гражданину результата предоставления муниципальной услуги, в том числе выдаче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Управлением, а также выдача документов, включая составление на бумажном носителе</w:t>
      </w:r>
      <w:bookmarkStart w:id="7" w:name="sub_1139"/>
      <w:bookmarkEnd w:id="4"/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указании заявителем места получения ответа (результата предоставления муниципальной услуги) посредством МФЦ должностное лицо Управления,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электронном виде в течение 1 (одного) рабочего дня со дня принятия решения о предоставлении (отказе в предоставлении) заявителю услуги;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 бумажном носителе – в срок не более 3 (трех) рабочих дней со дня принятия решения о предоставлении (отказе в предоставлении) заявителю услуги.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Указанные в настоящем пункте документы направляются в МФЦ не позднее 2 (двух) рабочих дней до окончания срока предоставления муниципальной услуги.</w:t>
      </w:r>
    </w:p>
    <w:p w:rsidR="00E34083" w:rsidRPr="00372887" w:rsidRDefault="00E34083" w:rsidP="00E3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 МФЦ, ответственный за выдачу документов, полученных от Управления по результатам рассмотрения представленных заявителем документов, в день их получения от Управления, 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34083" w:rsidRPr="00372887" w:rsidRDefault="00E34083" w:rsidP="00E3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гражданина з</w:t>
      </w:r>
      <w:r w:rsidR="007A057A"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выдачей 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разрешения, 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«онлайн» </w:t>
      </w:r>
      <w:bookmarkEnd w:id="7"/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 наличии технической возможности) получает ответ. Распечатывает, ставит штамп многофункционального центра и печать, заверяет подписью с ее расшифровкой. Вручает документ гражданину (представителю гражданина).</w:t>
      </w:r>
    </w:p>
    <w:p w:rsidR="00E34083" w:rsidRPr="00372887" w:rsidRDefault="00E34083" w:rsidP="002A3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гражданина за выдачей решения об отказе в удовлетворении поданного заявления работник многофункционального центра формирует решение об отказе в удовлетворении поданного заявления, поступившее из Управления  посредством системы межведомственного электронного взаимодействия, ставит штамп многофункционального центра и печать, заверяет подписью с ее расшифровкой. Вручает решение об отказе в удовлетворении поданного заявления гражда</w:t>
      </w:r>
      <w:bookmarkStart w:id="8" w:name="sub_607"/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нину (представителю гражданина).</w:t>
      </w:r>
    </w:p>
    <w:p w:rsidR="00E34083" w:rsidRPr="00372887" w:rsidRDefault="00E34083" w:rsidP="002A3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3.3.2.4</w:t>
      </w:r>
      <w:bookmarkStart w:id="9" w:name="sub_1141"/>
      <w:bookmarkEnd w:id="8"/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Досудебное (внесудебное) обжалование решений и действий (бездействия) многофункциональных центров и их работников осуществляется в порядке, предусмотренном </w:t>
      </w:r>
      <w:hyperlink w:anchor="sub_1128" w:history="1">
        <w:r w:rsidRPr="0037288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пунктами 5.1-5.4</w:t>
        </w:r>
      </w:hyperlink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</w:p>
    <w:bookmarkEnd w:id="9"/>
    <w:p w:rsidR="00E34083" w:rsidRPr="00372887" w:rsidRDefault="00E34083" w:rsidP="002A353D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3.4.</w:t>
      </w:r>
      <w:r w:rsidRPr="0037288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34083" w:rsidRPr="00372887" w:rsidRDefault="00E34083" w:rsidP="002A3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выявления заявителем в полученном документе опечаток и (или) ошибок, заявитель представляет в Управление заявление об исправлении таких опечаток и (или) ошибок, в котором указываются реквизиты выданного документа.</w:t>
      </w:r>
    </w:p>
    <w:p w:rsidR="00E34083" w:rsidRPr="00372887" w:rsidRDefault="00E34083" w:rsidP="002A3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специалист, в срок, не превышающий 3 (трех) рабочих дней с момента поступления соответствующего заявления, проводит проверку указанных в заявлении сведений.</w:t>
      </w:r>
    </w:p>
    <w:p w:rsidR="00A550E7" w:rsidRPr="00372887" w:rsidRDefault="00E34083" w:rsidP="002A3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документах, уполномоченный специалист осуществляет выдачу исправленных документов в срок, не превышающий 5 (пяти) рабочих дней с момента поступления соответствующего заявления.</w:t>
      </w:r>
    </w:p>
    <w:p w:rsidR="00E34083" w:rsidRPr="00372887" w:rsidRDefault="00E34083" w:rsidP="002A3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0E7" w:rsidRPr="00372887" w:rsidRDefault="00A550E7" w:rsidP="002A353D">
      <w:pPr>
        <w:keepNext/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Формы контроля за исполнением Административного регламента.</w:t>
      </w:r>
    </w:p>
    <w:p w:rsidR="007A057A" w:rsidRPr="00372887" w:rsidRDefault="007A057A" w:rsidP="002A353D">
      <w:pPr>
        <w:keepNext/>
        <w:suppressAutoHyphen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550E7" w:rsidRPr="00372887" w:rsidRDefault="00A550E7" w:rsidP="002A353D">
      <w:pPr>
        <w:pStyle w:val="2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72887">
        <w:rPr>
          <w:color w:val="000000" w:themeColor="text1"/>
        </w:rPr>
        <w:t>4.1.</w:t>
      </w:r>
      <w:r w:rsidRPr="00372887">
        <w:rPr>
          <w:color w:val="000000" w:themeColor="text1"/>
        </w:rPr>
        <w:tab/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7A057A" w:rsidRPr="00372887">
        <w:rPr>
          <w:color w:val="000000" w:themeColor="text1"/>
        </w:rPr>
        <w:t>настоящего А</w:t>
      </w:r>
      <w:r w:rsidRPr="00372887">
        <w:rPr>
          <w:color w:val="000000" w:themeColor="text1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550E7" w:rsidRPr="00372887" w:rsidRDefault="00A550E7" w:rsidP="002A353D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руководителем Управления, ответственным за организацию работы по предоставлению муниципальной услуги. </w:t>
      </w:r>
    </w:p>
    <w:p w:rsidR="007A057A" w:rsidRPr="00372887" w:rsidRDefault="00A550E7" w:rsidP="002A353D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A550E7" w:rsidRPr="00372887" w:rsidRDefault="00A550E7" w:rsidP="002A353D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550E7" w:rsidRPr="00372887" w:rsidRDefault="00A550E7" w:rsidP="002A353D">
      <w:pPr>
        <w:tabs>
          <w:tab w:val="left" w:pos="851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A550E7" w:rsidRPr="00372887" w:rsidRDefault="00A550E7" w:rsidP="002A353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проведения плановых проверок;</w:t>
      </w:r>
    </w:p>
    <w:p w:rsidR="00A550E7" w:rsidRPr="00372887" w:rsidRDefault="00A550E7" w:rsidP="002A353D">
      <w:pPr>
        <w:numPr>
          <w:ilvl w:val="0"/>
          <w:numId w:val="4"/>
        </w:numPr>
        <w:tabs>
          <w:tab w:val="left" w:pos="851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рассмотрения жалоб на действия (бездействие) должностных лиц администрации Елизовского городского поселения, ответственных за предоставление муниципальной услуги.</w:t>
      </w:r>
    </w:p>
    <w:p w:rsidR="00A550E7" w:rsidRPr="00372887" w:rsidRDefault="00A550E7" w:rsidP="002A353D">
      <w:pPr>
        <w:tabs>
          <w:tab w:val="left" w:pos="851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Плановые и внеплановые проверки проводятся на основании распорядительных документов руководителя Управления.</w:t>
      </w:r>
    </w:p>
    <w:p w:rsidR="00A550E7" w:rsidRPr="00372887" w:rsidRDefault="00A550E7" w:rsidP="002A353D">
      <w:pPr>
        <w:tabs>
          <w:tab w:val="left" w:pos="851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Проверки осуществляются с целью выявления и устранения нарушений при предоставлении муниципальной услуги.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A057A" w:rsidRPr="00372887" w:rsidRDefault="00A550E7" w:rsidP="002A353D">
      <w:pPr>
        <w:tabs>
          <w:tab w:val="left" w:pos="851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Елизовского городского поселения, ответственных за предоставление муниципальных услуг.</w:t>
      </w:r>
    </w:p>
    <w:p w:rsidR="00A550E7" w:rsidRPr="00372887" w:rsidRDefault="00A550E7" w:rsidP="002A353D">
      <w:pPr>
        <w:tabs>
          <w:tab w:val="left" w:pos="851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Ответственность должностных лиц администрации Елизовского городского поселения и иных работников за решения и действия (бездействие), принимаемые (осуществляемые) ими в ходе предоставления муниципальной услуги.</w:t>
      </w:r>
    </w:p>
    <w:p w:rsidR="00A550E7" w:rsidRPr="00372887" w:rsidRDefault="00A550E7" w:rsidP="002A353D">
      <w:pPr>
        <w:tabs>
          <w:tab w:val="left" w:pos="851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7A057A" w:rsidRPr="00372887" w:rsidRDefault="00A550E7" w:rsidP="002A353D">
      <w:pPr>
        <w:tabs>
          <w:tab w:val="num" w:pos="0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края.</w:t>
      </w:r>
    </w:p>
    <w:p w:rsidR="00A550E7" w:rsidRPr="00372887" w:rsidRDefault="00A550E7" w:rsidP="002A353D">
      <w:pPr>
        <w:tabs>
          <w:tab w:val="num" w:pos="0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из объединений и организаций.</w:t>
      </w:r>
    </w:p>
    <w:p w:rsidR="00A550E7" w:rsidRPr="00372887" w:rsidRDefault="00A550E7" w:rsidP="002A353D">
      <w:p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Елизовского городского поселения,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550E7" w:rsidRPr="00372887" w:rsidRDefault="00A550E7" w:rsidP="002A35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67D" w:rsidRPr="00372887" w:rsidRDefault="003D367D" w:rsidP="002A35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67D" w:rsidRPr="00372887" w:rsidRDefault="003D367D" w:rsidP="002A35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67D" w:rsidRPr="00372887" w:rsidRDefault="003D367D" w:rsidP="002A35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334C" w:rsidRPr="00372887" w:rsidRDefault="0012334C" w:rsidP="00FE233E">
      <w:pPr>
        <w:pStyle w:val="af5"/>
        <w:ind w:firstLine="709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728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Pr="003728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72887">
        <w:rPr>
          <w:rStyle w:val="af6"/>
          <w:rFonts w:ascii="Times New Roman" w:hAnsi="Times New Roman"/>
          <w:color w:val="000000" w:themeColor="text1"/>
          <w:sz w:val="28"/>
          <w:szCs w:val="28"/>
        </w:rPr>
        <w:t>, </w:t>
      </w:r>
      <w:r w:rsidRPr="00372887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12334C" w:rsidRPr="00372887" w:rsidRDefault="0012334C" w:rsidP="0012334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:rsidR="0012334C" w:rsidRPr="00372887" w:rsidRDefault="0012334C" w:rsidP="00442B5C">
      <w:pPr>
        <w:pStyle w:val="af5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5.1.1</w:t>
      </w:r>
      <w:r w:rsidRPr="0037288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ab/>
        <w:t xml:space="preserve">Право заявителя подать жалобу на </w:t>
      </w:r>
      <w:r w:rsidR="00442B5C" w:rsidRPr="00372887">
        <w:rPr>
          <w:rFonts w:ascii="Times New Roman" w:hAnsi="Times New Roman"/>
          <w:color w:val="000000" w:themeColor="text1"/>
          <w:sz w:val="28"/>
          <w:szCs w:val="28"/>
        </w:rPr>
        <w:t>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442B5C" w:rsidRPr="00372887">
        <w:rPr>
          <w:rStyle w:val="af6"/>
          <w:rFonts w:ascii="Times New Roman" w:hAnsi="Times New Roman"/>
          <w:color w:val="000000" w:themeColor="text1"/>
          <w:sz w:val="28"/>
          <w:szCs w:val="28"/>
        </w:rPr>
        <w:t>, </w:t>
      </w:r>
      <w:r w:rsidR="00442B5C" w:rsidRPr="00372887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37288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услуги;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2)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нарушение срока предоставления муниципальной услуги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3)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требование у заявителя документов 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Камчатского края, муниципальными правовыми актами для предоставления муниципальной услуги;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4)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5)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края, муниципальными правовыми актами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6)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7)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8)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9)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Органы администрации Елизовского городского поселения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5.2.1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Жалоба подается в орган, предоставляющий муниципальную услугу. Жалобы на действия должностных лиц, уполномоченных на исполнение административных действий, подаются на имя Главы администрации Елизовского городского поселения.</w:t>
      </w:r>
    </w:p>
    <w:p w:rsidR="0012334C" w:rsidRPr="00372887" w:rsidRDefault="0012334C" w:rsidP="0012334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>Жалоба может быть направлена по почте,  по электронной почте, через МФЦ, с использованием сети Интернет через официальный сайт администрации, через портал Федеральной информационной системы «Досудебное обжалование» (</w:t>
      </w:r>
      <w:r w:rsidRPr="00372887">
        <w:rPr>
          <w:rFonts w:ascii="Times New Roman" w:hAnsi="Times New Roman"/>
          <w:color w:val="000000" w:themeColor="text1"/>
          <w:sz w:val="28"/>
          <w:szCs w:val="28"/>
          <w:lang w:val="en-US"/>
        </w:rPr>
        <w:t>do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72887">
        <w:rPr>
          <w:rFonts w:ascii="Times New Roman" w:hAnsi="Times New Roman"/>
          <w:color w:val="000000" w:themeColor="text1"/>
          <w:sz w:val="28"/>
          <w:szCs w:val="28"/>
          <w:lang w:val="en-US"/>
        </w:rPr>
        <w:t>gosuslugi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72887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Pr="00372887">
        <w:rPr>
          <w:rFonts w:ascii="Times New Roman" w:hAnsi="Times New Roman"/>
          <w:color w:val="000000" w:themeColor="text1"/>
          <w:sz w:val="28"/>
          <w:szCs w:val="28"/>
        </w:rPr>
        <w:t>), а также может быть принята при личном приеме заявителя.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должна содержать: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наименование органа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специалиста органа, предоставляющего муниципальную услугу;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специалиста органа, предоставившего муниципальную услугу. 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2334C" w:rsidRPr="00372887" w:rsidRDefault="0012334C" w:rsidP="0012334C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5.2.2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Сроки рассмотрения жалобы.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Жалоба, поступившая в администрацию Елизовского городского поселения, подлежит регистрации не позднее следующего рабочего дня со дня ее поступления.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подлежит рассмотрению уполномоченным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уполномоченных должностных лиц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Управлением в срок не более 5 рабочих дней.</w:t>
      </w:r>
    </w:p>
    <w:p w:rsidR="0012334C" w:rsidRPr="00372887" w:rsidRDefault="0012334C" w:rsidP="0012334C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5.2.3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Исчерпывающий перечень оснований для отказа в рассмотрении жалобы (претензии) либо приостановления ее рассмотрения.</w:t>
      </w:r>
    </w:p>
    <w:p w:rsidR="0012334C" w:rsidRPr="00372887" w:rsidRDefault="0012334C" w:rsidP="0012334C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Оснований для приостановления жалобы не имеется.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должностным лицом либо органом, наделенным полномочиями по рассмотрению жалобы, отказывается в удовлетворении жалобы в следующих случаях: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5.2.4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По результатам рассмотрения обращения жалобы уполномоченным должностным лицом администрации Елизовского городского поселения, наделенным полномочиями по рассмотрению жалобы, принимает одно из следующих решений: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удовлетворении жалобы отказывается.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5.2.5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Порядок информирования заявителя о результатах рассмотрения жалобы.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дня, следующего за днем принятия решения, заявителю в письменной и по желанию заявителя в электронной форме направляется мотивированный ответ о результатах рассмотрения жалобы.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случае признания жалобы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334C" w:rsidRPr="00372887" w:rsidRDefault="0012334C" w:rsidP="0012334C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5.2.6</w:t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372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Право заявителя на получение информации и документов, необходимых для обоснования и рассмотрения жалобы.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и документы, необходимые для обоснования и рассмотрения жалобы размещаются на официальном сайте администрации Елизовского городского поселения и МФЦ, на ЕПГУ, РПГУ, а также может быть сообщена заявителю в устной и/или письменной форме.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подаче жалобы заявитель вправе получить следующую информацию: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местонахождение администрации Елизовского городского поселения и Управления;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перечень номеров телефонов для получения сведений о прохождении процедур по рассмотрению жалобы;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фамилии, имена, отчества и должности руководителей администрации Елизовского городского поселения и Управления, которым может быть направлена жалоба.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подаче жалобы заинтересованное лицо вправе получить копии документов, подтверждающих обжалуемое действие (бездействие), решение должностного лица.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5.2.7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Порядок обжалования решения по жалобе.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вправе обжаловать решения, принятые в ходе исполнения муниципальной услуги, действия (бездействие) уполномоченных должностных лиц органа, предоставившего муниципальную услугу и 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решения по жалобе вышестоящим должностным лицам либо в судебном порядке, установленном действующим законодательством Российской Федерации.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прокуратуры. </w:t>
      </w:r>
    </w:p>
    <w:p w:rsidR="0012334C" w:rsidRPr="00372887" w:rsidRDefault="0012334C" w:rsidP="0012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 w:rsidR="0012334C" w:rsidRPr="00372887" w:rsidRDefault="0012334C" w:rsidP="001233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Информирование заявителей о порядке подачи и рассмотрения жалобы на решения и действия (бездействие) должностных лиц </w:t>
      </w:r>
      <w:r w:rsidRPr="003728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администрации Елизовского городского поселения,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3728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здании администрации Елизовского городского поселения</w:t>
      </w:r>
      <w:r w:rsidRPr="003728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МФЦ, на официальном сайте </w:t>
      </w:r>
      <w:r w:rsidRPr="003728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администрации Елизовского городского поселения</w:t>
      </w:r>
      <w:r w:rsidRPr="003728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МФЦ, на ЕПГУ, РПГУ, а также может быть сообщена заявителю в устной и (или) письменной форме. </w:t>
      </w:r>
    </w:p>
    <w:p w:rsidR="0012334C" w:rsidRPr="00372887" w:rsidRDefault="0012334C" w:rsidP="001233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12334C" w:rsidRPr="00372887" w:rsidRDefault="0012334C" w:rsidP="0012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услугу, а также их должностных лиц администрации Елизовского городского поселения осуществляется в соответствии с нормативными правовыми актами, перечень которых (с указанием их реквизитов и источников официального опубликования) размещен на официальном сайте администрации Елизовского городского поселения, а также на ЕПГУ и РПГУ (на основании сведений, содержащихся в РГУ):</w:t>
      </w:r>
    </w:p>
    <w:p w:rsidR="0012334C" w:rsidRPr="00372887" w:rsidRDefault="0012334C" w:rsidP="00123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4179).</w:t>
      </w:r>
    </w:p>
    <w:p w:rsidR="0012334C" w:rsidRPr="00372887" w:rsidRDefault="0012334C" w:rsidP="00123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6706; 2013, № 52, ст. 7218; 2015, № 2, ст. 518; Официальный интернет-портал правовой информации http://www.pravo.gov.ru, 23.11.2018).</w:t>
      </w:r>
    </w:p>
    <w:p w:rsidR="004C0B77" w:rsidRPr="00372887" w:rsidRDefault="004C0B77" w:rsidP="009D3674">
      <w:pPr>
        <w:rPr>
          <w:color w:val="000000" w:themeColor="text1"/>
        </w:rPr>
      </w:pPr>
    </w:p>
    <w:p w:rsidR="004C0B77" w:rsidRPr="00372887" w:rsidRDefault="004C0B77" w:rsidP="009D3674">
      <w:pPr>
        <w:rPr>
          <w:color w:val="000000" w:themeColor="text1"/>
        </w:rPr>
      </w:pPr>
    </w:p>
    <w:p w:rsidR="00061947" w:rsidRPr="00372887" w:rsidRDefault="00061947" w:rsidP="009D3674">
      <w:pPr>
        <w:rPr>
          <w:color w:val="000000" w:themeColor="text1"/>
        </w:rPr>
      </w:pPr>
    </w:p>
    <w:p w:rsidR="00586DA8" w:rsidRPr="00372887" w:rsidRDefault="00586DA8" w:rsidP="009D3674">
      <w:pPr>
        <w:rPr>
          <w:color w:val="000000" w:themeColor="text1"/>
        </w:rPr>
      </w:pPr>
    </w:p>
    <w:p w:rsidR="00586DA8" w:rsidRPr="00372887" w:rsidRDefault="00586DA8" w:rsidP="009D3674">
      <w:pPr>
        <w:rPr>
          <w:color w:val="000000" w:themeColor="text1"/>
        </w:rPr>
      </w:pPr>
    </w:p>
    <w:p w:rsidR="00586DA8" w:rsidRPr="00372887" w:rsidRDefault="00586DA8" w:rsidP="009D3674">
      <w:pPr>
        <w:rPr>
          <w:color w:val="000000" w:themeColor="text1"/>
        </w:rPr>
      </w:pPr>
    </w:p>
    <w:p w:rsidR="00586DA8" w:rsidRPr="00372887" w:rsidRDefault="00586DA8" w:rsidP="009D3674">
      <w:pPr>
        <w:rPr>
          <w:color w:val="000000" w:themeColor="text1"/>
        </w:rPr>
      </w:pPr>
    </w:p>
    <w:p w:rsidR="00586DA8" w:rsidRPr="00372887" w:rsidRDefault="00586DA8" w:rsidP="009D3674">
      <w:pPr>
        <w:rPr>
          <w:color w:val="000000" w:themeColor="text1"/>
        </w:rPr>
      </w:pPr>
    </w:p>
    <w:p w:rsidR="00586DA8" w:rsidRPr="00372887" w:rsidRDefault="00586DA8" w:rsidP="009D3674">
      <w:pPr>
        <w:rPr>
          <w:color w:val="000000" w:themeColor="text1"/>
        </w:rPr>
      </w:pPr>
    </w:p>
    <w:p w:rsidR="00586DA8" w:rsidRPr="00372887" w:rsidRDefault="00586DA8" w:rsidP="009D3674">
      <w:pPr>
        <w:rPr>
          <w:color w:val="000000" w:themeColor="text1"/>
        </w:rPr>
      </w:pPr>
    </w:p>
    <w:p w:rsidR="00586DA8" w:rsidRPr="00372887" w:rsidRDefault="00586DA8" w:rsidP="009D3674">
      <w:pPr>
        <w:rPr>
          <w:color w:val="000000" w:themeColor="text1"/>
        </w:rPr>
      </w:pPr>
    </w:p>
    <w:p w:rsidR="00586DA8" w:rsidRDefault="00586DA8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Default="00372887" w:rsidP="009D3674">
      <w:pPr>
        <w:rPr>
          <w:color w:val="000000" w:themeColor="text1"/>
        </w:rPr>
      </w:pPr>
    </w:p>
    <w:p w:rsidR="00372887" w:rsidRPr="00372887" w:rsidRDefault="00372887" w:rsidP="009D3674">
      <w:pPr>
        <w:rPr>
          <w:color w:val="000000" w:themeColor="text1"/>
        </w:rPr>
      </w:pPr>
    </w:p>
    <w:p w:rsidR="008532B4" w:rsidRPr="00372887" w:rsidRDefault="00FB1276" w:rsidP="008532B4">
      <w:pPr>
        <w:pStyle w:val="5"/>
        <w:rPr>
          <w:szCs w:val="28"/>
        </w:rPr>
      </w:pPr>
      <w:r w:rsidRPr="00372887">
        <w:rPr>
          <w:szCs w:val="28"/>
        </w:rPr>
        <w:lastRenderedPageBreak/>
        <w:t xml:space="preserve">Приложение </w:t>
      </w:r>
      <w:r w:rsidR="008532B4" w:rsidRPr="00372887">
        <w:rPr>
          <w:szCs w:val="28"/>
        </w:rPr>
        <w:t xml:space="preserve"> 1</w:t>
      </w:r>
      <w:r w:rsidR="008532B4" w:rsidRPr="00372887">
        <w:rPr>
          <w:szCs w:val="28"/>
        </w:rPr>
        <w:br/>
        <w:t xml:space="preserve">к Административному регламенту </w:t>
      </w:r>
    </w:p>
    <w:p w:rsidR="008532B4" w:rsidRPr="00372887" w:rsidRDefault="008532B4" w:rsidP="008532B4">
      <w:pPr>
        <w:suppressAutoHyphens/>
        <w:spacing w:after="0" w:line="240" w:lineRule="exact"/>
        <w:ind w:left="439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 xml:space="preserve">Главе администрации 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 xml:space="preserve">Елизовского  городского поселения 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8532B4" w:rsidRPr="00372887" w:rsidRDefault="008532B4" w:rsidP="008532B4">
      <w:pPr>
        <w:pStyle w:val="af5"/>
        <w:ind w:left="4678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372887">
        <w:rPr>
          <w:rFonts w:ascii="Times New Roman" w:hAnsi="Times New Roman"/>
          <w:color w:val="000000" w:themeColor="text1"/>
          <w:sz w:val="16"/>
          <w:szCs w:val="16"/>
        </w:rPr>
        <w:t>(Ф.И.О)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От__________________________________________________________________________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16"/>
          <w:szCs w:val="16"/>
        </w:rPr>
      </w:pPr>
      <w:r w:rsidRPr="00372887">
        <w:rPr>
          <w:rFonts w:ascii="Times New Roman" w:hAnsi="Times New Roman"/>
          <w:color w:val="000000" w:themeColor="text1"/>
          <w:sz w:val="16"/>
          <w:szCs w:val="16"/>
        </w:rPr>
        <w:t>(фамилия, имя и (при наличии) отчество )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Место жительства: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16"/>
          <w:szCs w:val="16"/>
        </w:rPr>
      </w:pPr>
      <w:r w:rsidRPr="00372887">
        <w:rPr>
          <w:rFonts w:ascii="Times New Roman" w:hAnsi="Times New Roman"/>
          <w:color w:val="000000" w:themeColor="text1"/>
          <w:sz w:val="16"/>
          <w:szCs w:val="16"/>
        </w:rPr>
        <w:t>(почтовый индекс и адрес)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Телефон: ______________________________</w:t>
      </w:r>
    </w:p>
    <w:p w:rsidR="00A15FCE" w:rsidRPr="00372887" w:rsidRDefault="00A15FCE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Адрес электронной почты:________________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Паспорт _______________________________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16"/>
          <w:szCs w:val="16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Pr="00372887">
        <w:rPr>
          <w:rFonts w:ascii="Times New Roman" w:hAnsi="Times New Roman"/>
          <w:color w:val="000000" w:themeColor="text1"/>
          <w:sz w:val="16"/>
          <w:szCs w:val="16"/>
        </w:rPr>
        <w:t>(серия, номер)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16"/>
          <w:szCs w:val="16"/>
        </w:rPr>
        <w:t>(кем выдан, когда</w:t>
      </w:r>
      <w:r w:rsidRPr="0037288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В случае, если заявителем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является юридическое лицо: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16"/>
          <w:szCs w:val="16"/>
        </w:rPr>
      </w:pPr>
      <w:r w:rsidRPr="00372887">
        <w:rPr>
          <w:rFonts w:ascii="Times New Roman" w:hAnsi="Times New Roman"/>
          <w:color w:val="000000" w:themeColor="text1"/>
          <w:sz w:val="16"/>
          <w:szCs w:val="16"/>
        </w:rPr>
        <w:t xml:space="preserve">                 (наименование, организационно-правовая форма)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Место нахождения______________________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16"/>
          <w:szCs w:val="16"/>
        </w:rPr>
      </w:pP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A15FCE" w:rsidRPr="00372887" w:rsidRDefault="00A15FCE" w:rsidP="00A15FCE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Телефон: ______________________________</w:t>
      </w:r>
    </w:p>
    <w:p w:rsidR="00A15FCE" w:rsidRPr="00372887" w:rsidRDefault="00A15FCE" w:rsidP="00A15FCE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Адрес электронной почты:________________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ИНН:__________________________________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ОГРН:_________________________________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В случае, если с заявлением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обращается представитель заявителя:</w:t>
      </w:r>
    </w:p>
    <w:p w:rsidR="008532B4" w:rsidRPr="00372887" w:rsidRDefault="00A15FCE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Представитель _____</w:t>
      </w:r>
      <w:r w:rsidR="008532B4" w:rsidRPr="00372887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</w:p>
    <w:p w:rsidR="00A15FCE" w:rsidRPr="00372887" w:rsidRDefault="00A15FCE" w:rsidP="00A15FCE">
      <w:pPr>
        <w:pStyle w:val="af5"/>
        <w:ind w:left="4678"/>
        <w:rPr>
          <w:rFonts w:ascii="Times New Roman" w:hAnsi="Times New Roman"/>
          <w:color w:val="000000" w:themeColor="text1"/>
          <w:sz w:val="16"/>
          <w:szCs w:val="16"/>
        </w:rPr>
      </w:pPr>
      <w:r w:rsidRPr="00372887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(фамилия, имя и (при наличии) отчество )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Паспорт_______________________________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16"/>
          <w:szCs w:val="16"/>
        </w:rPr>
      </w:pPr>
      <w:r w:rsidRPr="00372887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(серия, номер)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16"/>
          <w:szCs w:val="16"/>
        </w:rPr>
      </w:pPr>
      <w:r w:rsidRPr="00372887">
        <w:rPr>
          <w:rFonts w:ascii="Times New Roman" w:hAnsi="Times New Roman"/>
          <w:color w:val="000000" w:themeColor="text1"/>
          <w:sz w:val="16"/>
          <w:szCs w:val="16"/>
        </w:rPr>
        <w:t xml:space="preserve"> (кем выдан, когда)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Дата выдачи доверенности:_______________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Сроком на _____________________________</w:t>
      </w:r>
    </w:p>
    <w:p w:rsidR="008532B4" w:rsidRPr="00372887" w:rsidRDefault="008532B4" w:rsidP="008532B4">
      <w:pPr>
        <w:pStyle w:val="af5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372887">
        <w:rPr>
          <w:rFonts w:ascii="Times New Roman" w:hAnsi="Times New Roman"/>
          <w:color w:val="000000" w:themeColor="text1"/>
          <w:sz w:val="24"/>
          <w:szCs w:val="24"/>
        </w:rPr>
        <w:t>Серия, номер доверенности_______________</w:t>
      </w:r>
    </w:p>
    <w:p w:rsidR="008532B4" w:rsidRPr="00372887" w:rsidRDefault="008532B4" w:rsidP="008532B4">
      <w:pPr>
        <w:suppressAutoHyphens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телефон  </w:t>
      </w:r>
      <w:r w:rsidRPr="0037288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_______________________</w:t>
      </w:r>
    </w:p>
    <w:p w:rsidR="008532B4" w:rsidRPr="00372887" w:rsidRDefault="008532B4" w:rsidP="008532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</w:p>
    <w:p w:rsidR="008532B4" w:rsidRPr="00372887" w:rsidRDefault="008532B4" w:rsidP="008532B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1818AD" w:rsidRPr="00372887" w:rsidRDefault="008532B4" w:rsidP="00181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 разрешение на использовани</w:t>
      </w:r>
      <w:r w:rsidR="001818AD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земель или земельного участка 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для:</w:t>
      </w:r>
    </w:p>
    <w:p w:rsidR="008532B4" w:rsidRPr="00372887" w:rsidRDefault="008532B4" w:rsidP="00181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 w:rsidR="001A546F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532B4" w:rsidRPr="00372887" w:rsidRDefault="008532B4" w:rsidP="008532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2887">
        <w:rPr>
          <w:rFonts w:ascii="Times New Roman" w:hAnsi="Times New Roman" w:cs="Times New Roman"/>
          <w:color w:val="000000" w:themeColor="text1"/>
          <w:sz w:val="16"/>
          <w:szCs w:val="16"/>
        </w:rPr>
        <w:t>(цель использования</w:t>
      </w:r>
      <w:r w:rsidR="00A15FCE" w:rsidRPr="003728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соответствии с пунктом 1 статьи 39.34</w:t>
      </w:r>
      <w:r w:rsidR="00D00942" w:rsidRPr="003728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26120" w:rsidRPr="00372887">
        <w:rPr>
          <w:rFonts w:ascii="Times New Roman" w:hAnsi="Times New Roman" w:cs="Times New Roman"/>
          <w:color w:val="000000" w:themeColor="text1"/>
          <w:sz w:val="16"/>
          <w:szCs w:val="16"/>
        </w:rPr>
        <w:t>Земельного кодекса Российской Федерации</w:t>
      </w:r>
      <w:r w:rsidRPr="003728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8532B4" w:rsidRPr="00372887" w:rsidRDefault="008532B4" w:rsidP="008532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________________________________________________________</w:t>
      </w:r>
    </w:p>
    <w:p w:rsidR="008532B4" w:rsidRPr="00372887" w:rsidRDefault="008532B4" w:rsidP="008532B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3728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(если имеется)</w:t>
      </w:r>
    </w:p>
    <w:p w:rsidR="008532B4" w:rsidRPr="00372887" w:rsidRDefault="008532B4" w:rsidP="008532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(местоположение)___________________________________________________</w:t>
      </w:r>
    </w:p>
    <w:p w:rsidR="008532B4" w:rsidRPr="00372887" w:rsidRDefault="008532B4" w:rsidP="008532B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 </w:t>
      </w:r>
    </w:p>
    <w:p w:rsidR="008532B4" w:rsidRPr="00372887" w:rsidRDefault="008532B4" w:rsidP="008532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______________кв.м., </w:t>
      </w:r>
    </w:p>
    <w:p w:rsidR="008532B4" w:rsidRPr="00372887" w:rsidRDefault="008532B4" w:rsidP="008532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на срок _______________________</w:t>
      </w:r>
      <w:r w:rsidR="00326120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326120" w:rsidRPr="00372887" w:rsidRDefault="00326120" w:rsidP="008532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28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(в пределах сроков, установленных пунктом 1 статьи 39.34</w:t>
      </w:r>
      <w:r w:rsidR="00D00942" w:rsidRPr="003728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72887">
        <w:rPr>
          <w:rFonts w:ascii="Times New Roman" w:hAnsi="Times New Roman" w:cs="Times New Roman"/>
          <w:color w:val="000000" w:themeColor="text1"/>
          <w:sz w:val="16"/>
          <w:szCs w:val="16"/>
        </w:rPr>
        <w:t>Земельного кодекса Российской Федерации)</w:t>
      </w:r>
    </w:p>
    <w:p w:rsidR="008532B4" w:rsidRPr="00372887" w:rsidRDefault="008532B4" w:rsidP="008532B4">
      <w:pPr>
        <w:spacing w:after="0" w:line="240" w:lineRule="auto"/>
        <w:ind w:firstLine="709"/>
        <w:jc w:val="both"/>
        <w:rPr>
          <w:rFonts w:ascii="Roboto" w:hAnsi="Roboto"/>
          <w:color w:val="000000" w:themeColor="text1"/>
          <w:sz w:val="20"/>
          <w:szCs w:val="20"/>
        </w:rPr>
      </w:pPr>
    </w:p>
    <w:p w:rsidR="008532B4" w:rsidRPr="00372887" w:rsidRDefault="008532B4" w:rsidP="00853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8532B4" w:rsidRPr="00372887" w:rsidRDefault="008532B4" w:rsidP="008532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2B4" w:rsidRPr="00372887" w:rsidRDefault="008532B4" w:rsidP="008532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8532B4" w:rsidRPr="00372887" w:rsidRDefault="008532B4" w:rsidP="0085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532B4" w:rsidRPr="00372887" w:rsidRDefault="008532B4" w:rsidP="0085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</w:t>
      </w:r>
      <w:r w:rsidR="00326120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</w:t>
      </w:r>
      <w:r w:rsidR="00326120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3665D2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326120" w:rsidRPr="00372887" w:rsidRDefault="00326120" w:rsidP="0085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D00942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в)выписка из Единого государственного реестра недвижимости о</w:t>
      </w:r>
      <w:r w:rsidR="00D00942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объекте недвижимости;</w:t>
      </w:r>
    </w:p>
    <w:p w:rsidR="00326120" w:rsidRPr="00372887" w:rsidRDefault="00D00942" w:rsidP="0085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* г</w:t>
      </w:r>
      <w:r w:rsidR="00326120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) копия ли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цензии, удостоверяющей право про</w:t>
      </w:r>
      <w:r w:rsidR="00326120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ведения работ по геологическому изучению недр;</w:t>
      </w:r>
    </w:p>
    <w:p w:rsidR="00D00942" w:rsidRPr="00372887" w:rsidRDefault="00D00942" w:rsidP="00D009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* д)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</w:p>
    <w:p w:rsidR="00D00942" w:rsidRPr="00372887" w:rsidRDefault="00D00942" w:rsidP="008532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032" w:rsidRPr="00372887" w:rsidRDefault="00D00942" w:rsidP="00A550E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«_____» _____________     _________________     _______________________</w:t>
      </w:r>
    </w:p>
    <w:p w:rsidR="009C5674" w:rsidRPr="00372887" w:rsidRDefault="00D00942" w:rsidP="00A550E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             (дата)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ab/>
        <w:t>(подпись)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ab/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ab/>
        <w:t>(расшифровка)</w:t>
      </w:r>
    </w:p>
    <w:p w:rsidR="00D00942" w:rsidRPr="00372887" w:rsidRDefault="00D00942" w:rsidP="00A550E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00942" w:rsidRPr="00372887" w:rsidRDefault="00D00942" w:rsidP="00D0094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Приложения  *  не обязательны для предоставления заявителем</w:t>
      </w:r>
    </w:p>
    <w:p w:rsidR="002A353D" w:rsidRPr="00372887" w:rsidRDefault="002A353D" w:rsidP="002A35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ФЗ от 27.07.2006 № 152 – ФЗ «О ПЕРСОНАЛЬНЫХ ДАННЫХ» я, ___________________________________________________, даю согласие на обработку предоставленных персональных данных __________________</w:t>
      </w:r>
    </w:p>
    <w:p w:rsidR="002A353D" w:rsidRPr="00372887" w:rsidRDefault="002A353D" w:rsidP="002A35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(подпись)</w:t>
      </w:r>
    </w:p>
    <w:p w:rsidR="00E33032" w:rsidRPr="00372887" w:rsidRDefault="00CE36E9" w:rsidP="00061947">
      <w:pPr>
        <w:pStyle w:val="af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 </w:t>
      </w:r>
      <w:r w:rsidR="00A7374A" w:rsidRPr="00372887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E33032" w:rsidRPr="00372887" w:rsidRDefault="00E33032" w:rsidP="00061947">
      <w:pPr>
        <w:pStyle w:val="af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891C11" w:rsidRPr="00372887" w:rsidRDefault="00891C11" w:rsidP="00AC0E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91C11" w:rsidRPr="00372887" w:rsidRDefault="00891C11" w:rsidP="00AC0E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РАЗРЕШЕНИЕ № </w:t>
      </w:r>
      <w:r w:rsidR="00E33032"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</w:t>
      </w:r>
    </w:p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использование земель или земельного участка</w:t>
      </w:r>
    </w:p>
    <w:p w:rsidR="00E33032" w:rsidRPr="00372887" w:rsidRDefault="00E33032" w:rsidP="00AC0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46"/>
        <w:gridCol w:w="4748"/>
      </w:tblGrid>
      <w:tr w:rsidR="0064453A" w:rsidRPr="00372887" w:rsidTr="0064453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4453A" w:rsidRPr="00372887" w:rsidRDefault="0064453A" w:rsidP="00AC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28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г.Елизово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4453A" w:rsidRPr="00372887" w:rsidRDefault="00E33032" w:rsidP="00AC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8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____________</w:t>
            </w:r>
            <w:r w:rsidR="0064453A" w:rsidRPr="003728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20</w:t>
            </w:r>
            <w:r w:rsidRPr="003728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___</w:t>
            </w:r>
          </w:p>
        </w:tc>
      </w:tr>
    </w:tbl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имущественных отношений администрации Елизовского городского поселения, в лице </w:t>
      </w:r>
      <w:r w:rsidR="00E33032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уководителя Управления </w:t>
      </w:r>
      <w:r w:rsidR="006B30F5" w:rsidRPr="003728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Ф.И.О.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</w:t>
      </w:r>
      <w:r w:rsidR="006B30F5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его(ей)</w:t>
      </w:r>
      <w:r w:rsidR="00E33032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Положения об Управлении, руководствуясь Главой 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.6 Земельного кодекса РФ, пунктом 5 Перечня, утвержденного Постановлением Правительства РФ от 03.12.2014 № 1300 «Об утверждении перечня видов объектов, размещения которых может осуществляться на землях или земельных участков, находящихся в государственной или муниципальной собственности, без предоставления земельных участков и установлении сервитутов»,</w:t>
      </w:r>
    </w:p>
    <w:p w:rsidR="00E33032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разрешает</w:t>
      </w:r>
      <w:r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3032"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</w:t>
      </w:r>
      <w:r w:rsidR="00E33032"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                                               </w:t>
      </w:r>
    </w:p>
    <w:p w:rsidR="00E33032" w:rsidRPr="00372887" w:rsidRDefault="00E33032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37288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                          </w:t>
      </w:r>
      <w:r w:rsidRPr="00372887">
        <w:rPr>
          <w:rFonts w:ascii="Times New Roman" w:hAnsi="Times New Roman" w:cs="Times New Roman"/>
          <w:bCs/>
          <w:color w:val="000000" w:themeColor="text1"/>
          <w:sz w:val="16"/>
          <w:szCs w:val="16"/>
          <w:u w:val="single"/>
        </w:rPr>
        <w:t xml:space="preserve"> </w:t>
      </w:r>
      <w:r w:rsidRPr="0037288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(Ф.И.О., наимнование юридического лица)                                             </w:t>
      </w:r>
    </w:p>
    <w:p w:rsidR="006B30F5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 </w:t>
      </w:r>
      <w:r w:rsidR="006B30F5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____________________________________________________________,</w:t>
      </w:r>
    </w:p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земельный участок, согласно прилагаемой Схеме:</w:t>
      </w:r>
    </w:p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6B30F5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кв.м.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, местоположение</w:t>
      </w:r>
      <w:r w:rsidR="006B30F5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Камчатский край, Елизовский р-н, г. Елизово, </w:t>
      </w:r>
      <w:r w:rsidR="006B30F5"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D3674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«Землепользователь» использует участок с </w:t>
      </w:r>
      <w:r w:rsidR="006B30F5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6B30F5"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</w:p>
    <w:p w:rsidR="006B30F5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D3674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использование земельного участка: </w:t>
      </w:r>
    </w:p>
    <w:p w:rsidR="006B30F5" w:rsidRPr="00372887" w:rsidRDefault="006B30F5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D3674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«Разрешением» установлен срок использования земельного участка до </w:t>
      </w:r>
      <w:r w:rsidR="006B30F5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793840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6B30F5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6B30F5"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 w:rsidR="00793840"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="006B30F5" w:rsidRPr="003728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</w:p>
    <w:p w:rsidR="009C5674" w:rsidRPr="00372887" w:rsidRDefault="009C5674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Настоящим «Разрешением»</w:t>
      </w:r>
      <w:r w:rsidR="00477E46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77E46" w:rsidRPr="003728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согласовано /не согласовано</w:t>
      </w:r>
      <w:r w:rsidR="00477E46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7E46" w:rsidRPr="00372887" w:rsidRDefault="00477E46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28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</w:t>
      </w:r>
      <w:r w:rsidR="004E1E21" w:rsidRPr="0037288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3728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E1E21" w:rsidRPr="00372887">
        <w:rPr>
          <w:rFonts w:ascii="Times New Roman" w:hAnsi="Times New Roman" w:cs="Times New Roman"/>
          <w:color w:val="000000" w:themeColor="text1"/>
          <w:sz w:val="16"/>
          <w:szCs w:val="16"/>
        </w:rPr>
        <w:t>выбрать  нужное)</w:t>
      </w:r>
    </w:p>
    <w:p w:rsidR="00477E46" w:rsidRPr="00372887" w:rsidRDefault="00477E46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о необходимости осуществления рубок).</w:t>
      </w:r>
    </w:p>
    <w:p w:rsidR="0064453A" w:rsidRPr="00372887" w:rsidRDefault="00C62D60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453A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3674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453A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Особые условия:</w:t>
      </w:r>
    </w:p>
    <w:p w:rsidR="0064453A" w:rsidRPr="00372887" w:rsidRDefault="00C62D60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453A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9D3674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453A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подтверждает использование земельного участка до момента оформления в установленном порядке документов на право пользования землей.</w:t>
      </w:r>
    </w:p>
    <w:p w:rsidR="0064453A" w:rsidRPr="00372887" w:rsidRDefault="00C62D60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4453A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9D3674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453A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Лица, использующие земли или земельные участки на основании разрешений в соответствии со ст.39.34, с.39.35 обязаны:</w:t>
      </w:r>
    </w:p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порчи либо уничтожения плодородного слоя почвы в границах таких земель или земельных участков:</w:t>
      </w:r>
    </w:p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9D3674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9D3674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необходимые работы по рекультивации таких земель или земельных участков. </w:t>
      </w:r>
    </w:p>
    <w:p w:rsidR="0064453A" w:rsidRPr="00372887" w:rsidRDefault="00C62D60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453A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9D3674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453A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разрешения на использование земель или земельного участка может быть досрочно прекращено в соответствии со ст.39.34 Земельного кодекса РФ со дня предоставления земельного участка фи</w:t>
      </w:r>
      <w:r w:rsidR="00DF2ABC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зическому или юридическому лицу, о чем Управлением имущественных отношений администрации Елизовского городского поселения</w:t>
      </w:r>
      <w:r w:rsidR="00C44AC7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3840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более тридцати дней со дня принятия </w:t>
      </w:r>
      <w:r w:rsidR="00C44AC7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вышеуказанного</w:t>
      </w:r>
      <w:r w:rsidR="00793840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="00C44AC7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2ABC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4453A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аявителю </w:t>
      </w:r>
      <w:r w:rsidR="00DF2ABC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направлено </w:t>
      </w:r>
      <w:r w:rsidR="0064453A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DF2ABC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4453A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земельного участка таким лицам.</w:t>
      </w:r>
    </w:p>
    <w:p w:rsidR="0064453A" w:rsidRPr="00372887" w:rsidRDefault="00C62D60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453A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9D3674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453A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срока, установленного в п.3 настоящего акта, привести земельный участок в первоначальное состояние (в том числе убрать принадлежащее «Землепользователю» имущество).</w:t>
      </w:r>
    </w:p>
    <w:p w:rsidR="00C44AC7" w:rsidRPr="00372887" w:rsidRDefault="00C44AC7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получено: "___" ____________ 20___г. _____________ </w:t>
      </w:r>
    </w:p>
    <w:p w:rsidR="009D3674" w:rsidRPr="00372887" w:rsidRDefault="009D3674" w:rsidP="00AC0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D3674"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>хема расположения земельного участка на кадастровом плане территории.</w:t>
      </w:r>
    </w:p>
    <w:p w:rsidR="009D3674" w:rsidRPr="00372887" w:rsidRDefault="009D3674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674" w:rsidRPr="00372887" w:rsidRDefault="009D3674" w:rsidP="00AC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83"/>
        <w:gridCol w:w="5611"/>
      </w:tblGrid>
      <w:tr w:rsidR="0064453A" w:rsidRPr="00372887" w:rsidTr="006B30F5"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64453A" w:rsidRPr="00372887" w:rsidRDefault="006B30F5" w:rsidP="00AC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28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r w:rsidR="0064453A" w:rsidRPr="003728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уководител</w:t>
            </w:r>
            <w:r w:rsidRPr="003728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ь</w:t>
            </w:r>
            <w:r w:rsidR="0064453A" w:rsidRPr="003728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ЕГП</w:t>
            </w:r>
          </w:p>
          <w:p w:rsidR="007D17B0" w:rsidRPr="00372887" w:rsidRDefault="007D17B0" w:rsidP="00AC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8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9D3674" w:rsidRPr="00372887" w:rsidRDefault="009D3674" w:rsidP="00AC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D3674" w:rsidRPr="00372887" w:rsidRDefault="009D3674" w:rsidP="00AC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D3674" w:rsidRPr="00372887" w:rsidRDefault="0064453A" w:rsidP="00AC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28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________________ </w:t>
            </w:r>
          </w:p>
          <w:p w:rsidR="0064453A" w:rsidRPr="00372887" w:rsidRDefault="009D3674" w:rsidP="00AC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28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</w:t>
            </w:r>
            <w:r w:rsidR="006B30F5" w:rsidRPr="003728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Ф.И.О.</w:t>
            </w:r>
          </w:p>
        </w:tc>
      </w:tr>
    </w:tbl>
    <w:p w:rsidR="0064453A" w:rsidRPr="00372887" w:rsidRDefault="0064453A" w:rsidP="00AC0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50E7" w:rsidRPr="00372887" w:rsidRDefault="00A550E7" w:rsidP="00AC0E4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50E7" w:rsidRPr="00372887" w:rsidRDefault="00A550E7" w:rsidP="00AC0E4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50E7" w:rsidRPr="00372887" w:rsidRDefault="00A550E7" w:rsidP="00AC0E4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50E7" w:rsidRPr="00372887" w:rsidRDefault="00A550E7" w:rsidP="00AC0E4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50E7" w:rsidRPr="00372887" w:rsidRDefault="00A550E7" w:rsidP="00AC0E4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50E7" w:rsidRPr="00372887" w:rsidRDefault="00A550E7" w:rsidP="00AC0E4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50E7" w:rsidRPr="00372887" w:rsidRDefault="00A550E7" w:rsidP="00AC0E4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50E7" w:rsidRPr="00372887" w:rsidRDefault="00A550E7" w:rsidP="00AC0E4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50E7" w:rsidRPr="00372887" w:rsidRDefault="00A550E7" w:rsidP="00AC0E4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50E7" w:rsidRPr="00372887" w:rsidRDefault="00A550E7" w:rsidP="00AC0E4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50E7" w:rsidRPr="00372887" w:rsidRDefault="00A550E7" w:rsidP="00AC0E4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50E7" w:rsidRPr="00372887" w:rsidRDefault="00A550E7" w:rsidP="00AC0E4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550E7" w:rsidRPr="00372887" w:rsidRDefault="00A550E7" w:rsidP="00AC0E4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62471" w:rsidRPr="00372887" w:rsidRDefault="00FB1276" w:rsidP="004E1E21">
      <w:pPr>
        <w:pStyle w:val="af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962471" w:rsidRPr="00372887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64453A" w:rsidRPr="00372887" w:rsidRDefault="00962471" w:rsidP="004E1E21">
      <w:pPr>
        <w:pStyle w:val="af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2887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9D3674" w:rsidRPr="00372887" w:rsidRDefault="009D3674" w:rsidP="00AC0E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03"/>
        <w:gridCol w:w="4819"/>
      </w:tblGrid>
      <w:tr w:rsidR="00EC41C5" w:rsidRPr="00372887" w:rsidTr="00EC41C5">
        <w:trPr>
          <w:trHeight w:val="1578"/>
        </w:trPr>
        <w:tc>
          <w:tcPr>
            <w:tcW w:w="4503" w:type="dxa"/>
            <w:vMerge w:val="restart"/>
          </w:tcPr>
          <w:p w:rsidR="00EC41C5" w:rsidRPr="00372887" w:rsidRDefault="00EC41C5" w:rsidP="00EC41C5">
            <w:pPr>
              <w:pStyle w:val="10"/>
              <w:numPr>
                <w:ilvl w:val="0"/>
                <w:numId w:val="0"/>
              </w:numPr>
              <w:spacing w:before="0"/>
              <w:rPr>
                <w:noProof/>
                <w:color w:val="000000" w:themeColor="text1"/>
              </w:rPr>
            </w:pPr>
          </w:p>
          <w:p w:rsidR="00EC41C5" w:rsidRPr="00372887" w:rsidRDefault="00EC41C5" w:rsidP="00EC41C5">
            <w:pPr>
              <w:pStyle w:val="10"/>
              <w:numPr>
                <w:ilvl w:val="0"/>
                <w:numId w:val="0"/>
              </w:numPr>
              <w:spacing w:before="0"/>
              <w:rPr>
                <w:noProof/>
                <w:color w:val="000000" w:themeColor="text1"/>
              </w:rPr>
            </w:pPr>
          </w:p>
          <w:p w:rsidR="00EC41C5" w:rsidRPr="00372887" w:rsidRDefault="00EC41C5" w:rsidP="00EC41C5">
            <w:pPr>
              <w:pStyle w:val="10"/>
              <w:numPr>
                <w:ilvl w:val="0"/>
                <w:numId w:val="0"/>
              </w:numPr>
              <w:spacing w:before="0"/>
              <w:rPr>
                <w:noProof/>
                <w:color w:val="000000" w:themeColor="text1"/>
              </w:rPr>
            </w:pPr>
          </w:p>
          <w:p w:rsidR="00EC41C5" w:rsidRPr="00372887" w:rsidRDefault="00EC41C5" w:rsidP="00EC41C5">
            <w:pPr>
              <w:pStyle w:val="10"/>
              <w:numPr>
                <w:ilvl w:val="0"/>
                <w:numId w:val="0"/>
              </w:numPr>
              <w:spacing w:before="0"/>
              <w:rPr>
                <w:noProof/>
                <w:color w:val="000000" w:themeColor="text1"/>
              </w:rPr>
            </w:pPr>
          </w:p>
          <w:p w:rsidR="00EC41C5" w:rsidRPr="00372887" w:rsidRDefault="00EC41C5" w:rsidP="00EC41C5">
            <w:pPr>
              <w:pStyle w:val="10"/>
              <w:numPr>
                <w:ilvl w:val="0"/>
                <w:numId w:val="0"/>
              </w:numPr>
              <w:spacing w:before="0"/>
              <w:rPr>
                <w:bCs w:val="0"/>
                <w:color w:val="000000" w:themeColor="text1"/>
              </w:rPr>
            </w:pPr>
            <w:r w:rsidRPr="00372887">
              <w:rPr>
                <w:noProof/>
                <w:color w:val="000000" w:themeColor="text1"/>
              </w:rPr>
              <w:t>Штамп уполномоченного органа местного самоуправления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C41C5" w:rsidRPr="00372887" w:rsidRDefault="00EC41C5" w:rsidP="00EC41C5">
            <w:pPr>
              <w:pStyle w:val="10"/>
              <w:numPr>
                <w:ilvl w:val="0"/>
                <w:numId w:val="0"/>
              </w:numPr>
              <w:spacing w:before="0"/>
              <w:ind w:left="720"/>
              <w:jc w:val="both"/>
              <w:rPr>
                <w:bCs w:val="0"/>
                <w:color w:val="000000" w:themeColor="text1"/>
                <w:sz w:val="16"/>
                <w:szCs w:val="16"/>
              </w:rPr>
            </w:pPr>
          </w:p>
          <w:p w:rsidR="00EC41C5" w:rsidRPr="00372887" w:rsidRDefault="00EC41C5" w:rsidP="00EC41C5">
            <w:pPr>
              <w:rPr>
                <w:color w:val="000000" w:themeColor="text1"/>
              </w:rPr>
            </w:pPr>
          </w:p>
          <w:p w:rsidR="00EC41C5" w:rsidRPr="00372887" w:rsidRDefault="00EC41C5" w:rsidP="00EC41C5">
            <w:pPr>
              <w:rPr>
                <w:color w:val="000000" w:themeColor="text1"/>
              </w:rPr>
            </w:pPr>
          </w:p>
          <w:p w:rsidR="00EC41C5" w:rsidRPr="00372887" w:rsidRDefault="00EC41C5" w:rsidP="00EC41C5">
            <w:pPr>
              <w:rPr>
                <w:color w:val="000000" w:themeColor="text1"/>
              </w:rPr>
            </w:pPr>
          </w:p>
          <w:p w:rsidR="00EC41C5" w:rsidRPr="00372887" w:rsidRDefault="00EC41C5" w:rsidP="00EC41C5">
            <w:pPr>
              <w:rPr>
                <w:color w:val="000000" w:themeColor="text1"/>
              </w:rPr>
            </w:pPr>
          </w:p>
        </w:tc>
      </w:tr>
      <w:tr w:rsidR="00EC41C5" w:rsidRPr="00372887" w:rsidTr="00EC41C5">
        <w:trPr>
          <w:trHeight w:val="691"/>
        </w:trPr>
        <w:tc>
          <w:tcPr>
            <w:tcW w:w="4503" w:type="dxa"/>
            <w:vMerge/>
          </w:tcPr>
          <w:p w:rsidR="00EC41C5" w:rsidRPr="00372887" w:rsidRDefault="00EC41C5" w:rsidP="00EC41C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C41C5" w:rsidRPr="00372887" w:rsidRDefault="00EC41C5" w:rsidP="00EC41C5">
            <w:pPr>
              <w:pStyle w:val="10"/>
              <w:numPr>
                <w:ilvl w:val="0"/>
                <w:numId w:val="0"/>
              </w:numPr>
              <w:spacing w:before="0"/>
              <w:ind w:left="33"/>
              <w:jc w:val="center"/>
              <w:rPr>
                <w:bCs w:val="0"/>
                <w:color w:val="000000" w:themeColor="text1"/>
                <w:sz w:val="16"/>
                <w:szCs w:val="16"/>
              </w:rPr>
            </w:pPr>
            <w:r w:rsidRPr="00372887">
              <w:rPr>
                <w:bCs w:val="0"/>
                <w:color w:val="000000" w:themeColor="text1"/>
                <w:sz w:val="16"/>
                <w:szCs w:val="16"/>
              </w:rPr>
              <w:t>(полное наименование организации или Ф.И.О. почтовый адрес</w:t>
            </w:r>
          </w:p>
          <w:p w:rsidR="00EC41C5" w:rsidRPr="00372887" w:rsidRDefault="00EC41C5" w:rsidP="00EC41C5">
            <w:pPr>
              <w:pStyle w:val="10"/>
              <w:numPr>
                <w:ilvl w:val="0"/>
                <w:numId w:val="0"/>
              </w:numPr>
              <w:spacing w:before="0"/>
              <w:ind w:left="720"/>
              <w:jc w:val="both"/>
              <w:rPr>
                <w:color w:val="000000" w:themeColor="text1"/>
              </w:rPr>
            </w:pPr>
          </w:p>
        </w:tc>
      </w:tr>
    </w:tbl>
    <w:p w:rsidR="009D3674" w:rsidRPr="00372887" w:rsidRDefault="00CE36E9" w:rsidP="00EC41C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об отказе в выдаче разрешения на использование земель</w:t>
      </w:r>
    </w:p>
    <w:p w:rsidR="00EC41C5" w:rsidRPr="00372887" w:rsidRDefault="00CE36E9" w:rsidP="00EC41C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или земельного участка, находящихся в муниципальной</w:t>
      </w:r>
      <w:r w:rsidR="00EC41C5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собственности</w:t>
      </w:r>
    </w:p>
    <w:p w:rsidR="00EC41C5" w:rsidRPr="00372887" w:rsidRDefault="00EC41C5" w:rsidP="00EC41C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="00CE36E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или государственная собственность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="00CE36E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на которые не разграничена, </w:t>
      </w:r>
    </w:p>
    <w:p w:rsidR="00CE36E9" w:rsidRPr="00372887" w:rsidRDefault="00CE36E9" w:rsidP="00EC41C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без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предоставления</w:t>
      </w:r>
      <w:r w:rsidR="00EC41C5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земельных уча</w:t>
      </w:r>
      <w:r w:rsidR="00EC41C5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стков и установления сервитута</w:t>
      </w:r>
    </w:p>
    <w:p w:rsidR="00962471" w:rsidRPr="00372887" w:rsidRDefault="00962471" w:rsidP="00EC4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E36E9" w:rsidRPr="00372887" w:rsidRDefault="00CE36E9" w:rsidP="009D3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Рассмотрев заявление ______</w:t>
      </w:r>
      <w:r w:rsidR="001A546F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</w:t>
      </w: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(наименование юридического лица либо фамилия, имя</w:t>
      </w:r>
      <w:r w:rsidR="00A550E7"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и (при наличии) отчество физического лица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)</w:t>
      </w:r>
    </w:p>
    <w:p w:rsidR="00962471" w:rsidRPr="00372887" w:rsidRDefault="00CE36E9" w:rsidP="00AC0E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__________________________ входящий номер _____________________ </w:t>
      </w:r>
    </w:p>
    <w:p w:rsidR="00962471" w:rsidRPr="00372887" w:rsidRDefault="00962471" w:rsidP="00AC0E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D3674" w:rsidRPr="00372887" w:rsidRDefault="00CE36E9" w:rsidP="009D36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выдаче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разрешения  на  использование  земель или земельного участка, находящихся в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 собственности или государственная собственность на которые не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разграничена,   без   предоставления  земельного  участка  и  установления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сервитута,  в  соответствии  со статьями  39.33 и 39.34 Земельного кодекса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  Федерации,  подпунктом  _________  &lt;1&gt;  пункта  9 Правил выдачи</w:t>
      </w:r>
      <w:r w:rsidR="004E1E2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разрешения  на  использование  земель или земельного участка, находящихся в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государственной     или     муниципальной    собственности, утвержденных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постановлением  Правительства  Российской  Федерации  от 27.11.2014 </w:t>
      </w:r>
      <w:r w:rsidR="009D3674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№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1244,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D3674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дминистративным  регламентом  предоставления муниципальной услуги </w:t>
      </w:r>
      <w:r w:rsidR="009D3674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выдаче разрешения на использование земель или земельного участка, находящихся в муниципальной собственности или государственной собственность на которые не разграничена, без предоставления земельных участков и установления сервитута, публичного сервитута:</w:t>
      </w:r>
    </w:p>
    <w:p w:rsidR="00CE36E9" w:rsidRPr="00372887" w:rsidRDefault="00CE36E9" w:rsidP="009D36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Отказать </w:t>
      </w:r>
      <w:r w:rsidR="001A546F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</w:t>
      </w:r>
    </w:p>
    <w:p w:rsidR="00CE36E9" w:rsidRPr="00372887" w:rsidRDefault="001A546F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                      </w:t>
      </w:r>
      <w:r w:rsidR="00CE36E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(наименование юридического лица либо 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Ф.И.О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. дата и место рождения &lt;3&gt;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, .</w:t>
      </w:r>
      <w:r w:rsidR="00CE36E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имеющему место нахождения/жительства </w:t>
      </w:r>
    </w:p>
    <w:p w:rsidR="001A546F" w:rsidRPr="00372887" w:rsidRDefault="001A546F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1A546F" w:rsidRPr="00372887" w:rsidRDefault="001A546F" w:rsidP="001A54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(реквизиты документа, удостоверяющего личность &lt;3&gt;)</w:t>
      </w:r>
    </w:p>
    <w:p w:rsidR="00962471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</w:t>
      </w:r>
      <w:r w:rsidR="001A546F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ОГРН &lt;2&gt; _________________, ИНН _____________________,</w:t>
      </w: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в  выдаче  разрешения  на  использование земель или земельного участка,</w:t>
      </w: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находящихся в муниципальной собственности или государственная собственность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 которые  не  разграничена,  без  предоставления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 земельного  участка  и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установления сервитута в отношении &lt;4&gt; (указать нужное) земельного участка,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имеющего кадастровый номер</w:t>
      </w: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______,</w:t>
      </w: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    (в случае если разрешается использование всего земельного участка)</w:t>
      </w:r>
    </w:p>
    <w:p w:rsidR="00962471" w:rsidRPr="00372887" w:rsidRDefault="00962471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земель  согласно  следующим координатам характерных точек границ территории</w:t>
      </w:r>
      <w:r w:rsidR="00EC41C5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73DB7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(с использованием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систем</w:t>
      </w:r>
      <w:r w:rsidR="001A546F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ы координат, применяемой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ведении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государственного кадастра недвижимости)</w:t>
      </w: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   (в случае если разрешается использование земель или части земельного</w:t>
      </w:r>
      <w:r w:rsidR="00962471"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                                 участка)</w:t>
      </w: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следующему основанию (основаниям) &lt;</w:t>
      </w:r>
      <w:r w:rsidR="00373DB7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&gt;:</w:t>
      </w: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                      (основание или основания отказа</w:t>
      </w: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_________________________________________</w:t>
      </w:r>
      <w:r w:rsidR="00373DB7"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_______________________________________________</w:t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________________________</w:t>
      </w:r>
    </w:p>
    <w:p w:rsidR="00CE36E9" w:rsidRPr="00372887" w:rsidRDefault="00CE36E9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                  в предоставлении муниципальной услуги)</w:t>
      </w:r>
    </w:p>
    <w:p w:rsidR="00C80C72" w:rsidRPr="00372887" w:rsidRDefault="00C80C72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80C72" w:rsidRPr="00372887" w:rsidRDefault="00C80C72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E36E9" w:rsidRPr="00372887" w:rsidRDefault="00C80C72" w:rsidP="00AC0E4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администрации</w:t>
      </w:r>
    </w:p>
    <w:p w:rsidR="00CE36E9" w:rsidRPr="00372887" w:rsidRDefault="00C80C72" w:rsidP="00AC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</w:t>
      </w:r>
      <w:r w:rsidR="00EC41C5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вского городского поселения                                     </w:t>
      </w:r>
      <w:r w:rsidR="00CE36E9"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</w:t>
      </w:r>
    </w:p>
    <w:p w:rsidR="00CE36E9" w:rsidRPr="00372887" w:rsidRDefault="00CE36E9" w:rsidP="00AC0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&lt;1&gt; Указывается исчерпывающий перечень оснований для отказа в выдаче разрешения со ссылкой на конкретные положения пункта 9 </w:t>
      </w:r>
      <w:hyperlink r:id="rId20" w:history="1">
        <w:r w:rsidRPr="00372887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Правил выдачи разрешения на использование земель или земельного участка, находящихся в государственной или муниципальной собственности</w:t>
        </w:r>
      </w:hyperlink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утвержденных </w:t>
      </w:r>
      <w:hyperlink r:id="rId21" w:history="1">
        <w:r w:rsidRPr="00372887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27.11.2014 N 1244</w:t>
        </w:r>
      </w:hyperlink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и пункта 2.10 Административного регламента.</w:t>
      </w:r>
    </w:p>
    <w:p w:rsidR="00CE36E9" w:rsidRPr="00372887" w:rsidRDefault="00CE36E9" w:rsidP="00AC0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&lt;2&gt;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  <w:p w:rsidR="00CE36E9" w:rsidRPr="00372887" w:rsidRDefault="00CE36E9" w:rsidP="00AC0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&lt;3&gt;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  <w:p w:rsidR="00CE36E9" w:rsidRPr="00372887" w:rsidRDefault="00CE36E9" w:rsidP="00AC0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728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&lt;4&gt; В текст включаются сведения о земельном участке, в отношении которого было подано заявление о выдаче разрешения.</w:t>
      </w:r>
    </w:p>
    <w:p w:rsidR="00C80C72" w:rsidRPr="00372887" w:rsidRDefault="00C80C72" w:rsidP="00AC0E4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550E7" w:rsidRPr="00372887" w:rsidRDefault="00A550E7" w:rsidP="00A550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B27531" w:rsidRPr="00372887" w:rsidRDefault="00B27531" w:rsidP="00A550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B27531" w:rsidRPr="00372887" w:rsidRDefault="00B27531" w:rsidP="00A550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B27531" w:rsidRPr="00372887" w:rsidRDefault="00B27531" w:rsidP="00A550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B27531" w:rsidRPr="00372887" w:rsidRDefault="00B27531" w:rsidP="00A550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B27531" w:rsidRPr="00372887" w:rsidRDefault="00B27531" w:rsidP="00A550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B27531" w:rsidRPr="00372887" w:rsidRDefault="00B27531" w:rsidP="00A550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A7374A" w:rsidRPr="00372887" w:rsidRDefault="00A7374A" w:rsidP="002A353D">
      <w:pPr>
        <w:pStyle w:val="af5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372887">
        <w:rPr>
          <w:rFonts w:ascii="Times New Roman" w:hAnsi="Times New Roman"/>
          <w:color w:val="000000" w:themeColor="text1"/>
        </w:rPr>
        <w:t> </w:t>
      </w:r>
    </w:p>
    <w:p w:rsidR="00174158" w:rsidRPr="00372887" w:rsidRDefault="00174158" w:rsidP="00FD36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4158" w:rsidRPr="00372887" w:rsidSect="006A37D0">
      <w:headerReference w:type="default" r:id="rId22"/>
      <w:footerReference w:type="default" r:id="rId23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87" w:rsidRDefault="00372887" w:rsidP="00104EE6">
      <w:pPr>
        <w:spacing w:after="0" w:line="240" w:lineRule="auto"/>
      </w:pPr>
      <w:r>
        <w:separator/>
      </w:r>
    </w:p>
  </w:endnote>
  <w:endnote w:type="continuationSeparator" w:id="0">
    <w:p w:rsidR="00372887" w:rsidRDefault="00372887" w:rsidP="001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5139686"/>
      <w:docPartObj>
        <w:docPartGallery w:val="Page Numbers (Bottom of Page)"/>
        <w:docPartUnique/>
      </w:docPartObj>
    </w:sdtPr>
    <w:sdtContent>
      <w:p w:rsidR="00372887" w:rsidRPr="004E171C" w:rsidRDefault="00372887">
        <w:pPr>
          <w:pStyle w:val="af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E17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17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17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6C5F"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4E17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2887" w:rsidRDefault="0037288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87" w:rsidRDefault="00372887" w:rsidP="00104EE6">
      <w:pPr>
        <w:spacing w:after="0" w:line="240" w:lineRule="auto"/>
      </w:pPr>
      <w:r>
        <w:separator/>
      </w:r>
    </w:p>
  </w:footnote>
  <w:footnote w:type="continuationSeparator" w:id="0">
    <w:p w:rsidR="00372887" w:rsidRDefault="00372887" w:rsidP="001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87" w:rsidRPr="00586DA8" w:rsidRDefault="00372887" w:rsidP="00586DA8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51"/>
    <w:multiLevelType w:val="hybridMultilevel"/>
    <w:tmpl w:val="88664FA2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55E"/>
    <w:multiLevelType w:val="hybridMultilevel"/>
    <w:tmpl w:val="EB6E6DA6"/>
    <w:lvl w:ilvl="0" w:tplc="A3161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AF889C18"/>
    <w:lvl w:ilvl="0">
      <w:start w:val="1"/>
      <w:numFmt w:val="decimal"/>
      <w:lvlText w:val="%1."/>
      <w:lvlJc w:val="left"/>
      <w:pPr>
        <w:ind w:left="10129" w:hanging="1056"/>
      </w:pPr>
    </w:lvl>
    <w:lvl w:ilvl="1">
      <w:start w:val="1"/>
      <w:numFmt w:val="decimal"/>
      <w:lvlText w:val="%1.%2."/>
      <w:lvlJc w:val="left"/>
      <w:pPr>
        <w:ind w:left="2191" w:hanging="1056"/>
      </w:pPr>
      <w:rPr>
        <w:b w:val="0"/>
      </w:r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7250950"/>
    <w:multiLevelType w:val="hybridMultilevel"/>
    <w:tmpl w:val="001C7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0802"/>
    <w:multiLevelType w:val="multilevel"/>
    <w:tmpl w:val="46C0C8D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16A1A84"/>
    <w:multiLevelType w:val="hybridMultilevel"/>
    <w:tmpl w:val="D040A13A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D4686"/>
    <w:multiLevelType w:val="hybridMultilevel"/>
    <w:tmpl w:val="BB589F1A"/>
    <w:lvl w:ilvl="0" w:tplc="1C10126A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3E5687"/>
    <w:multiLevelType w:val="multilevel"/>
    <w:tmpl w:val="B0AEB68C"/>
    <w:lvl w:ilvl="0">
      <w:start w:val="1"/>
      <w:numFmt w:val="decimal"/>
      <w:pStyle w:val="10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8">
    <w:nsid w:val="3A6F6539"/>
    <w:multiLevelType w:val="hybridMultilevel"/>
    <w:tmpl w:val="B9C8C68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66F9B"/>
    <w:multiLevelType w:val="hybridMultilevel"/>
    <w:tmpl w:val="DC0C41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3D5FD2"/>
    <w:multiLevelType w:val="hybridMultilevel"/>
    <w:tmpl w:val="0C740426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1DC20F6"/>
    <w:multiLevelType w:val="hybridMultilevel"/>
    <w:tmpl w:val="4508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6BF5"/>
    <w:multiLevelType w:val="hybridMultilevel"/>
    <w:tmpl w:val="1EA4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75F12"/>
    <w:multiLevelType w:val="hybridMultilevel"/>
    <w:tmpl w:val="F46C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5A66C8"/>
    <w:multiLevelType w:val="hybridMultilevel"/>
    <w:tmpl w:val="B486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B572E"/>
    <w:multiLevelType w:val="hybridMultilevel"/>
    <w:tmpl w:val="B2945082"/>
    <w:lvl w:ilvl="0" w:tplc="D358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915C4"/>
    <w:multiLevelType w:val="multilevel"/>
    <w:tmpl w:val="89DE74D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8">
    <w:nsid w:val="69721479"/>
    <w:multiLevelType w:val="multilevel"/>
    <w:tmpl w:val="42D6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0D15126"/>
    <w:multiLevelType w:val="hybridMultilevel"/>
    <w:tmpl w:val="F16AEFE6"/>
    <w:lvl w:ilvl="0" w:tplc="0FF23B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49C606D"/>
    <w:multiLevelType w:val="hybridMultilevel"/>
    <w:tmpl w:val="E34C8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025A7F"/>
    <w:multiLevelType w:val="hybridMultilevel"/>
    <w:tmpl w:val="0F80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7"/>
  </w:num>
  <w:num w:numId="8">
    <w:abstractNumId w:val="15"/>
  </w:num>
  <w:num w:numId="9">
    <w:abstractNumId w:val="3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8"/>
    </w:lvlOverride>
  </w:num>
  <w:num w:numId="12">
    <w:abstractNumId w:val="12"/>
  </w:num>
  <w:num w:numId="13">
    <w:abstractNumId w:val="19"/>
  </w:num>
  <w:num w:numId="14">
    <w:abstractNumId w:val="20"/>
  </w:num>
  <w:num w:numId="15">
    <w:abstractNumId w:val="6"/>
  </w:num>
  <w:num w:numId="16">
    <w:abstractNumId w:val="14"/>
  </w:num>
  <w:num w:numId="17">
    <w:abstractNumId w:val="21"/>
  </w:num>
  <w:num w:numId="18">
    <w:abstractNumId w:val="11"/>
  </w:num>
  <w:num w:numId="19">
    <w:abstractNumId w:val="5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6E9"/>
    <w:rsid w:val="00030D16"/>
    <w:rsid w:val="0005063C"/>
    <w:rsid w:val="000508EB"/>
    <w:rsid w:val="000531DA"/>
    <w:rsid w:val="00061947"/>
    <w:rsid w:val="00093578"/>
    <w:rsid w:val="000B0170"/>
    <w:rsid w:val="000C7E28"/>
    <w:rsid w:val="000D11AE"/>
    <w:rsid w:val="000E4FBA"/>
    <w:rsid w:val="00104EE6"/>
    <w:rsid w:val="001073FD"/>
    <w:rsid w:val="001211CE"/>
    <w:rsid w:val="0012334C"/>
    <w:rsid w:val="00137A4C"/>
    <w:rsid w:val="001455C8"/>
    <w:rsid w:val="00174158"/>
    <w:rsid w:val="001818AD"/>
    <w:rsid w:val="001A0FBB"/>
    <w:rsid w:val="001A546F"/>
    <w:rsid w:val="001A75F4"/>
    <w:rsid w:val="001C52BB"/>
    <w:rsid w:val="001E479C"/>
    <w:rsid w:val="001E643A"/>
    <w:rsid w:val="001E7666"/>
    <w:rsid w:val="00236DEC"/>
    <w:rsid w:val="002425F8"/>
    <w:rsid w:val="002443F7"/>
    <w:rsid w:val="00252648"/>
    <w:rsid w:val="002856E8"/>
    <w:rsid w:val="002A0769"/>
    <w:rsid w:val="002A353D"/>
    <w:rsid w:val="002C3D86"/>
    <w:rsid w:val="002C5D4B"/>
    <w:rsid w:val="002D4ED5"/>
    <w:rsid w:val="002F03C3"/>
    <w:rsid w:val="002F51CD"/>
    <w:rsid w:val="002F7222"/>
    <w:rsid w:val="00313365"/>
    <w:rsid w:val="00322F3C"/>
    <w:rsid w:val="00326120"/>
    <w:rsid w:val="003402F6"/>
    <w:rsid w:val="003665D2"/>
    <w:rsid w:val="0036694E"/>
    <w:rsid w:val="00372887"/>
    <w:rsid w:val="00372B09"/>
    <w:rsid w:val="00373DB7"/>
    <w:rsid w:val="003832AC"/>
    <w:rsid w:val="003920BA"/>
    <w:rsid w:val="003C032D"/>
    <w:rsid w:val="003C6B38"/>
    <w:rsid w:val="003D367D"/>
    <w:rsid w:val="003E52FF"/>
    <w:rsid w:val="003E5C4D"/>
    <w:rsid w:val="0041693A"/>
    <w:rsid w:val="004248CF"/>
    <w:rsid w:val="00425917"/>
    <w:rsid w:val="00427AA7"/>
    <w:rsid w:val="00431D51"/>
    <w:rsid w:val="00442B5C"/>
    <w:rsid w:val="00445C4B"/>
    <w:rsid w:val="004460C3"/>
    <w:rsid w:val="0045069F"/>
    <w:rsid w:val="004552FF"/>
    <w:rsid w:val="0045602A"/>
    <w:rsid w:val="0045611D"/>
    <w:rsid w:val="00465243"/>
    <w:rsid w:val="00472E9E"/>
    <w:rsid w:val="00477E46"/>
    <w:rsid w:val="00495F1A"/>
    <w:rsid w:val="004A57EA"/>
    <w:rsid w:val="004B42E9"/>
    <w:rsid w:val="004C0B77"/>
    <w:rsid w:val="004C6874"/>
    <w:rsid w:val="004E171C"/>
    <w:rsid w:val="004E1E21"/>
    <w:rsid w:val="004E29F7"/>
    <w:rsid w:val="004F7461"/>
    <w:rsid w:val="004F75F4"/>
    <w:rsid w:val="00521342"/>
    <w:rsid w:val="00535265"/>
    <w:rsid w:val="00567C6E"/>
    <w:rsid w:val="00571011"/>
    <w:rsid w:val="0058403A"/>
    <w:rsid w:val="00586DA8"/>
    <w:rsid w:val="00595E86"/>
    <w:rsid w:val="005B2074"/>
    <w:rsid w:val="005B3401"/>
    <w:rsid w:val="005D0470"/>
    <w:rsid w:val="005E4B81"/>
    <w:rsid w:val="005E6447"/>
    <w:rsid w:val="005F31B7"/>
    <w:rsid w:val="005F3AF0"/>
    <w:rsid w:val="00604CC0"/>
    <w:rsid w:val="006306ED"/>
    <w:rsid w:val="0064453A"/>
    <w:rsid w:val="00644663"/>
    <w:rsid w:val="0065539A"/>
    <w:rsid w:val="00662D7A"/>
    <w:rsid w:val="0066308F"/>
    <w:rsid w:val="0066769F"/>
    <w:rsid w:val="006719B8"/>
    <w:rsid w:val="00673B37"/>
    <w:rsid w:val="006A37D0"/>
    <w:rsid w:val="006B30F5"/>
    <w:rsid w:val="006B4ACB"/>
    <w:rsid w:val="006B520D"/>
    <w:rsid w:val="006B6F34"/>
    <w:rsid w:val="006C1CCF"/>
    <w:rsid w:val="006E23CB"/>
    <w:rsid w:val="006F5356"/>
    <w:rsid w:val="006F7F74"/>
    <w:rsid w:val="00717EFF"/>
    <w:rsid w:val="00733B55"/>
    <w:rsid w:val="0075118C"/>
    <w:rsid w:val="00781502"/>
    <w:rsid w:val="00793840"/>
    <w:rsid w:val="007A057A"/>
    <w:rsid w:val="007C3CD9"/>
    <w:rsid w:val="007C62CE"/>
    <w:rsid w:val="007D17B0"/>
    <w:rsid w:val="007D78D1"/>
    <w:rsid w:val="007F3E1C"/>
    <w:rsid w:val="007F738E"/>
    <w:rsid w:val="008025F3"/>
    <w:rsid w:val="008120BF"/>
    <w:rsid w:val="00817551"/>
    <w:rsid w:val="008373EA"/>
    <w:rsid w:val="008532B4"/>
    <w:rsid w:val="00867791"/>
    <w:rsid w:val="00875537"/>
    <w:rsid w:val="00891C11"/>
    <w:rsid w:val="0089275D"/>
    <w:rsid w:val="00894E6E"/>
    <w:rsid w:val="008A113A"/>
    <w:rsid w:val="008A6476"/>
    <w:rsid w:val="008D5A99"/>
    <w:rsid w:val="008E4E07"/>
    <w:rsid w:val="009123C5"/>
    <w:rsid w:val="0091428D"/>
    <w:rsid w:val="00923858"/>
    <w:rsid w:val="009241D9"/>
    <w:rsid w:val="009254D3"/>
    <w:rsid w:val="00947B1F"/>
    <w:rsid w:val="00954109"/>
    <w:rsid w:val="00962471"/>
    <w:rsid w:val="00965CEF"/>
    <w:rsid w:val="00984D10"/>
    <w:rsid w:val="00984EA6"/>
    <w:rsid w:val="00992D61"/>
    <w:rsid w:val="00997D7B"/>
    <w:rsid w:val="009B072C"/>
    <w:rsid w:val="009C5674"/>
    <w:rsid w:val="009D3674"/>
    <w:rsid w:val="009F4247"/>
    <w:rsid w:val="009F6AA4"/>
    <w:rsid w:val="00A0065A"/>
    <w:rsid w:val="00A15FCE"/>
    <w:rsid w:val="00A2616D"/>
    <w:rsid w:val="00A55081"/>
    <w:rsid w:val="00A550E7"/>
    <w:rsid w:val="00A55FCC"/>
    <w:rsid w:val="00A732FF"/>
    <w:rsid w:val="00A7374A"/>
    <w:rsid w:val="00A85A7F"/>
    <w:rsid w:val="00A87A53"/>
    <w:rsid w:val="00A92791"/>
    <w:rsid w:val="00A92E5C"/>
    <w:rsid w:val="00A960CC"/>
    <w:rsid w:val="00AA083A"/>
    <w:rsid w:val="00AA2A37"/>
    <w:rsid w:val="00AA4505"/>
    <w:rsid w:val="00AA7AF8"/>
    <w:rsid w:val="00AC0E4A"/>
    <w:rsid w:val="00AC1DF7"/>
    <w:rsid w:val="00AC7F72"/>
    <w:rsid w:val="00AD3158"/>
    <w:rsid w:val="00AE786B"/>
    <w:rsid w:val="00AF6513"/>
    <w:rsid w:val="00AF7621"/>
    <w:rsid w:val="00B062D7"/>
    <w:rsid w:val="00B13837"/>
    <w:rsid w:val="00B13FAF"/>
    <w:rsid w:val="00B15EB7"/>
    <w:rsid w:val="00B2290C"/>
    <w:rsid w:val="00B27531"/>
    <w:rsid w:val="00B30E09"/>
    <w:rsid w:val="00B372B9"/>
    <w:rsid w:val="00B442AD"/>
    <w:rsid w:val="00B46612"/>
    <w:rsid w:val="00B71349"/>
    <w:rsid w:val="00B83C9A"/>
    <w:rsid w:val="00BB1A56"/>
    <w:rsid w:val="00BD231A"/>
    <w:rsid w:val="00BD5C34"/>
    <w:rsid w:val="00C038C7"/>
    <w:rsid w:val="00C03B09"/>
    <w:rsid w:val="00C05540"/>
    <w:rsid w:val="00C06E2E"/>
    <w:rsid w:val="00C137DD"/>
    <w:rsid w:val="00C41FCE"/>
    <w:rsid w:val="00C44AC7"/>
    <w:rsid w:val="00C62D60"/>
    <w:rsid w:val="00C6512C"/>
    <w:rsid w:val="00C660A2"/>
    <w:rsid w:val="00C758E0"/>
    <w:rsid w:val="00C80C72"/>
    <w:rsid w:val="00C84B59"/>
    <w:rsid w:val="00C952A0"/>
    <w:rsid w:val="00CA0201"/>
    <w:rsid w:val="00CB492C"/>
    <w:rsid w:val="00CE36E9"/>
    <w:rsid w:val="00CF1BFF"/>
    <w:rsid w:val="00D00942"/>
    <w:rsid w:val="00D02156"/>
    <w:rsid w:val="00D0672F"/>
    <w:rsid w:val="00D32550"/>
    <w:rsid w:val="00D449B5"/>
    <w:rsid w:val="00D60692"/>
    <w:rsid w:val="00D6751F"/>
    <w:rsid w:val="00D70309"/>
    <w:rsid w:val="00D8644E"/>
    <w:rsid w:val="00DA1939"/>
    <w:rsid w:val="00DB44C7"/>
    <w:rsid w:val="00DB63C7"/>
    <w:rsid w:val="00DE23C9"/>
    <w:rsid w:val="00DF2ABC"/>
    <w:rsid w:val="00DF6221"/>
    <w:rsid w:val="00E149F8"/>
    <w:rsid w:val="00E33032"/>
    <w:rsid w:val="00E34083"/>
    <w:rsid w:val="00E368FB"/>
    <w:rsid w:val="00E36E73"/>
    <w:rsid w:val="00E7020A"/>
    <w:rsid w:val="00E8448D"/>
    <w:rsid w:val="00EA24B3"/>
    <w:rsid w:val="00EA553D"/>
    <w:rsid w:val="00EB2575"/>
    <w:rsid w:val="00EC31D9"/>
    <w:rsid w:val="00EC41C5"/>
    <w:rsid w:val="00ED2710"/>
    <w:rsid w:val="00ED4AEB"/>
    <w:rsid w:val="00EE1035"/>
    <w:rsid w:val="00EF35C0"/>
    <w:rsid w:val="00F2115F"/>
    <w:rsid w:val="00F34798"/>
    <w:rsid w:val="00F4736B"/>
    <w:rsid w:val="00F477AD"/>
    <w:rsid w:val="00F50FDD"/>
    <w:rsid w:val="00F57BCB"/>
    <w:rsid w:val="00F62245"/>
    <w:rsid w:val="00F70010"/>
    <w:rsid w:val="00F83C4C"/>
    <w:rsid w:val="00FB1276"/>
    <w:rsid w:val="00FD273A"/>
    <w:rsid w:val="00FD31E2"/>
    <w:rsid w:val="00FD3681"/>
    <w:rsid w:val="00FE233E"/>
    <w:rsid w:val="00FE53A8"/>
    <w:rsid w:val="00FE6C5F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8"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uiPriority w:val="1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6">
    <w:name w:val="Emphasis"/>
    <w:basedOn w:val="a0"/>
    <w:uiPriority w:val="20"/>
    <w:qFormat/>
    <w:rsid w:val="001233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8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elizovo.ru" TargetMode="External"/><Relationship Id="rId18" Type="http://schemas.openxmlformats.org/officeDocument/2006/relationships/hyperlink" Target="consultantplus://offline/ref=28C3B63FF8978E5630E630835E40ADFA8A088522E87C134FB39C67A74BB5n4O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615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cpk@mfc.kamgov.ru" TargetMode="External"/><Relationship Id="rId17" Type="http://schemas.openxmlformats.org/officeDocument/2006/relationships/hyperlink" Target="http://docs.cntd.ru/document/42023615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6150" TargetMode="External"/><Relationship Id="rId20" Type="http://schemas.openxmlformats.org/officeDocument/2006/relationships/hyperlink" Target="http://docs.cntd.ru/document/4202361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iugi41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8BA48BC59734B26579DB12454B796363A350EC449AF806993EA1723E506A6F5CCA95D1662CCF2A1FB990525EF9278420B00ECB04EA5F57O7RDC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osusiugi.ru" TargetMode="External"/><Relationship Id="rId19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elizovo.ru" TargetMode="External"/><Relationship Id="rId14" Type="http://schemas.openxmlformats.org/officeDocument/2006/relationships/hyperlink" Target="consultantplus://offline/ref=1E8BA48BC59734B26579DB12454B796363A350EC449AF806993EA1723E506A6F5CCA95D1662CCF2A1FB990525EF9278420B00ECB04EA5F57O7RD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E18C-7571-4FF7-B68B-D7B39346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47</Pages>
  <Words>16375</Words>
  <Characters>93339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2019-10-01T22:18:00Z</cp:lastPrinted>
  <dcterms:created xsi:type="dcterms:W3CDTF">2019-09-09T22:24:00Z</dcterms:created>
  <dcterms:modified xsi:type="dcterms:W3CDTF">2019-10-01T22:18:00Z</dcterms:modified>
</cp:coreProperties>
</file>